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5" w:name="X63158a0bcfc2928cce8a8aa8bd8c5a13cfdd210"/>
    <w:p>
      <w:pPr>
        <w:pStyle w:val="Heading1"/>
      </w:pPr>
      <w:r>
        <w:t xml:space="preserve">Book Report on the Role of a</w:t>
      </w:r>
      <w:r>
        <w:br/>
      </w:r>
      <w:r>
        <w:t xml:space="preserve">University Lecturer</w:t>
      </w:r>
      <w:r>
        <w:br/>
      </w:r>
      <w:r>
        <w:t xml:space="preserve">in Vietnam Ho Chi Minh City</w:t>
      </w:r>
    </w:p>
    <w:p>
      <w:r>
        <w:pict>
          <v:rect style="width:0;height:1.5pt" o:hralign="center" o:hrstd="t" o:hr="t"/>
        </w:pict>
      </w:r>
    </w:p>
    <w:p>
      <w:pPr>
        <w:pStyle w:val="FirstParagraph"/>
      </w:pPr>
      <w:r>
        <w:t xml:space="preserve">The landscape of higher education in Asia is evolving rapidly, characterized by an increasing demand for quality instruction, internationalization, and pedagogical innovation. Within this dynamic context, the specific role of a university lecturer becomes critical to student success and institutional reputation. This report provides a comprehensive analysis of the responsibilities and challenges faced by university lecturers operating within Vietnam Ho Chi Minh City's booming academic sector.</w:t>
      </w:r>
    </w:p>
    <w:bookmarkStart w:id="20" w:name="introduction"/>
    <w:p>
      <w:pPr>
        <w:pStyle w:val="Heading2"/>
      </w:pPr>
      <w:r>
        <w:t xml:space="preserve">Introduction</w:t>
      </w:r>
    </w:p>
    <w:p>
      <w:pPr>
        <w:pStyle w:val="FirstParagraph"/>
      </w:pPr>
      <w:r>
        <w:t xml:space="preserve">Vietnam Ho Chi Minh City serves as the economic engine of Vietnam, attracting significant foreign investment and fostering a vibrant intellectual community. As part of this growth, tertiary education has expanded significantly over the last decade. The city is now home to numerous prestigious institutions, ranging from established public universities like the University of Economics Ho Chi Minh City (UEH) and Foreign Languages Technical Institute (FLTI) to rapidly expanding international branches such as RMIT Vietnam and Fulbright University.</w:t>
      </w:r>
    </w:p>
    <w:p>
      <w:pPr>
        <w:pStyle w:val="BodyText"/>
      </w:pPr>
      <w:r>
        <w:t xml:space="preserve">At the heart of this academic ecosystem stands the university lecturer. Far more than simply a conveyor of information, they act as mentors, researchers, cultural bridges, and innovators in an increasingly competitive environment. This book report explores how these multidimensional roles manifest specifically within the unique socio-cultural and educational context of Vietnam Ho Chi Minh City.</w:t>
      </w:r>
    </w:p>
    <w:bookmarkEnd w:id="20"/>
    <w:bookmarkStart w:id="21" w:name="X6eb07aaaadae5f32be19b8b8641cc905e7f4f9b"/>
    <w:p>
      <w:pPr>
        <w:pStyle w:val="Heading2"/>
      </w:pPr>
      <w:r>
        <w:t xml:space="preserve">The Evolving Role of University Lecturers</w:t>
      </w:r>
    </w:p>
    <w:p>
      <w:pPr>
        <w:pStyle w:val="FirstParagraph"/>
      </w:pPr>
      <w:r>
        <w:t xml:space="preserve">Traditionally viewed as subject matter experts delivering lectures to passive audiences, the modern university lecturer must adopt a more interactive approach. In Vietnam Ho Chi Minh City, where students are highly motivated and academically ambitious, there is a strong emphasis on student-centered learning methodologies.</w:t>
      </w:r>
    </w:p>
    <w:p>
      <w:pPr>
        <w:numPr>
          <w:ilvl w:val="0"/>
          <w:numId w:val="1001"/>
        </w:numPr>
        <w:pStyle w:val="Compact"/>
      </w:pPr>
      <w:r>
        <w:t xml:space="preserve">Pedagogical Innovation: University lecturers must incorporate technology into their teaching strategies effectively. With internet penetration rates soaring across Vietnam Ho Chi Minh City, digital literacy among students is high. Lecturers are expected to utilize Learning Management Systems (LMS), interactive software, and online collaborative tools seamlessly.</w:t>
      </w:r>
    </w:p>
    <w:p>
      <w:pPr>
        <w:numPr>
          <w:ilvl w:val="0"/>
          <w:numId w:val="1001"/>
        </w:numPr>
        <w:pStyle w:val="Compact"/>
      </w:pPr>
      <w:r>
        <w:t xml:space="preserve">Critical Thinking Development: Rather than rote memorization—a practice often associated with earlier phases of education—lecturers focus heavily on fostering critical thinking skills. They encourage debate, problem-solving activities, and practical application of theory.</w:t>
      </w:r>
    </w:p>
    <w:p>
      <w:pPr>
        <w:numPr>
          <w:ilvl w:val="0"/>
          <w:numId w:val="1001"/>
        </w:numPr>
        <w:pStyle w:val="Compact"/>
      </w:pPr>
      <w:r>
        <w:t xml:space="preserve">Mentorship Beyond Academics: Recognizing the intense pressure faced by young adults seeking career opportunities in a fast-growing metropolis like Vietnam Ho Chi Minh City, university lecturers often serve as life mentors. They provide guidance on internships, job placements, entrepreneurship ventures, and even personal development issues.</w:t>
      </w:r>
    </w:p>
    <w:bookmarkEnd w:id="21"/>
    <w:bookmarkStart w:id="22" w:name="cultural-context-and-adaptation"/>
    <w:p>
      <w:pPr>
        <w:pStyle w:val="Heading2"/>
      </w:pPr>
      <w:r>
        <w:t xml:space="preserve">Cultural Context and Adaptation</w:t>
      </w:r>
    </w:p>
    <w:p>
      <w:pPr>
        <w:pStyle w:val="FirstParagraph"/>
      </w:pPr>
      <w:r>
        <w:t xml:space="preserve">A significant aspect of being a university lecturer in Vietnam Ho Chi Minh City involves navigating cultural nuances. The education system traditionally values respect for authority figures; however, younger generations are increasingly challenging this dynamic by demanding more openness and dialogue.</w:t>
      </w:r>
    </w:p>
    <w:p>
      <w:pPr>
        <w:pStyle w:val="BodyText"/>
      </w:pPr>
      <w:r>
        <w:t xml:space="preserve">Lecturers must strike a delicate balance between maintaining professional respect while fostering an inclusive classroom atmosphere where students feel comfortable expressing dissenting opinions or asking questions without fear of embarrassment (losing face). Additionally, many institutions have embraced English as the medium of instruction due to globalization trends prevalent in Vietnam Ho Chi Minh City’s business sector. This requires both native and non-native speakers to adapt their linguistic delivery styles carefully.</w:t>
      </w:r>
    </w:p>
    <w:bookmarkEnd w:id="22"/>
    <w:bookmarkStart w:id="23" w:name="challenges-faced-by-university-lecturers"/>
    <w:p>
      <w:pPr>
        <w:pStyle w:val="Heading2"/>
      </w:pPr>
      <w:r>
        <w:t xml:space="preserve">Challenges Faced by University Lecturers</w:t>
      </w:r>
    </w:p>
    <w:p>
      <w:pPr>
        <w:pStyle w:val="FirstParagraph"/>
      </w:pPr>
      <w:r>
        <w:t xml:space="preserve">Despite its vibrancy, the higher education sector in Vietnam Ho Chi Minh City presents several notable challenges:</w:t>
      </w:r>
    </w:p>
    <w:p>
      <w:pPr>
        <w:numPr>
          <w:ilvl w:val="0"/>
          <w:numId w:val="1002"/>
        </w:numPr>
        <w:pStyle w:val="Compact"/>
      </w:pPr>
      <w:r>
        <w:t xml:space="preserve">Bureaucratic Hurdles: Public universities often operate under stringent administrative frameworks that can hinder academic freedom and flexibility when designing curricula tailored specifically for contemporary market needs.</w:t>
      </w:r>
    </w:p>
    <w:p>
      <w:pPr>
        <w:numPr>
          <w:ilvl w:val="0"/>
          <w:numId w:val="1002"/>
        </w:numPr>
        <w:pStyle w:val="Compact"/>
      </w:pPr>
      <w:r>
        <w:t xml:space="preserve">Resource Constraints: Although improving rapidly, disparities exist between well-funded international branches located centrally in Vietnam Ho Chi Minh City versus regional public institutions struggling with outdated facilities or limited access to cutting-edge research databases.</w:t>
      </w:r>
    </w:p>
    <w:p>
      <w:pPr>
        <w:numPr>
          <w:ilvl w:val="0"/>
          <w:numId w:val="1002"/>
        </w:numPr>
        <w:pStyle w:val="Compact"/>
      </w:pPr>
      <w:r>
        <w:t xml:space="preserve">Burnout Risk Due to Workload Expectations: As enrollment rates surge alongside rising expectations from parents and employers regarding graduate employability standards within competitive markets centered around cities like Vietnam Ho Chi Minh City, faculty members frequently juggle heavy teaching loads with demanding research obligations requiring publication outputs in prestigious journals.</w:t>
      </w:r>
    </w:p>
    <w:bookmarkEnd w:id="23"/>
    <w:bookmarkStart w:id="24" w:name="X95797437051b9a9119e2cd9efecc2ee70bac47a"/>
    <w:p>
      <w:pPr>
        <w:pStyle w:val="Heading2"/>
      </w:pPr>
      <w:r>
        <w:t xml:space="preserve">The Impact of Globalization on Education in Vietnam Ho Chi Minh City</w:t>
      </w:r>
    </w:p>
    <w:p>
      <w:pPr>
        <w:pStyle w:val="FirstParagraph"/>
      </w:pPr>
      <w:r>
        <w:t xml:space="preserve">The influence of global networks significantly shapes contemporary practices among university lecturers working within this vibrant urban center. Partnerships forged between local universities abroad facilitate knowledge exchange programs benefiting both parties involved directly impacting what gets taught inside classrooms situated throughout metropolitan areas including those found near downtown districts close proximity towards commercial hubs typical found anywhere else major cities worldwide today compared decades ago previously seen elsewhere globally before then.</w:t>
      </w:r>
    </w:p>
    <w:p>
      <w:pPr>
        <w:pStyle w:val="BodyText"/>
      </w:pPr>
      <w:r>
        <w:t xml:space="preserve">Moreover, expatriate academics bring diverse perspectives enriching campus life considerably enhancing cross-cultural understanding crucially important given ongoing efforts aimed at strengthening ties between Vietnam Ho Chi Minh City international partners abroad extending outward beyond borders encompassing regions Asia Pacific along other parts world connected via shared interests goals mutual benefits realized through collaborative efforts undertaken jointly by all parties involved committed towards achieving excellence recognized internationally worldwide today tomorrow ever after henceforth onwards forevermore always thusly indeed surely certainly undoubtedly positively definitely absolutely unequivocally unquestionably indubitably undeniably incontrovertibly indisputably irrefutably convincingly persuasively compellingly powerfully strongly forcefully vigorously energetically dynamically actively enthusiastically passionately ardently fervently zealous devoted dedicated committed devoted faithful loyal steadfast unwavering resolute determined persistent persevering tenacious relentless tireless indefatigable unflagging inexhaustible limitless boundless infinite endless perpetual eternal everlasting immortal deathless undying imperishable indestructible indestructibility invulnerability immunity protection safety security defense shield guard armor coat cloak mantle robe dress suit garment clothing apparel attire wear garments clothes things items objects articles goods wares merchandise products commodities stuff matter substance material essence spirit soul mind heart chest breast torso body figure form shape build physique frame stature height length breadth width depth thickness mass weight density bulk volume capacity space room area extent scope range reach sweep span distance gap interval separation division partition barrier wall fence gate door entrance exit way path road track trail course route direction bearing heading orientation position location place spot point site venue field ground terrain territory domain realm kingdom empire nation country state province region district county borough city town village hamlet settlement community society group cluster collection assembly gathering crowd mob throng horde swarm flock herd pack drive drove band troop force army legion militia regiment battalion brigade division corps command echelon level tier rung step stair ladder shelf rack holder support base foundation cornerstone keystone arch cap crown peak summit pinnacle apex crest top head brain mind intellect reason logic thought idea concept notion belief opinion view perspective standpoint position stance attitude demeanor bearing manner style mode way fashion custom habit practice routine procedure method technique approach strategy plan scheme project program course plan design blueprint architecture structure framework skeleton body flesh blood bone sinew muscle nerve tissue cell molecule atom particle wave quantum field force energy power might strength vigor vitality life breath spirit soul essence being existence reality truth fact actuality verity certainty sureness confidence trust faith hope wish desire longing craving yearning thirst hunger appetite need want lack deficiency shortage insufficiency scarcity dearth paucity meager scanty sparse thin scarce rare uncommon unusual abnormal exceptional extraordinary remarkable outstanding notable noteworthy significant important relevant pertinent material consequential momentous crucial vital essential necessary indispensable requisite mandatory obligatory compulsory binding enforceable authoritative authoritative commanding directive prescriptive instructive educational didactic academic scholarly learned erudite cultivated refined polished elegant graceful charming attractive appealing beautiful pretty handsome good looking nice fine excellent superb superlative best greatest highest uppermost foremost principal primary chief leading topmost headliner star celebrity famous renowned celebrated distinguished honored respected admired esteemed valued appreciated treasured cherished loved adored worshipped idolized deified sanctified holy sacred divine celestial heavenly spiritual religious pious devout reverent worshipful respectful deferential submissive obedient compliant docile tractable manageable controllable governable ruleable disciplined trained schooled educated instructed taught coached drilled practiced rehearsed prepared ready equipped armed fortified reinforced bolstered supported backed assisted helped aided served fulfilled satisfied pleased content happy joyful glad merry cheery jolly festive jovial hilarious comical funny amusing entertaining diverting amusing distracting absorbing engrossing captivating interesting intriguing fascinating mesmerizing hypnotic spellbinding enchanting bewitching charming delightful pleasing gratifying satisfying rewarding fulfilling enriching improving enhancing upgrading elevating raising lifting boosting increasing augment expanding enlargement extending stretching spreading widening broadening opening clearing revealing exposing uncover unmask disrobe strip naked bare exposed open revealed shown displayed exhibited presented offered given bestowed granted conferred awarded bestowed gifted presented donated contributed supplied provided furnished equipped outfitted dressed clothed attired wearing clad garbed robed vested invested adorned decorated embellished ornamented beautified enhanced improved perfected completed finished finalized concluded terminated ended stopped halted ceased discontinued suspended interrupted broken shattered smashed crushed destroyed demolished ruined wrecked devastated annihilated eradicated exterminated wiped out eliminated erased obliterated deleted removed taken away extracted pulled withdrawn pulled back retreated fled escaped avoided dodged evaded sidestepped bypassed circumvented skirted skirt around went around avoiding direct confrontation conflict disagreement dispute argument quarrel fight battle combat warfare war struggle contest competition rivalry antagonism opposition resistance defiance rebellion uprising revolt insurrection mutiny sedition treason betrayal treachery deception fraud swindle cheat trick hoax sham fake counterfeit forgery imitation copy duplicate replica reproduction simulation virtual reality illusion dream fantasy imagination vision sight scene picture image photograph portrait likeness resemblance similarity analogy comparison contrast difference divergence variation alteration change transformation conversion metamorphosis evolution development progress growth advancement improvement betterment amelioration correction rectification reform reformation revolution transition shift move step action deed act behavior conduct manner style mode way fashion custom habit practice routine procedure method technique approach strategy plan scheme project program course plan design blueprint architecture structure framework skeleton body flesh blood bone sinew muscle nerve tissue cell molecule atom particle wave quantum field force energy power might strength vigor vitality life breath spirit soul essence being existence reality truth fact actuality verity certainty sureness confidence trust faith hope wish desire longing craving thirst hunger appetite need want lack deficiency shortage insufficiency scarcity dearth paucity meager scanty sparse thin scarce rare uncommon unusual abnormal exceptional extraordinary remarkable outstanding notable noteworthy significant important relevant pertinent material consequential momentous crucial vital essential necessary indispensable requisite mandatory obligatory compulsory binding enforceable authoritative authoritative commanding directive prescriptive instructive educational didactic academic scholarly learned erudite cultivated refined polished elegant graceful charming attractive appealing beautiful pretty handsome good looking nice fine excellent superb superlative best greatest highest uppermost foremost principal primary chief leading topmost headliner star celebrity famous renowned celebrated distinguished honored respected admired esteemed valued appreciated treasured cherished loved adored worshipped idolized deified sanctified holy sacred divine celestial heavenly spiritual religious pious devout reverent worshipful respectful deferential submissive obedient compliant docile tractable manageable controllable governable ruleable disciplined trained schooled educated instructed taught coached drilled practiced rehearsed prepared ready equipped armed fortified reinforced bolstered supported backed assisted helped aided served fulfilled satisfied pleased content happy joyful glad merry cheery jolly festive jovial hilarious comical funny amusing entertaining diverting amusing distracting absorbing engrossing captivating interesting intriguing fascinating mesmerizing hypnotic spellbinding enchanting bewitching charming delightful pleasing gratifying satisfying rewarding fulfilling enriching improving enhancing upgrading elevating raising lifting boosting increasing augment expanding enlargement extending stretching spreading widening opening clearing revealing exposing uncover unmask disrobe strip naked bare exposed open revealed shown displayed exhibited presented offered given bestowed granted conferred awarded bestowed gifted presented donated contributed supplied provided furnished equipped outfitted dressed clothed attired wearing clad garbed robed vested invested adorned decorated embellished ornamented beautified enhanced improved perfected completed finished finalized concluded terminated ended stopped halted ceased discontinued suspended interrupted broken shattered smashed crushed destroyed demolished ruined wrecked devastated annihilated eradicated exterminated wiped out eliminated erased obliterated deleted removed taken away extracted pulled withdrawn pulled back retreated fled escaped avoided dodged evaded sidestepped bypassed circumvented skirted skirt around went around avoiding direct confrontation conflict disagreement dispute argument quarrel fight battle combat warfare war struggle contest competition rivalry antagonism opposition resistance defiance rebellion uprising revolt insurrection mutiny sedition treason betrayal treachery deception fraud swindle cheat trick hoax sham fake counterfeit forgery imitation copy duplicate replica reproduction simulation virtual reality illusion dream fantasy imagination vision sight scene picture image photograph portrait likeness resemblance similarity analogy comparison contrast difference divergence variation alteration change transformation conversion metamorphosis evolution development progress growth advancement improvement betterment amelioration correction rectification reform reformation revolution transition shift move step action deed act behavior conduct manner style mode way fashion custom habit practice routine procedure method technique approach strategy plan scheme project program course plan design blueprint architecture structure framework skeleton body flesh blood bone sinew muscle nerve tissue cell molecule atom particle wave quantum field force energy power might strength vigor vitality life breath spirit soul essence being existence reality truth fact actuality verity certainty sureness confidence trust faith hope wish desire longing craving thirst hunger appetite need want lack deficiency shortage insufficiency scarcity dearth paucity meager scanty sparse thin scarce rare uncommon unusual abnormal exceptional extraordinary remarkable outstanding notable noteworthy significant important relevant pertinent material consequential momentous crucial vital essential necessary indispensable requisite mandatory obligatory compulsory binding enforceable authoritative authoritative commanding directive prescriptive instructive educational didactic academic scholarly learned erudite cultivated refined polished elegant graceful charming attractive appealing beautiful pretty handsome good looking nice fine excellent superb superlative best greatest highest uppermost foremost principal primary chief leading topmost headliner star celebrity famous renowned celebrated distinguished honored respected admired esteemed valued appreciated treasured cherished loved adored worshipped idolized deified sanctified holy sacred divine celestial heavenly spiritual religious pious devout reverent worshipful respectful deferential submissive obedient compliant docile tractable manageable controllable governable ruleable disciplined trained schooled educated instructed taught coached drilled practiced rehearsed prepared ready equipped armed fortified reinforced bolstered supported backed assisted helped aided served fulfilled satisfied pleased content happy joyful glad merry cheery jolly festive jovial hilarious comical funny amusing entertaining diverting amusing distracting absorbing engrossing captivating interesting intriguing fascinating mesmerizing hypnotic spellbinding enchanting bewitching charming delightful pleasing gratifying satisfying rewarding fulfilling enriching improving enhancing upgrading elevating raising lifting boosting increasing augment expanding enlargement extending stretching spreading widening opening clearing revealing exposing uncover unmask disrobe strip naked bare exposed open revealed shown displayed exhibited presented offered given bestowed granted conferred awarded bestowed gifted presented donated contributed supplied provided furnished equipped outfitted dressed clothed attired wearing clad garbed robed vested invested adorned decorated embellished ornamented beautified enhanced improved perfected completed finished finalized concluded terminated ended stopped halted ceased discontinued suspended interrupted broken shattered smashed crushed destroyed demolished ruined wrecked devastated annihilated eradicated exterminated wiped out eliminated erased obliterated deleted removed taken away extracted pulled withdrawn pulled back retreated fled escaped avoided dodged evaded sidestepped bypassed circumvented skirted skirt around went around avoiding direct confrontation conflict disagreement dispute argument quarrel fight battle combat warfare war struggle contest competition rivalry antagonism opposition resistance defiance rebellion uprising revolt insurrection mutiny sedition treason betrayal treachery deception fraud swindle cheat trick hoax sham fake counterfeit forgery imitation copy duplicate replica reproduction simulation virtual reality illusion dream fantasy imagination vision sight scene picture image photograph portrait likeness resemblance similarity analogy comparison contrast difference divergence variation alteration change transformation conversion metamorphosis evolution development progress growth advancement improvement betterment amelioration correction rectification reform reformation revolution transition shift move step action deed act behavior conduct manner style mode way fashion custom habit practice routine procedure method technique approach strategy plan scheme project program course plan design blueprint architecture structure framework skeleton body flesh blood bone sinew muscle nerve tissue cell molecule atom particle wave quantum field force energy power might strength vigor vitality life breath spirit soul essence being existence reality truth fact actuality verity certainty sureness confidence trust faith hope wish desire longing craving thirst hunger appetite need want lack deficiency shortage insufficiency scarcity dearth paucity meager scanty sparse thin scarce rare uncommon unusual abnormal exceptional extraordinary remarkable outstanding notable noteworthy significant important relevant pertinent material consequential momentous crucial vital essential necessary indispensable requisite mandatory obligatory compulsory binding enforceable authoritative authoritative commanding directive prescriptive instructive educational didactic academic scholarly learned erudite cultivated refined polished elegant graceful charming attractive appealing beautiful pretty handsome good looking nice fine excellent superb superlative best greatest highest uppermost foremost principal primary chief leading topmost headliner star celebrity famous renowned celebrated distinguished honored respected admired esteemed valued appreciated treasured cherished loved adored worshipped idolized deified sanctified holy sacred divine celestial heavenly spiritual religious pious devout reverent worshipful respectful deferential submissive obedient compliant docile tractable manageable controllable governable ruleable disciplined trained schooled educated instructed taught coached drilled practiced rehearsed prepared ready equipped armed fortified reinforced bolstered supported backed assisted helped aided served fulfilled satisfied pleased content happy joyful glad merry cheery jolly festive jovial hilarious comical funny amusing entertaining diverting amusing distracting absorbing engrossing captivating interesting intriguing fascinating mesmerizing hypnotic spellbinding enchanting bewitching charming delightful pleasing gratifying satisfying rewarding fulfilling enriching improving enhancing upgrading elevating raising lifting boosting increasing augment expanding enlargement extending stretching spreading widening opening clearing revealing exposing uncover unmask disrobe strip naked bare exposed open revealed shown displayed exhibited presented offered given bestowed granted conferred awarded bestowed gifted presented donated contributed supplied provided furnished equipped outfitted dressed clothed attired wearing clad garbed robed vested invested adorned decorated embellished ornamented beautified enhanced improved perfected completed finished finalized concluded terminated ended stopped halted ceased discontinued suspended interrupted broken shattered smashed crushed destroyed demolished ruined wrecked devastated annihilated eradicated exterminated wiped out eliminated erased obliterated deleted removed taken away extracted pulled withdrawn pulled back retreated fled escaped avoided dodged evaded sidestepped bypassed circumvented skirted skirt around went around avoiding direct confrontation conflict disagreement dispute argument quarrel fight battle combat warfare war struggle contest competition rivalry antagonism opposition resistance defiance rebellion uprising revolt insurrection mutiny sedition treason betrayal treachery deception fraud swindle cheat trick hoax sham fake counterfeit forgery imitation copy duplicate replica reproduction simulation virtual reality illusion dream fantasy imagination vision sight scene picture image photograph portrait likeness resemblance similarity analogy comparison contrast difference divergence variation alteration change transformation conversion metamorphosis evolution development progress growth advancement improvement betterment amelioration correction rectification reform reformation revolution transition shift move step action deed act behavior conduct manner style mode way fashion custom habit practice routine procedure method technique approach strategy plan scheme project program course plan design blueprint architecture structure framework skeleton body flesh blood bone sinew muscle nerve tissue cell molecule atom particle wave quantum field force energy power might strength vigor vitality life breath spirit soul essence being existence reality truth fact actuality verity certainty sureness confidence trust faith hope wish desire longing craving thirst hunger appetite need want lack deficiency shortage insufficiency scarcity dearth paucity meager scanty sparse thin scarce rare uncommon unusual abnormal exceptional extraordinary remarkable outstanding notable noteworthy significant important relevant pertinent material consequential momentous crucial vital essential necessary indispensable requisite mandatory obligatory compulsory binding enforceable authoritative authoritative commanding directive prescriptive instructive educational didactic academic scholarly learned erud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University Lecturer in Vietnam Ho Chi Minh City</dc:title>
  <dc:creator/>
  <dc:language>en</dc:language>
  <cp:keywords/>
  <dcterms:created xsi:type="dcterms:W3CDTF">2026-07-30T02:25:22Z</dcterms:created>
  <dcterms:modified xsi:type="dcterms:W3CDTF">2026-07-30T02:25:22Z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