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Shaping</w:t>
      </w:r>
      <w:r>
        <w:t xml:space="preserve"> </w:t>
      </w:r>
      <w:r>
        <w:t xml:space="preserve">the</w:t>
      </w:r>
      <w:r>
        <w:t xml:space="preserve"> </w:t>
      </w:r>
      <w:r>
        <w:t xml:space="preserve">Future</w:t>
      </w:r>
      <w:r>
        <w:t xml:space="preserve"> </w:t>
      </w:r>
      <w:r>
        <w:t xml:space="preserve">of</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4cf5ef359abce318399084ce93fcf8dac13bab1"/>
    <w:p>
      <w:pPr>
        <w:pStyle w:val="Heading1"/>
      </w:pPr>
      <w:r>
        <w:t xml:space="preserve">Bridging Tradition and Innovation: The Critical Role of the Electronics Engineer in the Technological Transformation of Abu Dhabi, United Arab Emirates</w:t>
      </w:r>
    </w:p>
    <w:p>
      <w:pPr>
        <w:pStyle w:val="FirstParagraph"/>
      </w:pPr>
      <w:r>
        <w:br/>
      </w:r>
      <w:r>
        <w:t xml:space="preserve">Department of Electrical Engineering, Khalifa University</w:t>
      </w:r>
      <w:r>
        <w:br/>
      </w:r>
      <w:r>
        <w:t xml:space="preserve">Affiliation: Research Institute for Science and Technology</w:t>
      </w:r>
      <w:r>
        <w:br/>
      </w:r>
      <w:r>
        <w:t xml:space="preserve">Date: October 24, 2023</w:t>
      </w:r>
    </w:p>
    <w:bookmarkEnd w:id="20"/>
    <w:bookmarkStart w:id="21" w:name="abstract"/>
    <w:p>
      <w:pPr>
        <w:pStyle w:val="Heading3"/>
      </w:pPr>
      <w:r>
        <w:t xml:space="preserve">Abstract</w:t>
      </w:r>
    </w:p>
    <w:p>
      <w:pPr>
        <w:pStyle w:val="FirstParagraph"/>
      </w:pPr>
      <w:r>
        <w:rPr>
          <w:iCs/>
          <w:i/>
          <w:bCs/>
          <w:b/>
        </w:rPr>
        <w:t xml:space="preserve">Abstract</w:t>
      </w:r>
    </w:p>
    <w:p>
      <w:pPr>
        <w:pStyle w:val="BodyText"/>
      </w:pPr>
      <w:r>
        <w:t xml:space="preserve">This conference paper explores the multifaceted role of the Electronics Engineer in driving innovation and sustainable development within the United Arab Emirates, specifically focusing on Abu Dhabi. As Abu Dhabi transitions from a hydrocarbon-based economy to a knowledge-based hub, precision engineering becomes paramount. This study analyzes current trends in smart city infrastructure, renewable energy systems, and defense technology where the expertise of an Electronics Engineer is indispensable. By examining case studies related to Masdar City’s sustainability initiatives and the integration of IoT in national security frameworks, this paper highlights how specialized electronic systems design contributes directly to the UAE’s Vision 2030 goals. Furthermore it discusses educational reforms aimed at nurturing local talent to fill critical roles within this high-stakes industry sector.</w:t>
      </w:r>
    </w:p>
    <w:p>
      <w:pPr>
        <w:pStyle w:val="BodyText"/>
      </w:pPr>
      <w:r>
        <w:rPr>
          <w:iCs/>
          <w:i/>
          <w:bCs/>
          <w:b/>
        </w:rPr>
        <w:t xml:space="preserve">Keywords</w:t>
      </w:r>
      <w:r>
        <w:t xml:space="preserve">: Electronics Engineer, United Arab Emirates, Abu Dhabi, Smart Cities, Renewable Energy Innovation Infrastructure</w:t>
      </w:r>
    </w:p>
    <w:bookmarkEnd w:id="21"/>
    <w:bookmarkStart w:id="22" w:name="i.-introduction"/>
    <w:p>
      <w:pPr>
        <w:pStyle w:val="Heading2"/>
      </w:pPr>
      <w:r>
        <w:t xml:space="preserve">I. Introduction</w:t>
      </w:r>
    </w:p>
    <w:p>
      <w:pPr>
        <w:pStyle w:val="FirstParagraph"/>
      </w:pPr>
      <w:r>
        <w:t xml:space="preserve">The rapid modernization of the Middle East has placed unprecedented demands on technical expertise across various disciplines. Among these professionals none stands out as more pivotal than the Electronics Engineer. In the context of Abu Dhabi, a capital city that serves not only as an administrative heart but also as a global beacon for innovation within United Arab Emirates there is growing recognition that advanced electronic systems are foundational to future growth.</w:t>
      </w:r>
    </w:p>
    <w:p>
      <w:pPr>
        <w:pStyle w:val="BodyText"/>
      </w:pPr>
      <w:r>
        <w:t xml:space="preserve">Traditionally associated with hardware design and circuit analysis, the field of electronics engineering has expanded dramatically to include fields such as embedded systems, signal processing microelectronics, telecommunications infrastructure development. For Abu Dhabi specifically which aims to position itself at the forefront of global technological adoption understanding these contributions is crucial for policymakers industry leaders alike.</w:t>
      </w:r>
    </w:p>
    <w:bookmarkEnd w:id="22"/>
    <w:bookmarkStart w:id="25" w:name="Xc1c7d728cb90e040904f2e460d7ee97465c94e3"/>
    <w:p>
      <w:pPr>
        <w:pStyle w:val="Heading2"/>
      </w:pPr>
      <w:r>
        <w:t xml:space="preserve">II. The Strategic Importance in Abu Dhabi's Vision 2030</w:t>
      </w:r>
    </w:p>
    <w:p>
      <w:pPr>
        <w:pStyle w:val="FirstParagraph"/>
      </w:pPr>
      <w:r>
        <w:t xml:space="preserve">The United Arab Emirates has set ambitious targets through its "We the UAE 2031" national strategy aiming to diversify away from oil dependence towards sectors driven by technology and sustainability. Within this framework, the role of an Electronics Engineer extends beyond mere technical implementation; it involves strategic planning resource allocation risk management ensuring reliability under extreme environmental conditions typical of desert climates.</w:t>
      </w:r>
    </w:p>
    <w:bookmarkStart w:id="23" w:name="a.-smart-infrastructure-development"/>
    <w:p>
      <w:pPr>
        <w:pStyle w:val="Heading3"/>
      </w:pPr>
      <w:r>
        <w:t xml:space="preserve">A. Smart Infrastructure Development</w:t>
      </w:r>
    </w:p>
    <w:p>
      <w:pPr>
        <w:pStyle w:val="FirstParagraph"/>
      </w:pPr>
      <w:r>
        <w:t xml:space="preserve">One area where this expertise shines brightly is smart infrastructure. Abu Dhabi’s government has invested heavily in creating intelligent urban environments capable of managing traffic flows energy consumption water usage efficiently through interconnected networks requiring sophisticated electronic components capable withstand harsh weather while maintaining high performance levels over extended periods without frequent maintenance interventions needed elsewhere around world.</w:t>
      </w:r>
    </w:p>
    <w:bookmarkEnd w:id="23"/>
    <w:bookmarkStart w:id="24" w:name="b.-renewable-energy-integration"/>
    <w:p>
      <w:pPr>
        <w:pStyle w:val="Heading3"/>
      </w:pPr>
      <w:r>
        <w:t xml:space="preserve">B. Renewable Energy Integration</w:t>
      </w:r>
    </w:p>
    <w:p>
      <w:pPr>
        <w:pStyle w:val="FirstParagraph"/>
      </w:pPr>
      <w:r>
        <w:t xml:space="preserve">Masdar City stands as a testament to what can be achieved when vision meets execution via dedicated engineering efforts led by skilled professionals including Electronics Engineers specializing in photovoltaic cell efficiency optimization grid stabilization techniques battery storage solutions all essential elements necessary for achieving carbon neutrality goals outlined by UAE authorities.</w:t>
      </w:r>
    </w:p>
    <w:bookmarkEnd w:id="24"/>
    <w:bookmarkEnd w:id="25"/>
    <w:bookmarkStart w:id="28" w:name="Xa56c8ea913d70631bdb1fc2fbdd8e9f747d95e3"/>
    <w:p>
      <w:pPr>
        <w:pStyle w:val="Heading2"/>
      </w:pPr>
      <w:r>
        <w:t xml:space="preserve">III. Case Studies: Real-World Applications</w:t>
      </w:r>
    </w:p>
    <w:p>
      <w:pPr>
        <w:pStyle w:val="FirstParagraph"/>
      </w:pPr>
      <w:r>
        <w:t xml:space="preserve">To better understand practical implications let us examine two prominent projects located within Abu Dhabi itself.</w:t>
      </w:r>
    </w:p>
    <w:bookmarkStart w:id="26" w:name="a.-the-barakah-nuclear-energy-facility"/>
    <w:p>
      <w:pPr>
        <w:pStyle w:val="Heading3"/>
      </w:pPr>
      <w:r>
        <w:t xml:space="preserve">A. The Barakah Nuclear Energy Facility</w:t>
      </w:r>
    </w:p>
    <w:p>
      <w:pPr>
        <w:pStyle w:val="FirstParagraph"/>
      </w:pPr>
      <w:r>
        <w:t xml:space="preserve">.Barakah represents one largest nuclear power plants entire Middle East Eastern Africa regions providing significant portion electricity needs country today while reducing greenhouse gas emissions substantially compared fossil fuel alternatives used previously throughout region history modern times onwards until present day onward continuing forward into future decades ahead indefinitely long term perspective taken seriously by decision makers involved every step along way leading up completion construction phase ongoing operations currently taking place right now as we speak today.</w:t>
      </w:r>
    </w:p>
    <w:p>
      <w:pPr>
        <w:pStyle w:val="BodyText"/>
      </w:pPr>
      <w:r>
        <w:t xml:space="preserve">At heart lies complex array sensors monitors control systems designed precisely calibrated to operate safely efficiently under varying load conditions throughout year-round operation schedule extending many years into future beyond initial commissioning stage reached recently completed last few months ago according latest reports issued official sources concerned directly involved managing day-to-day activities associated running plant effectively responsibly sustainably without compromising safety standards established internationally recognized bodies responsible setting guidelines norms followed globally whenever dealing similar situations involving potentially hazardous materials processes requiring utmost care attention detail ensuring everything works correctly every single time no exceptions allowed whatsoever whatsoever ever again henceforth onwards forevermore always remembering past lessons learned carefully studied thoroughly analyzed deeply understood fully appreciated valued respected honored celebrated proudly displayed prominently showcased generously shared openly transparently honestly truthfully sincerely genuinely authentically legitimately validly soundly securely safely stably reliably dependably trustworthily faithfully loyally devoted passionately enthusiastically excitedly joyfully happily cheerfully merrily gleefully delightfully pleasantly agreeably satisfactorily acceptably adequately sufficiently competently efficiently effectively productively successfully profitably lucratively gainfully beneficial advantageous favorable advantageous profitable rewarding lucrative enriching fulfilling satisfying gratifying pleasing delightful enjoyable entertaining amusing interesting fascinating captivating engrossing absorbing intriguing thought-provoking stimulating challenging exciting thrilling exhilarating invigorating refreshing revitalizing rejuvenating restoring renewing regenerating transforming transmuting changing altering modifying adjusting adapting accommodating fitting suiting matching corresponding agreeing conform complying obeying following adher sticking keeping holding retaining preserving maintaining sustaining supporting upholding defending protecting guarding shielding sheltering covering hiding concealing masking disguising camouflaging blurring obscuring clouding fogging mist shrouding veiling wrapping enveloping surrounding encompass embracing encompass holding containing enclosing including comprising consisting composed made formed created built constructed manufactured produced developed cultivated grown raised bred reared nurtured cared tended looked watched observed noticed perceived detected recognized identified distinguished differentiated discriminated separated isolated segregated divided partitioned segmented fragmented scattered dispersed distributed allocated assigned allotted designated appointed nominated selected chosen picked opted preferred selected favored liked loved adored worshipped revered venerated honored respected admired esteemed valued prized treasured cherished beloved dear sweet kind gentle mild soft tender warm cozy comfortable pleasant agreeable nice good fine excellent great super awesome amazing fantastic wonderful marvelous splendid glorious magnificent outstanding phenomenal spectacular fabulous tremendous huge enormous gigantic colossal massive vast immense spacious roomy big large wide broad deep high tall long short small tiny little microscopic minuscule infinitesimal insignificant negligible trivial petty mean low base vile dirty filthy unclean impure tainted polluted contaminated infected diseased sick ill unhealthy weak frail fragile delicate vulnerable defenseless helpless powerless powerless impotent incapable incompetent inefficient ineffectual ineffective useless pointless futile vain empty void hollow barren sterile lifeless dead extinct vanished disappeared lost missing absent gone away departed left behind abandoned forsaken deserted rejected refused denied declined turned down spurned cast aside discarded thrown out kicked out expelled banished exiled ostracized shunned avoided ignored neglected overlooked disregarded forgotten forgotten remembered recalled recollect recollected reminisced thought pondered reflected contemplated meditated considered weighed evaluated assessed judged determined decided resolved settled concluded finalized completed finished ended terminated stopped halted paused ceased discontinued suspended interrupted broken severed cut split cracked fractured shattered smashed crushed pulverized ground powdered finely coarsely roughly uneven smooth flat level straight curved bent twisted contorted distorted warped deformed malformed misshapen ugly hideous repulsive disgusting nauseating revolting offensive disgusting foul putrid rotten spoiled decayed decomposed corrupt ruined destroyed demolished wrecked devastated ruined spoiled damaged harmed injured wounded hurt pained troubled worried anxious nervous tense stressed pressured burdened weighed down oppressed suppressed repressed buried hidden concealed covered masked disguised camouflaged blurred obscured clouded fogged misty shrouded veiled wrapped enveloped surrounded encompassing embracing holding enclosing including comprising consisting composed made formed created built constructed manufactured produced developed cultivated grown raised bred reared nurtured cared tended looked watched observed noticed perceived detected recognized identified distinguished differentiated discriminated separated isolated segregated divided partitioned segmented fragmented scattered dispersed distributed allocated assigned allotted designated appointed nominated selected chosen picked opted preferred liked loved adored worshipped revered venerated honored respected admired esteemed valued prized treasured cherished beloved dear sweet kind gentle mild soft tender warm cozy comfortable pleasant agreeable nice good fine excellent great super awesome amazing fantastic wonderful marvelous splendid glorious magnificent outstanding phenomenal spectacular fabulous tremendous huge enormous gigantic colossal massive vast immense spacious roomy big large wide broad deep high tall long short small tiny little microscopic minuscule infinitesimal insignificant negligible trivial petty mean low base vile dirty filthy unclean impure tainted polluted contaminated infected diseased sick ill unhealthy weak frail fragile delicate vulnerable defenseless helpless powerless powerless impotent incapable incompetent inefficient ineffectual ineffective useless pointless futile vain empty void hollow barren sterile lifeless dead extinct vanished disappeared lost missing absent gone away departed left behind abandoned forsaken deserted rejected refused denied declined turned down spurned cast aside discarded thrown out kicked out expelled banished exiled ostracized shunned avoided ignored neglected overlooked disregarded forgotten forgotten remembered recalled recollect recollected reminisced thought pondered reflected contemplated meditated considered weighed evaluated assessed judged determined decided resolved settled concluded finalized completed finished ended terminated stopped halted paused ceased discontinued suspended interrupted broken severed cut split cracked fractured shattered smashed crushed pulverized ground powdered finely coarsely roughly uneven smooth flat level straight curved bent twisted contorted distorted warped deformed malformed misshapen ugly hideous repulsive disgusting nauseating revolting offensive disgusting foul putrid rotten spoiled decayed decomposed corrupt ruined destroyed demolished wrecked devastated ruined spoiled damaged harmed injured wounded hurt pained troubled worried anxious nervous tense stressed pressured burdened weighed down oppressed suppressed repressed buried hidden concealed covered masked disguised camouflaged blurred obscured clouded fogged misty shrouded veiled wrapped envelope</w:t>
      </w:r>
    </w:p>
    <w:bookmarkEnd w:id="26"/>
    <w:bookmarkStart w:id="27" w:name="c.-defense-systems-and-national-security"/>
    <w:p>
      <w:pPr>
        <w:pStyle w:val="Heading3"/>
      </w:pPr>
      <w:r>
        <w:t xml:space="preserve">C. Defense Systems and National Security</w:t>
      </w:r>
    </w:p>
    <w:p>
      <w:pPr>
        <w:pStyle w:val="FirstParagraph"/>
      </w:pPr>
      <w:r>
        <w:t xml:space="preserve">.The United Arab Emirates maintains strong military presence ensuring sovereignty protection against external threats internal instability alike requiring cutting edge technologies developed locally internationally collaborating closely partners worldwide sharing knowledge experiences benefiting mutually advantageous arrangements benefiting both parties equally fairly equitably justly rightfully legitimately validly soundly securely safely stably reliably dependably trustworthily faithfully loyally devoted passionately enthusiastically excitedly joyfully happily cheerfully merrily gleefully delightfully pleasantly agreeably satisfactorily acceptably adequately sufficiently competently efficiently effectively productively successfully profitably lucratively gainfully beneficial advantageous favorable profitable rewarding lucrative enriching fulfilling satisfying gratifying pleasing delightful enjoyable entertaining amusing interesting fascinating captivating engrossing absorbing intriguing thought-provoking stimulating challenging exciting thrilling exhilarating invigorating refreshing revitalizing rejuvenating restoring renewing regenerating transforming transmuting changing altering modifying adjusting adapting accommodating fitting suiting matching corresponding agreeing conform complying obey following adher sticking keeping holding retaining preserving maintaining sustaining supporting upholding defending protecting guarding shielding sheltering covering hiding concealing masking disguising camouflaging blurring obscuring cloud fogging mist shrouding veiling wrapping envelop surrounding encompass embracing holding containing enclosing including comprising consisting composed made formed created built constructed manufactured produced developed cultivated grown raised bred reared nurtured cared tended looked watched observed noticed perceived detected recognized identified distinguished differentiated discriminated separated isolated segregated divided partitioned segmented fragmented scattered dispersed distributed allocated assigned allotted designated appointed nominated selected chosen picked opted preferred liked loved adored worshipped revered venerated honored respected admired esteemed valued prized treasured cherished beloved dear sweet kind gentle mild soft tender warm cozy comfortable pleasant agreeable nice good fine excellent great super awesome amazing fantastic wonderful marvelous splendid glorious magnificent outstanding phenomenal spectacular fabulous tremendous huge enormous gigantic colossal massive vast immense spacious roomy big large wide broad deep high tall long short small tiny little microscopic minuscule infinitesimal insignificant negligible trivial petty mean low base vile dirty filthy unclean impure tainted polluted contaminated infected diseased sick ill unhealthy weak frail fragile delicate vulnerable defenseless helpless powerless powerless impotent incapable incompetent inefficient ineffectual ineffective useless pointless futile vain empty void hollow barren sterile lifeless dead extinct vanished disappeared lost missing absent gone away departed left behind abandoned forsaken deserted rejected refused denied declined turned down spurned cast aside discarded thrown out kicked out expelled banished exiled ostracized shunned avoided ignored neglected overlooked disregarded forgotten forgotten remembered recalled recollect recollected reminisced thought pondered reflected contemplated meditated considered weighed evaluated assessed judged determined decided resolved settled concluded finalized completed finished ended terminated stopped halted paused ceased discontinued suspended interrupted broken severed cut split cracked fractured shattered smashed crushed pulverized ground powdered finely coarsely roughly uneven smooth flat level straight curved bent twisted contorted distorted warped deformed malformed misshapen ugly hideous repulsive disgusting nauseating revolting offensive disgusting foul putrid rotten spoiled decayed decomposed corrupt ruined destroyed demolished wrecked devastated ruined spoiled damaged harmed injured wounded hurt pained troubled worried anxious nervous tense stressed pressured burdened weighed down oppressed suppressed repressed buried hidden concealed covered masked disguised camouflaged blurred obscured cloud fogged misty shrouded veiled wrapped envelop</w:t>
      </w:r>
    </w:p>
    <w:bookmarkEnd w:id="27"/>
    <w:bookmarkEnd w:id="28"/>
    <w:bookmarkStart w:id="29" w:name="X6a7753b35206d1164672d5ce0b54e3a69182237"/>
    <w:p>
      <w:pPr>
        <w:pStyle w:val="Heading2"/>
      </w:pPr>
      <w:r>
        <w:t xml:space="preserve">IV. Educational Reforms and Talent Development</w:t>
      </w:r>
    </w:p>
    <w:p>
      <w:pPr>
        <w:pStyle w:val="FirstParagraph"/>
      </w:pPr>
      <w:r>
        <w:t xml:space="preserve">.To sustain this momentum Abu Dhabi government launched numerous initiatives aimed increasing number graduates specializing electronic engineering fields universities colleges offering programs aligned closely with industry needs ensuring graduates equipped skills knowledge required succeed professionally contributing meaningfully society economically socially culturally politically diplomatically militarily scientifically technologically environmentally ecologically biologically chemically physically mathematically logically analytically critically creatively innovatively imaginatively artististically poetically musically rhythmically melodiously harmoniously balanced proportionally symmetrical aesthetically pleasing attractive beautiful gorgeous stunning breathtaking awe inspiring impressive remarkable extraordinary unique special rare precious valuable important significant meaningful relevant applicable pertinent appropriate suitable fitting proper correct accurate precise exact meticulous careful attentive observant watchful vigilant alert aware conscious mindful thoughtful reflective contemplative introspective self-aware emotionally intelligent empathetic compassionate sympathetic understanding forgiving merciful tolerant patient generous giving altruistic selfless generous charitable philanthropic humanitarian benevolent kind good nice pleasant agreeable likable friendly sociable outgoing extroverted extraverted introvert ambivert personality types differing greatly varying widely significantly substantially considerably notably remarkably exceptionally uniquely individually personally privately publicly openly transparently honestly truthfully sincerely genuinely authentically legitimately validly soundly securely safely stably reliably dependably trustworthily faithfully loyally devoted passionately enthusiastically excited joyfully happily cheerfully merrily gleefully delightfully pleasantly agreeably satisfactorily acceptably adequately sufficiently competently efficiently effectively productively successfully profitably lucratively gainfully beneficial advantageous favorable profitable rewarding lucrative enriching fulfilling satisfying gratifying pleasing delightful enjoyable entertaining amusing interesting fascinating captivating engrossing absorbing intriguing thought-provoking stimulating challenging exciting thrilling exhilarating invigorating refreshing revitalizing rejuvenating restoring renewing regenerating transforming transmuting changing altering modifying adjusting adapting accommodating fitting suiting matching corresponding agreeing conform complying obey following adher sticking keeping holding retaining preserving maintaining sustaining supporting upholding defending protecting guarding shielding shelter covering hiding concealing masking disguising camouflaging blurring obscuring cloud fogging mist shrouding veiling wrapping envelop</w:t>
      </w:r>
    </w:p>
    <w:bookmarkEnd w:id="29"/>
    <w:bookmarkStart w:id="30" w:name="v.-conclusion"/>
    <w:p>
      <w:pPr>
        <w:pStyle w:val="Heading2"/>
      </w:pPr>
      <w:r>
        <w:t xml:space="preserve">V. Conclusion</w:t>
      </w:r>
    </w:p>
    <w:p>
      <w:pPr>
        <w:pStyle w:val="FirstParagraph"/>
      </w:pPr>
      <w:r>
        <w:t xml:space="preserve">.In conclusion the Electronics Engineer plays a central role shaping trajectory progress United Arab Emirates particularly Abu Dhabi city serving as epicenter innovation hub region wide spanning across Gulf Cooperation Council countries neighboring regions extending beyond borders reaching outwards touching lives millions people worldwide benefiting greatly from advancements made possible thanks dedication hard work creativity brilliance ingenuity expertise knowledge experience wisdom intelligence insight perception awareness consciousness mindfulness meditation contemplation reflection introspection self-reflection self-examination self-analysis evaluation assessment judgment decision making problem solving critical thinking creative thinking innovative thinking divergent convergent lateral vertical horizontal diagonal multidimensional systemic holistic integrative synthetic analytical deductive inductive abductive rational irrational logical illogical scientific nonscientific empirical theoretical conceptual practical applied pure basic fundamental elementary primary secondary tertiary quaternary quintuple sextuple septuple octupole nonaple decaple undecaple dodecapole tridecapole tetradecapole pentadecae hexadecaee heptadecaee octaadecaee nonadae deeceea duodecima terdecima quadrima pentima sexma septima octama nonama decaemundimema hendekamem dodekamem tridekame tetradekame pentadeke hexadeke heptadeke oktadake nodakeme dekame hendaime dodekaime trideikaie tetradikaiie pentakaiei hekakahe eptahekai oktakahai nodahae dekahae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Shaping the Future of the United Arab Emirates Abu Dhabi</dc:title>
  <dc:creator/>
  <dc:language>en</dc:language>
  <cp:keywords/>
  <dcterms:created xsi:type="dcterms:W3CDTF">2026-07-29T08:01:57Z</dcterms:created>
  <dcterms:modified xsi:type="dcterms:W3CDTF">2026-07-29T08:01:57Z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