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enthusiasm for the Photographer position at your esteemed organization in Canada Toronto. As a passionate and skilled professional with over a decade of experience in visual storytelling, I am eager to contribute my expertise to your team while immersing myself in the vibrant creative landscape of Canada’s largest city. This opportunity aligns perfectly with my career goals, and I am confident that my background as a Photographer will enable me to make meaningful contributions to your projects and objectives.</w:t>
      </w:r>
    </w:p>
    <w:p>
      <w:pPr>
        <w:pStyle w:val="BodyText"/>
      </w:pPr>
      <w:r>
        <w:t xml:space="preserve">As a Photographer based in Canada Toronto, I have cultivated a deep understanding of the region’s unique cultural tapestry, from its bustling urban centers to its serene natural landscapes. My work spans various genres, including portrait photography, event coverage, commercial shoots, and documentary-style storytelling. This versatility has allowed me to adapt to diverse environments while maintaining a consistent focus on capturing authentic moments that resonate with audiences. Whether photographing local businesses in downtown Toronto or documenting community events in neighborhoods like Kensington Market or the Distillery District, I bring a keen eye for detail and an ability to connect with subjects on a personal level.</w:t>
      </w:r>
    </w:p>
    <w:p>
      <w:pPr>
        <w:pStyle w:val="BodyText"/>
      </w:pPr>
      <w:r>
        <w:t xml:space="preserve">My portfolio reflects years of dedication to refining my craft, and I take pride in delivering high-quality imagery that meets both artistic and practical goals. For instance, while working with a Toronto-based fashion label, I collaborated on a campaign that highlighted the city’s multicultural identity through vibrant street photography and editorial shoots. This project not only garnered attention from industry publications but also reinforced my ability to blend creative vision with commercial success. Similarly, my experience as a freelance Photographer for local galleries and cultural institutions has honed my skills in curating visual narratives that celebrate Toronto’s artistic heritage.</w:t>
      </w:r>
    </w:p>
    <w:p>
      <w:pPr>
        <w:pStyle w:val="BodyText"/>
      </w:pPr>
      <w:r>
        <w:t xml:space="preserve">What sets me apart as a Photographer is my commitment to innovation and technical excellence. I am proficient in both traditional and digital photography, utilizing advanced equipment such as medium-format cameras, drones, and lighting systems to achieve professional-grade results. My workflow is meticulously organized, from pre-production planning to post-processing using software like Adobe Lightroom and Photoshop. However, I believe that the heart of photography lies beyond technical skill—it is about capturing emotion, storytelling through composition, and creating images that leave a lasting impression.</w:t>
      </w:r>
    </w:p>
    <w:p>
      <w:pPr>
        <w:pStyle w:val="BodyText"/>
      </w:pPr>
      <w:r>
        <w:t xml:space="preserve">Canada Toronto offers an unparalleled environment for photographers to thrive. The city’s dynamic energy, diverse population, and thriving arts scene provide endless inspiration. I have always admired how Toronto’s unique blend of cultures influences its visual identity, and I am eager to contribute to projects that reflect this richness. Whether it is capturing the essence of a bustling marketplace in Chinatown or the quiet beauty of a misty morning in High Park, I aim to create work that celebrates the city’s multifaceted character.</w:t>
      </w:r>
    </w:p>
    <w:p>
      <w:pPr>
        <w:pStyle w:val="BodyText"/>
      </w:pPr>
      <w:r>
        <w:t xml:space="preserve">Working as a Photographer in Canada Toronto would allow me to leverage my experience while growing within a collaborative and forward-thinking organization. I am particularly drawn to your company’s reputation for excellence and its commitment to pushing creative boundaries. I am confident that my ability to adapt to different styles, meet tight deadlines, and maintain a strong work ethic will make me an asset to your team. Furthermore, my familiarity with Canadian standards in photography—such as adherence to ethical practices and sensitivity toward cultural representation—ensures that I can contribute effectively from day one.</w:t>
      </w:r>
    </w:p>
    <w:p>
      <w:pPr>
        <w:pStyle w:val="BodyText"/>
      </w:pPr>
      <w:r>
        <w:t xml:space="preserve">In addition to my professional experience, I have actively engaged with Toronto’s creative community through workshops, exhibitions, and mentorship programs. These experiences have not only expanded my network but also deepened my understanding of the local market and its evolving trends. For example, I recently participated in a photography residency at the Toronto Media Arts Centre, where I collaborated with emerging artists to explore themes of identity and urban life. This experience reinforced my belief in the power of photography to foster dialogue and connection.</w:t>
      </w:r>
    </w:p>
    <w:p>
      <w:pPr>
        <w:pStyle w:val="BodyText"/>
      </w:pPr>
      <w:r>
        <w:t xml:space="preserve">As a Photographer, I am driven by a passion for storytelling and a desire to make a tangible impact through my work. Canada Toronto’s vibrant creative ecosystem is an ideal place for me to continue this journey, and I am excited about the possibility of contributing to your organization’s mission. I would welcome the opportunity to discuss how my skills and vision align with your needs. Thank you for considering my application, and I look forward to the possibility of collaborating with you.</w:t>
      </w:r>
    </w:p>
    <w:p>
      <w:pPr>
        <w:pStyle w:val="BodyText"/>
      </w:pPr>
      <w:r>
        <w:t xml:space="preserve">Sincerely,</w:t>
      </w:r>
      <w:r>
        <w:br/>
      </w:r>
      <w:r>
        <w:rPr>
          <w:bCs/>
          <w:b/>
        </w:rPr>
        <w:t xml:space="preserve">[Your Name]</w:t>
      </w:r>
      <w:r>
        <w:br/>
      </w:r>
      <w:r>
        <w:t xml:space="preserve">[Your Contact Information]</w:t>
      </w:r>
      <w:r>
        <w:br/>
      </w:r>
      <w:r>
        <w:t xml:space="preserve">[Portfolio Website or LinkedIn Profile]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dc:title>
  <dc:creator/>
  <dc:language>en</dc:language>
  <cp:keywords/>
  <dcterms:created xsi:type="dcterms:W3CDTF">2026-09-27T08:02:49Z</dcterms:created>
  <dcterms:modified xsi:type="dcterms:W3CDTF">2026-09-27T08:02:49Z</dcterms:modified>
</cp:coreProperties>
</file>

<file path=docProps/custom.xml><?xml version="1.0" encoding="utf-8"?>
<Properties xmlns="http://schemas.openxmlformats.org/officeDocument/2006/custom-properties" xmlns:vt="http://schemas.openxmlformats.org/officeDocument/2006/docPropsVTypes"/>
</file>