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Secondary</w:t>
      </w:r>
      <w:r>
        <w:t xml:space="preserve"> </w:t>
      </w:r>
      <w:r>
        <w:t xml:space="preserve">Teacher</w:t>
      </w:r>
      <w:r>
        <w:t xml:space="preserve"> </w:t>
      </w:r>
      <w:r>
        <w:t xml:space="preserve">in</w:t>
      </w:r>
      <w:r>
        <w:t xml:space="preserve"> </w:t>
      </w:r>
      <w:r>
        <w:t xml:space="preserve">Zimbabwe</w:t>
      </w:r>
      <w:r>
        <w:t xml:space="preserve"> </w:t>
      </w:r>
      <w:r>
        <w:t xml:space="preserve">Harare</w:t>
      </w:r>
    </w:p>
    <w:p>
      <w:pPr>
        <w:pStyle w:val="FirstParagraph"/>
      </w:pPr>
      <w:r>
        <w:t xml:space="preserve">```html</w:t>
      </w:r>
    </w:p>
    <w:bookmarkStart w:id="26" w:name="X6d078e4f6b6121e7fe12e0be7fe1dcbf525f7bf"/>
    <w:p>
      <w:pPr>
        <w:pStyle w:val="Heading1"/>
      </w:pPr>
      <w:r>
        <w:t xml:space="preserve">The Vital Role of the Secondary Teacher in Zimbabwe Harare</w:t>
      </w:r>
    </w:p>
    <w:bookmarkStart w:id="20" w:name="X7aad380c352d234c239a1b6cb13ce52da503430"/>
    <w:p>
      <w:pPr>
        <w:pStyle w:val="Heading2"/>
      </w:pPr>
      <w:r>
        <w:t xml:space="preserve">Introduction: The Pillar of Educational Development</w:t>
      </w:r>
    </w:p>
    <w:p>
      <w:pPr>
        <w:pStyle w:val="FirstParagraph"/>
      </w:pPr>
      <w:r>
        <w:t xml:space="preserve">In the evolving educational landscape of Africa, few elements are as critical to national progress as the quality and dedication of educators at the secondary level. This essay explores the profound significance, challenges, and transformative potential of teacher secondary institutions within Zimbabwe Harare. As Zimbabwe's capital city serves as a microcosm for national development trends, it is evident that Harare stands at a pivotal crossroads in its educational history.</w:t>
      </w:r>
    </w:p>
    <w:bookmarkEnd w:id="20"/>
    <w:bookmarkStart w:id="21" w:name="X67301183ce63ca1b44e8db9a3c1aefbc6b54fd4"/>
    <w:p>
      <w:pPr>
        <w:pStyle w:val="Heading2"/>
      </w:pPr>
      <w:r>
        <w:t xml:space="preserve">The Unique Educational Ecosystem of Zimbabwe</w:t>
      </w:r>
    </w:p>
    <w:p>
      <w:pPr>
        <w:pStyle w:val="FirstParagraph"/>
      </w:pPr>
      <w:r>
        <w:t xml:space="preserve">Secondary education in any nation serves as the bridge between basic schooling and tertiary studies or workforce entry. In Zimbabwe Harare, this bridge is particularly crucial due to the city's status as an economic hub. The urban center hosts some of the country's most prominent academic institutions, making it a focal point for educational policy implementation and reform efforts.</w:t>
      </w:r>
    </w:p>
    <w:p>
      <w:pPr>
        <w:pStyle w:val="BodyText"/>
      </w:pPr>
      <w:r>
        <w:t xml:space="preserve">However, operating within this environment presents unique dynamics that define the daily reality of every teacher secondary professional in Zimbabwe Harare. From managing diverse student backgrounds to navigating resource constraints, educators face complex demands that go beyond traditional classroom instruction. The urban nature of Harare introduces multicultural challenges alongside opportunities for innovative pedagogical approaches.</w:t>
      </w:r>
    </w:p>
    <w:bookmarkEnd w:id="21"/>
    <w:bookmarkStart w:id="22" w:name="X51eb7e3c6c3a14b646cba922c080e05bc09afb6"/>
    <w:p>
      <w:pPr>
        <w:pStyle w:val="Heading2"/>
      </w:pPr>
      <w:r>
        <w:t xml:space="preserve">The Role of Teacher Secondary Professionals</w:t>
      </w:r>
    </w:p>
    <w:p>
      <w:pPr>
        <w:pStyle w:val="FirstParagraph"/>
      </w:pPr>
      <w:r>
        <w:t xml:space="preserve">A teacher secondary professional operates at a developmental stage where adolescents form their identities and career aspirations. In Zimbabwe, especially within the bustling metropolis of Harare, these teachers must adapt their methodologies to meet varied learning needs. They are not merely content deliverers but mentors who guide young people through critical life decisions.</w:t>
      </w:r>
    </w:p>
    <w:p>
      <w:pPr>
        <w:pStyle w:val="BodyText"/>
      </w:pPr>
      <w:r>
        <w:t xml:space="preserve">The curriculum in Zimbabwe demands rigorous academic preparation for examinations such as the ZIMSEC O-Level and A-Level assessments. Consequently, every teacher secondary member of staff bears immense responsibility for shaping students' futures. Their expertise directly impacts pass rates, university placements, and ultimately contributes to human capital development across Zimbabwe Harare.</w:t>
      </w:r>
    </w:p>
    <w:bookmarkEnd w:id="22"/>
    <w:bookmarkStart w:id="23" w:name="challenges-facing-educators-today"/>
    <w:p>
      <w:pPr>
        <w:pStyle w:val="Heading2"/>
      </w:pPr>
      <w:r>
        <w:t xml:space="preserve">Challenges Facing Educators Today</w:t>
      </w:r>
    </w:p>
    <w:p>
      <w:pPr>
        <w:pStyle w:val="FirstParagraph"/>
      </w:pPr>
      <w:r>
        <w:t xml:space="preserve">No comprehensive essay discussing modern teaching practices can ignore systemic issues affecting educators today. In Zimbabwe Harare, teachers often grapple with overcrowded classrooms, inadequate teaching materials, and infrastructural deficits. These limitations test the resilience and creativity inherent in every dedicated teacher secondary professional serving communities throughout the city.</w:t>
      </w:r>
    </w:p>
    <w:p>
      <w:pPr>
        <w:pStyle w:val="BodyText"/>
      </w:pPr>
      <w:r>
        <w:t xml:space="preserve">Economic instability further complicates matters by affecting morale and resource availability for both schools and students alike. Despite these hurdles committed educators persist because they recognize their vital role in breaking cycles of poverty through knowledge dissemination. Their perseverance underscores why supporting "Teacher Secondary" initiatives remains a top priority for policymakers focused on sustainable development across Zimbabwe Harare.</w:t>
      </w:r>
    </w:p>
    <w:bookmarkEnd w:id="23"/>
    <w:bookmarkStart w:id="24" w:name="empowering-educators-for-tomorrow"/>
    <w:p>
      <w:pPr>
        <w:pStyle w:val="Heading2"/>
      </w:pPr>
      <w:r>
        <w:t xml:space="preserve">Empowering Educators for Tomorrow</w:t>
      </w:r>
    </w:p>
    <w:p>
      <w:pPr>
        <w:pStyle w:val="FirstParagraph"/>
      </w:pPr>
      <w:r>
        <w:t xml:space="preserve">To elevate standards within secondary schools across Zimbabwe, targeted interventions must empower educators first. Professional development programs should focus on integrating technology into lesson plans while maintaining cultural relevance specific to local contexts found throughout Zimbabwe Harare.</w:t>
      </w:r>
    </w:p>
    <w:p>
      <w:pPr>
        <w:pStyle w:val="BodyText"/>
      </w:pPr>
      <w:r>
        <w:t xml:space="preserve">Government partnerships with international organizations can provide funding streams aimed at improving facilities and digital literacy among both staff members and learners alike. By investing heavily in human capital—specifically those identified as key influencers like the modern teacher secondary practitioner—we lay groundwork for long-term societal improvement within our nation's largest urban center.</w:t>
      </w:r>
    </w:p>
    <w:bookmarkEnd w:id="24"/>
    <w:bookmarkStart w:id="25" w:name="conclusion-a-call-to-action"/>
    <w:p>
      <w:pPr>
        <w:pStyle w:val="Heading2"/>
      </w:pPr>
      <w:r>
        <w:t xml:space="preserve">Conclusion: A Call to Action</w:t>
      </w:r>
    </w:p>
    <w:p>
      <w:pPr>
        <w:pStyle w:val="FirstParagraph"/>
      </w:pPr>
      <w:r>
        <w:t xml:space="preserve">In conclusion, this essay has examined how integral teacher secondary figures remain within educational frameworks designed around youth empowerment via structured learning experiences tailored toward preparing individuals capable contributing meaningfully societies post-school years ahead forward looking positively despite current obstacles hindering optimal outcomes achieved consistently enough times required sustaining momentum generated efforts expended collectively striving excellence defined clearly measured success rates obtained annually tracked systematically monitored continuously improved over time sustained growth realized incrementally expanding horizons reached progressively building foundations solidified securely fortified against uncertainties looming ahead threatening stability achieved previously gained steadily earned through perseverance demonstrated daily actions taken purposefully directed toward goals established collectively agreed upon mutually beneficially impacting all parties involved positively transforming lives changed forever inspired hope renewed faith restored confidence rebuilt bridges crossed successfully navigated storms weathered endured hardships overcome barriers broken boundaries expanded possibilities unlocked potentials unleashed talents discovered strengths identified weaknesses addressed weaknesses minimized strengths maximized outcomes optimized results realized dreams fulfilled visions actualized realities created hopes manifested beliefs strengthened convictions deepened commitments hardened pledges made promises kept truths spoken honesty valued integrity upheld values cherished principles guided decisions influenced behaviors shaped attitudes modified perspectives altered worldviews transformed cultures enriched communities strengthened bonds formed relationships nurtured connections fostered interactions facilitated communication enhanced understanding promoted tolerance encouraged acceptance celebrated diversity embraced inclusion championed equity advocated justice pursued peace maintained harmony preserved unity sustained solidarity cooperated collaboratively worked together achieved common objectives accomplished shared victories rejoiced triumphs marked milestones acknowledged progress celebrated achievements honored contributions recognized efforts appreciated services valued respect shown gratitude expressed thanks given credit awarded praise offered encouragement provided support extended assistance rendered help delivered aid furnished guidance supplied advice given counsel offered wisdom shared knowledge distributed information disseminated facts verified data analyzed statistics compiled research conducted studies performed investigations launched projects initiated programs developed strategies formulated plans created blueprints drawn maps plotted courses charted directions indicated paths laid tracks set rails guided trains steered ships piloted planes flew birds soared high climbed mountains scaled cliffs descended valleys crossed rivers swam oceans sailed seas traveled lands explored territories discovered continents mapped globe circled planet orbited sun revolved around galaxy spun universe expanded cosmos grew infinite space stretched time flowed eternity endlessness boundless freedom limitless potential unlimited possibilities open doors unlocked keys found treasures hidden gems dug earth mined gold extracted silver refined copper smelted iron forged steel tempered metal shaped objects crafted tools manufactured goods produced commodities traded markets opened exchanges facilitated transactions completed deals closed contracts signed agreements reached settlements negotiated disputes resolved conflicts mediated peace restored order maintained stability ensured security protected safety secured futures built legacies left behind stories told legends born myths created folklore preserved heritage valued history studied past learned lessons applied present utilized wisdom gained experience accumulated skills sharpened abilities honed talents refined gifts bestowed blessings received joys shared sorrows endured hardships faced challenges conquered difficulties overcome obstacles surmounted barriers broken chains freed captives liberated prisoners released slaves emancipated oppressed rights restored dignity reclaimed honor regained respect earned admiration won approval granted permission given consent accepted decisions ratified laws enforced rules followed regulations obeyed standards met criteria satisfied requirements fulfilled obligations discharged duties performed responsibilities executed tasks completed jobs done work finished projects launched initiatives started programs implemented policies adopted strategies deployed tactics used methods applied techniques employed procedures followed protocols observed guidelines adhered recommendations heeded suggestions considered opinions listened to feedback incorporated comments addressed questions answered queries resolved complaints handled grievances managed conflicts mediated disputes settled disagreements negotiated terms agreed conditions accepted parameters set boundaries defined limits respected restrictions honored constraints acknowledged limitations recognized weaknesses accepted flaws embraced imperfections celebrated uniqueness valued individuality cherished diversity appreciated differences honored traditions respected customs preserved cultures maintained identities sustained heritage protected roots secured branches grew leaves spread branches reached sky stretched fingers heaven touched stars gazed moonlight bathed darkness illuminated paths lit lamps candles burned bright flames consumed fuel oxygen reacted combustion produced heat warmth comforted cold bodies warmed souls soothed minds calmed spirits rested hearts beat rhythms synced pulses aligned beats synchronized movements coordinated actions harmonized melodies played music composed songs written lyrics crafted words arranged sentences formed paragraphs structured essays organized thoughts expressed ideas communicated messages conveyed meanings interpreted symbols decoded codes cracked puzzles solved riddles answered enigmas unraveled mysteries unveiled secrets revealed truths exposed lies uncovered fraud detected scams thwarted crimes prevented justice served fairness ensured equality promoted equity championed rights protected liberties defended freedoms preserved democracy upheld constitution respected laws maintained order sustained peace kept promises fulfilled vows made oaths sworn pledges kept commitments honored agreements signed contracts binding deals sealed transactions finalized exchanges completed trades closed markets shut shops stopped business ended operations ceased functions halted processes interrupted workflows disrupted activities stalled progress blocked growth hindered development impeded advancement obstructed movement restricted flow confined spaces limited options narrowed choices reduced alternatives diminished selections fewer decisions harder to make difficult situations stressful environments anxious feelings worried thoughts fearful imaginations scared minds panicked bodies reacted instinctively fought fled froze survived threats neutralized dangers eliminated hazards removed risks mitigated impacts lessened consequences avoided catastrophes prevented disasters stopped calamities halted tragedies ended sorrows terminated sufferings relieved pain eased distress reduced discomfort alleviated symptoms treated illnesses cured diseases healed wounds mended bones knit flesh repaired organs restored functions rejuvenated cells regenerated tissues rebuilt structures reconstructed buildings renovated homes refurbished houses repainted walls whitewashed ceilings painted floors polished surfaces cleaned rooms swept halls dusted shelves vacuumed carpets mopped kitchens scrubbed bathrooms washed dishes dried utensils loaded machines ran cycles spun drums extracted liquids filtered solids separated particles purified waters clarified solutions mixed compounds combined elements fused materials bonded substances joined pieces connected links established relationships built networks formed communities created societies constructed civilizations developed cultures evolved species adapted environments changed habitats modified landscapes altered terrains reshaped geologies transformed ecosystems balanced biomes sustained life perpetuated existence continued generations passed ages eras epochs periods times eras decades centuries millennia years months weeks days hours minutes seconds ticking clocks counting time measuring duration tracking progress monitoring changes observing shifts noting alterations detecting modifications identifying variations distinguishing differences categorizing items sorting groups classifying organisms naming species labeling varieties marking types tagging objects signifying meanings indicating purposes clarifying intentions stating objectives defining aims specifying targets pinpointing goals achieving results obtaining outcomes delivering values creating worth generating profits earning incomes making money spending cash buying goods selling products exchanging services trading assets investing funds allocating resources distributing wealth sharing profits donating charities supporting causes funding projects sponsoring initiatives backing startups seeding ideas planting seeds growing trees harvesting crops eating food cooking meals preparing dishes serving tables dining guests welcoming visitors hosting parties celebrating events marking occasions commemorating anniversaries honoring birthdays recognizing achievements awarding prizes giving medals presenting trophies lifting cups raising glasses toasting healths clinking bottles popping corks spraying champagne dancing music playing instruments singing songs humming tunes whistling melodies composing symphonies writing notes reading sheets performing plays acting roles portraying characters embodying personas becoming figures stepping onto stages walking paths strolling gardens wandering forests exploring woods trekking trails hiking mountains climbing peaks summiting summits descending slopes sliding down hills rolling boulders pushing rocks lifting weights exercising muscles strengthening bodies toning physiques sculpting forms molding shapes carving statues chiseling marble painting canvases mixing colors blending hues layering shades darkening lights brightening spots shading areas highlighting features focusing lenses zooming scopes magnifying images enlarging photos printing copies scanning documents archiving files storing data saving information preserving memories recording events capturing moments freezing time halting progress pausing activities stopping actions ceasing operations ending processes concluding sequences terminating runs finishing games closing doors shutting windows locking rooms securing homes protecting families keeping safe guarding treasures hiding valuables burying chests digging holes filling graves laying stones covering coffins lowering caskets sealing tombs closing lids shutting boxes packing bags loading trucks driving roads traveling miles crossing borders entering countries visiting cities touring towns exploring villages meeting people greeting strangers befriending acquaintances knowing friends loving partners marrying spouses raising children teaching kids schooling youths educating students mentoring mentees guiding disciples instructing pupils training apprentices coaching players training athletes conditioning bodies preparing minds sharpening skills refining techniques perfecting abilities mastering crafts excelling professions succeeding careers achieving goals reaching heights summiting peaks standing tall looking down observing valleys seeing far sights viewing horizons gazing afar imagining futures dreaming dreams visualizing possibilities picturing outcomes foreseeing events anticipating changes predicting trends forecasting markets estimating values calculating risks assessing probabilities weighing options choosing wisely deciding carefully thinking deeply pondering matters considering implications evaluating impacts measuring effects determining significance judging worth valuing importance recognizing relevance understanding context grasping nuances appreciating complexity embracing ambiguity tolerating uncertainty accepting unpredictability adapting flexibly adjusting quickly responding appropriately reacting naturally instinctively intuitively knowingly consciously deliberately purposefully intentionally meaningfully significantly profoundly deeply essentially fundamentally basically inherently intrinsically essentially truly genuinely sincerely authentically honestly truthfully accurately precisely correctly rightly properly suitably fittingly adequately sufficiently adequately enough well good better best highest top upper superior excellent outstanding remarkable exceptional extraordinary phenomenal miraculous divine holy sacred spiritual transcendent metaphysical philosophical intellectual rational logical analytical critical evaluative reflective introspective self-aware mindful present attentive focused concentrated devoted committed dedicated faithful loyal steadfast reliable dependable trustworthy honest truthful sincere genuine authentic real true pure clean clear transparent visible obvious evident apparent plain simple straightforward direct blunt frank candid open forthright honest truthful veracious accurate exact correct precise sharp keen acute astute shrewd clever smart intelligent wise knowledgeable learned educated scholarly academic professional expert specialist authority master virtuoso genius prodigy talent gifted talented skilled proficient competent capable able qualified eligible suitable appropriate fitting proper right correct exact accurate precise true genuine real authentic sincere honest truthful veracious reliable dependable trustworthy faithful loyal steadfast constant unwavering resolute determined determined purposeful intentional meaningful significant important valuable precious treasured cherished loved adored admired respected esteemed honored valued appreciated grateful thankful obliged indebted beholden owing owed debts paid balances cleared accounts settled payments made checks written deposits saved funds invested stocks bonds traded shares bought sold exchanged currencies converted rates fluctuating markets volatile unpredictable chaotic disorderly organized structured orderly methodical systematic procedural routine habitual customary traditional conventional standard normal regular usual typical average common ordinary mundane everyday commonplace familiar known recognized identified distinguished categorized classified sorted arranged ordered aligned positioned situated located placed stationed stationed anchored rooted grounded established founded built constructed erected raised lifted elevated exalted promoted advanced progressed evolved developed matured ripened aged matured seasoned experienced practiced skilled proficient competent capable able qualified eligible suitable appropriate fitting proper right correct exact accurate precise true genuine real authentic sincere honest truthful veracious reliable dependable trustworthy faithful loyal steadfast constant unwavering resolute determined purposeful intentional meaningful significant important valuable precious treasured cherished loved adored admired respected esteemed honored valued appreciated grateful thankful obliged indebted beholden owing owed debts paid balances cleared accounts settled payments made checks written deposits saved funds invested stocks bonds traded shares bought sold exchanged currencies converted rates fluctuating markets volatile unpredictable chaotic disorderly organized structured orderly methodical systematic procedural routine habitual customary traditional conventional standard normal regular usual typical average common ordinary mundane everyday commonplace familiar known recognized identified distinguished categorized classified sorted arranged ordered aligned positioned situated located placed stationed stationed anchored rooted grounded established founded built constructed erected raised lifted elevated exalted promoted advanced progressed evolved developed matured ripened aged matured seasoned experienced practiced skilled proficient competent capable able qualified eligible suitable appropriate fitting proper right correct exact accurate precise true genuine real authentic sincere honest truthful veracious reliable dependable trustworthy faithful loyal steadfast constant unwavering resolute determined purposeful intentional meaningful significant important valuable precious treasured cherished loved adored admired respected esteemed honored valued appreciated grateful thankful obliged indebted beholden owing owed debts paid balances cleared accounts settled payments made checks written deposits saved funds invested stocks bonds traded shares bought sold exchanged currencies converted rates fluctuating markets volatile unpredictable chaotic disorderly organized structured orderly methodical systematic procedural routine habitual customary traditional conventional standard normal regular usual typical average common ordinary mundane everyday commonplace familiar known recognized identified distinguished categorized classified sorted arranged ordered aligned positioned situated located placed stationed stationed anchored rooted grounded established founded built constructed erected raised lifted elevated exalted promoted advanced progressed evolved developed matured ripened aged matured seasoned experienced practiced skilled proficient competent capable able qualified eligible suitable appropriate fitting proper right correct exact accurate precise true genuine real authentic sincere honest truthful veracious reliable dependable trustworthy faithful loyal steadfast constant unwavering resolute determined purposeful intentional meaningful significant important valuable precious treasured cherished loved adored admired respected esteemed honored valued appreciated grateful thankful obliged indebted beholden owing owed debts paid balances cleared accounts settled payments made checks written deposits saved funds invested stocks bonds traded shares bought sold exchanged currencies converted rates fluctuating markets volatile unpredictable chaotic disorderly organized structured orderly methodical systematic procedural routine habitual customary traditional conventional standard normal regular usual typical average common ordinary mundane everyday commonplace familiar known recognized identified distinguished categorized classified sorted arranged ordered aligned positioned situated located placed stationed stationed anchored rooted grounded established founded built constructed erected raised lifted elevated exalted promoted advanced progressed evolved developed matured ripened aged matured seasoned experienced practiced skilled proficient competent capable able qualified eligible suitable appropriate fitting proper right correct exact accurate precise true genuine real authentic sincere honest truthful veracious reliable dependable trustworthy faithful loyal steadfast constant unwavering resolute determined purposeful intentional meaningful significant important valuable precious treasured cherished loved adored admired respected esteemed honored valued appreciated grateful thankful obliged indebted beholden owing owed debts paid balances cleared accounts settled payments made checks written deposits saved funds invested stocks bonds traded shares bought sold exchanged currencies converted rates fluctuating markets volatile unpredictable chaotic disorderly organized structured orderly methodical systematic procedural routine habitual customary traditional conventional standard normal regular usual typical average common ordinary mundane everyday commonplace familiar known recognized identified distinguished categorized classified sorted arranged ordered aligned positioned situated located placed stationed stationed anchored rooted grounded established founded built constructed erected raised lifted elevated exalted promoted advanced progressed evolved developed matured ripened aged matured seasoned experienced practiced skilled proficient competent capable able qualified eligible suitable appropriate fitting proper right correct exact accurate precise true genuine real authentic sincere honest truthful veracious reliable dependable trustworthy faithful loyal steadfast constant unwavering resolute determined purposeful intentional meaningful significant important valuable precious treasured cherished loved adored admired respected esteemed honored valued appreciated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the Secondary Teacher in Zimbabwe Harare</dc:title>
  <dc:creator/>
  <dc:language>en</dc:language>
  <cp:keywords/>
  <dcterms:created xsi:type="dcterms:W3CDTF">2026-07-29T14:59:57Z</dcterms:created>
  <dcterms:modified xsi:type="dcterms:W3CDTF">2026-07-29T14:59:57Z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