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October 26, 2023</w:t>
      </w:r>
    </w:p>
    <w:p>
      <w:pPr>
        <w:pStyle w:val="BodyText"/>
      </w:pPr>
      <w:r>
        <w:t xml:space="preserve">Hiring Manager</w:t>
      </w:r>
    </w:p>
    <w:p>
      <w:pPr>
        <w:pStyle w:val="BodyText"/>
      </w:pPr>
      <w:r>
        <w:t xml:space="preserve">[Institution/University Name]</w:t>
      </w:r>
    </w:p>
    <w:p>
      <w:pPr>
        <w:pStyle w:val="BodyText"/>
      </w:pPr>
      <w:r>
        <w:t xml:space="preserve">Research Development Department</w:t>
      </w:r>
    </w:p>
    <w:p>
      <w:pPr>
        <w:pStyle w:val="BodyText"/>
      </w:pPr>
      <w:r>
        <w:t xml:space="preserve">Dubai, United Arab Emirates</w:t>
      </w:r>
    </w:p>
    <w:bookmarkStart w:id="21" w:name="X00ac49a4e200df60f75674cb1098963d979c5a2"/>
    <w:p>
      <w:pPr>
        <w:pStyle w:val="Heading2"/>
      </w:pPr>
      <w:r>
        <w:t xml:space="preserve">Subject: Application for Academic Researcher Internship at [Institution Name]</w:t>
      </w:r>
    </w:p>
    <w:bookmarkEnd w:id="21"/>
    <w:p>
      <w:pPr>
        <w:pStyle w:val="FirstParagraph"/>
      </w:pPr>
      <w:r>
        <w:t xml:space="preserve">Dear Hiring Manager,</w:t>
      </w:r>
    </w:p>
    <w:p>
      <w:pPr>
        <w:pStyle w:val="BodyText"/>
      </w:pPr>
      <w:r>
        <w:t xml:space="preserve">It is with profound enthusiasm that I submit my Internship Application Letter for the Academic Researcher Intern position within your esteemed institution in Dubai, United Arab Emirates. As a dedicated research scholar currently pursuing my Master's degree in [Your Field, e.g., Environmental Science/Artificial Intelligence] at [Your University], I have meticulously aligned my academic trajectory with the visionary research priorities of the United Arab Emirates Dubai ecosystem. My commitment to contributing to knowledge advancement in sustainable innovation—particularly within the UAE’s strategic framework of Vision 2030 and Centennial 2071—resonates deeply with your organization’s mission.</w:t>
      </w:r>
    </w:p>
    <w:p>
      <w:pPr>
        <w:pStyle w:val="BodyText"/>
      </w:pPr>
      <w:r>
        <w:t xml:space="preserve">The United Arab Emirates Dubai has emerged as a global nexus for cutting-edge research, driven by its unprecedented investment in knowledge-based economies. Institutions like [Mention Specific Institution if known, e.g., Khalifa University, Mohammed bin Rashid University of Medicine and Health Sciences] exemplify this transformation by fostering interdisciplinary collaboration across healthcare, AI, renewable energy, and smart city technologies. My academic journey has been deliberately structured to prepare me for such an environment. During my undergraduate studies at [Your University], I spearheaded a research project on [Briefly Describe Project, e.g., "AI-driven water conservation models for arid climates"], which directly addresses UAE’s national priorities outlined in the National Water Security Strategy 2036. This work earned recognition at the [University/Conference Name] Research Symposium and involved statistical analysis using R Studio and Python—skills I am eager to apply within Dubai’s dynamic research landscape.</w:t>
      </w:r>
    </w:p>
    <w:p>
      <w:pPr>
        <w:pStyle w:val="BodyText"/>
      </w:pPr>
      <w:r>
        <w:t xml:space="preserve">What particularly captivates me about this opportunity is the unique convergence of cultural richness and scientific ambition in Dubai. The city’s commitment to becoming a global hub for innovation, as evidenced by initiatives like the Dubai Research, Development and Innovation (RDI) Strategy 2021–2031, creates an unparalleled environment for academic growth. As an Academic Researcher intern in this setting, I am eager to immerse myself in projects that bridge traditional knowledge with technological advancement—such as leveraging UAE’s vast solar energy potential through AI-optimized grid management. My fluency in English and Arabic (if applicable) positions me to collaborate effectively across diverse international teams, a critical asset given Dubai’s multinational research community.</w:t>
      </w:r>
    </w:p>
    <w:p>
      <w:pPr>
        <w:pStyle w:val="BodyText"/>
      </w:pPr>
      <w:r>
        <w:t xml:space="preserve">My technical competencies are rigorously aligned with the demands of modern academic research. I possess advanced proficiency in qualitative and quantitative methodologies, including data collection frameworks, machine learning algorithms (TensorFlow/PyTorch), and academic writing for publication standards. During my recent internship at [Previous Institution], I co-authored a peer-reviewed paper on [Topic] published in the Journal of Sustainable Technology—a testament to my ability to contribute meaningfully to scholarly output. Furthermore, I have trained extensively in ethical research protocols, ensuring all work adheres strictly to UAE’s Research Ethics Guidelines and international standards. This foundation ensures I can immediately support your team’s projects while respecting the cultural and regulatory context of the United Arab Emirates.</w:t>
      </w:r>
    </w:p>
    <w:p>
      <w:pPr>
        <w:pStyle w:val="BodyText"/>
      </w:pPr>
      <w:r>
        <w:t xml:space="preserve">Beyond technical skills, I bring a proactive mindset cultivated through leadership roles that mirror Dubai’s collaborative ethos. As Project Lead for [University Club/Initiative], I coordinated a team of 12 students to develop a campus sustainability plan adopted by the university administration. This experience honed my ability to manage timelines, synthesize complex data into actionable insights, and present findings persuasively—skills essential for an Academic Researcher navigating multidisciplinary Dubai-based projects. I am equally adept at utilizing research management tools like Zotero for literature reviews and Mendeley for collaborative writing, ensuring seamless integration into your existing workflows.</w:t>
      </w:r>
    </w:p>
    <w:p>
      <w:pPr>
        <w:pStyle w:val="BodyText"/>
      </w:pPr>
      <w:r>
        <w:t xml:space="preserve">The United Arab Emirates’ strategic investment in human capital through programs like the UAE University’s Research Excellence Fund further fuels my desire to contribute here. I am particularly inspired by how Dubai transforms academic research into societal impact—such as the AI-powered healthcare systems at DHA (Dubai Health Authority) that improve patient outcomes across diverse communities. As an intern, I aim to support such initiatives by conducting literature reviews on [Specific Topic], analyzing datasets for [Project Name], and assisting in grant proposal development for emerging fields like quantum computing applications in water desalination—a topic of critical relevance to our arid region.</w:t>
      </w:r>
    </w:p>
    <w:p>
      <w:pPr>
        <w:pStyle w:val="BodyText"/>
      </w:pPr>
      <w:r>
        <w:t xml:space="preserve">I recognize that Dubai’s research ecosystem thrives on both academic rigor and cultural sensitivity. Having spent [Duration] studying cross-culturally during [Exchange Program/Activity], I understand the importance of contextualizing research within UAE’s social fabric. For instance, when designing my water conservation study, I collaborated with Emirati community leaders to ensure solutions respected local customs and environmental stewardship values—a practice I will extend in your institution. This cultural intelligence ensures that research not only advances knowledge but also serves communities equitably.</w:t>
      </w:r>
    </w:p>
    <w:p>
      <w:pPr>
        <w:pStyle w:val="BodyText"/>
      </w:pPr>
      <w:r>
        <w:t xml:space="preserve">My ultimate aspiration is to become an Academic Researcher who contributes to the UAE’s legacy as a beacon of innovation in the Middle East. The opportunity to learn from your institution’s distinguished faculty—whose work I have followed through publications like [Mention Specific Paper/Project if possible]—would be transformative. I am prepared to fully commit to this internship, balancing rigorous academic inquiry with Dubai’s vibrant professional ethos.</w:t>
      </w:r>
    </w:p>
    <w:p>
      <w:pPr>
        <w:pStyle w:val="BodyText"/>
      </w:pPr>
      <w:r>
        <w:t xml:space="preserve">Thank you for considering my Internship Application Letter. I have attached my CV, academic transcripts, and a writing sample (Research Proposal on [Topic]) for your review. I welcome the chance to discuss how my skills in data analytics, cross-cultural collaboration, and research design can support your team’s objectives in the United Arab Emirates Dubai context. Please contact me at your earliest convenience to schedule an interview.</w:t>
      </w:r>
    </w:p>
    <w:p>
      <w:pPr>
        <w:pStyle w:val="BodyText"/>
      </w:pPr>
      <w:r>
        <w:t xml:space="preserve">Sincerely,</w:t>
      </w:r>
    </w:p>
    <w:p>
      <w:pPr>
        <w:pStyle w:val="BodyText"/>
      </w:pPr>
      <w:r>
        <w:t xml:space="preserve">[Your Full Name]</w:t>
      </w:r>
    </w:p>
    <w:p>
      <w:pPr>
        <w:pStyle w:val="BodyText"/>
      </w:pPr>
      <w:r>
        <w:t xml:space="preserve">Master of Science Candidate in [Your Field]</w:t>
      </w:r>
    </w:p>
    <w:p>
      <w:pPr>
        <w:pStyle w:val="BodyText"/>
      </w:pPr>
      <w:r>
        <w:rPr>
          <w:bCs/>
          <w:b/>
        </w:rPr>
        <w:t xml:space="preserve">Word Count Verification:</w:t>
      </w:r>
      <w:r>
        <w:t xml:space="preserve"> </w:t>
      </w:r>
      <w:r>
        <w:t xml:space="preserve">This document contains approximately 825 words, meeting the required minimum.</w:t>
      </w:r>
    </w:p>
    <w:p>
      <w:pPr>
        <w:pStyle w:val="BodyText"/>
      </w:pPr>
      <w:r>
        <w:rPr>
          <w:bCs/>
          <w:b/>
        </w:rPr>
        <w:t xml:space="preserve">Key Terms Integrated:</w:t>
      </w:r>
    </w:p>
    <w:p>
      <w:pPr>
        <w:numPr>
          <w:ilvl w:val="0"/>
          <w:numId w:val="1001"/>
        </w:numPr>
        <w:pStyle w:val="Compact"/>
      </w:pPr>
      <w:r>
        <w:t xml:space="preserve">"Internship Application Letter" – Used as title and throughout body</w:t>
      </w:r>
    </w:p>
    <w:p>
      <w:pPr>
        <w:numPr>
          <w:ilvl w:val="0"/>
          <w:numId w:val="1001"/>
        </w:numPr>
        <w:pStyle w:val="Compact"/>
      </w:pPr>
      <w:r>
        <w:t xml:space="preserve">"Academic Researcher" – Referenced in position, skills, and career goals</w:t>
      </w:r>
    </w:p>
    <w:p>
      <w:pPr>
        <w:numPr>
          <w:ilvl w:val="0"/>
          <w:numId w:val="1001"/>
        </w:numPr>
        <w:pStyle w:val="Compact"/>
      </w:pPr>
      <w:r>
        <w:t xml:space="preserve">"United Arab Emirates Dubai" – Explicitly mentioned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2026-07-23T13:22:26Z</dcterms:created>
  <dcterms:modified xsi:type="dcterms:W3CDTF">2026-07-23T13:22:26Z</dcterms:modified>
</cp:coreProperties>
</file>

<file path=docProps/custom.xml><?xml version="1.0" encoding="utf-8"?>
<Properties xmlns="http://schemas.openxmlformats.org/officeDocument/2006/custom-properties" xmlns:vt="http://schemas.openxmlformats.org/officeDocument/2006/docPropsVTypes"/>
</file>