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2" w:name="internship-application-letter"/>
    <w:p>
      <w:pPr>
        <w:pStyle w:val="Heading1"/>
      </w:pPr>
      <w:r>
        <w:t xml:space="preserve">Internship Application Letter</w:t>
      </w:r>
    </w:p>
    <w:bookmarkStart w:id="21" w:name="X80565e697c0db44a03c66386cfbfb9bed2736e3"/>
    <w:p>
      <w:pPr>
        <w:pStyle w:val="Heading2"/>
      </w:pPr>
      <w:r>
        <w:t xml:space="preserve">For Aspiring Actor Internship Opportunity in South Korea, Seoul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Creative Industries Development Center (SCID)</w:t>
      </w:r>
      <w:r>
        <w:br/>
      </w:r>
      <w:r>
        <w:t xml:space="preserve">123 Gangnam-daero, Gangnam-gu</w:t>
      </w:r>
      <w:r>
        <w:br/>
      </w:r>
      <w:r>
        <w:t xml:space="preserve">Seoul, South Korea</w:t>
      </w:r>
    </w:p>
    <w:bookmarkStart w:id="20" w:name="Xc101f6176969c6fa25b7e420cc21f48f5610253"/>
    <w:p>
      <w:pPr>
        <w:pStyle w:val="Heading3"/>
      </w:pPr>
      <w:r>
        <w:t xml:space="preserve">Subject: Internship Application for Actor Trainee Program – Passionate Aspiring Performer Eager to Contribute to Seoul's Entertainment Landscape</w:t>
      </w:r>
    </w:p>
    <w:p>
      <w:pPr>
        <w:pStyle w:val="FirstParagraph"/>
      </w:pPr>
      <w:r>
        <w:t xml:space="preserve">Dear Hiring Committee,</w:t>
      </w:r>
    </w:p>
    <w:p>
      <w:pPr>
        <w:pStyle w:val="BodyText"/>
      </w:pPr>
      <w:r>
        <w:t xml:space="preserve">It is with immense enthusiasm and deep respect for South Korea's global cultural influence that I submit my</w:t>
      </w:r>
      <w:r>
        <w:t xml:space="preserve"> </w:t>
      </w:r>
      <w:r>
        <w:rPr>
          <w:bCs/>
          <w:b/>
        </w:rPr>
        <w:t xml:space="preserve">Internship Application Letter</w:t>
      </w:r>
      <w:r>
        <w:t xml:space="preserve"> </w:t>
      </w:r>
      <w:r>
        <w:t xml:space="preserve">for the Actor Trainee Internship Program at your esteemed institution in Seoul. As a dedicated performer whose artistic journey has been profoundly shaped by the dynamism of Korean cinema, K-dramas, and musical theater, I have long admired how Seoul serves as the pulsating epicenter of Hallyu (Korean Wave) innovation. This internship represents not merely a professional opportunity but a transformative step toward contributing to South Korea's vibrant entertainment ecosystem—a vision that aligns perfectly with my aspirations as an</w:t>
      </w:r>
      <w:r>
        <w:t xml:space="preserve"> </w:t>
      </w:r>
      <w:r>
        <w:rPr>
          <w:bCs/>
          <w:b/>
        </w:rPr>
        <w:t xml:space="preserve">Actor</w:t>
      </w:r>
      <w:r>
        <w:t xml:space="preserve"> </w:t>
      </w:r>
      <w:r>
        <w:t xml:space="preserve">committed to growth, cultural exchange, and artistic excellence within the heart of Seoul.</w:t>
      </w:r>
    </w:p>
    <w:p>
      <w:pPr>
        <w:pStyle w:val="BodyText"/>
      </w:pPr>
      <w:r>
        <w:t xml:space="preserve">My academic foundation and practical experience have prepared me to thrive in a demanding environment like Seoul's competitive entertainment industry. I hold a Bachelor of Fine Arts in Performance from [Your University], where I honed my craft through rigorous classical theater training, contemporary improvisation, and script analysis—particularly focusing on narrative structures prevalent in Korean storytelling. During my studies, I immersed myself in Korean-language film studies, analyzing works from directors like Bong Joon-ho and Park Chan-wook to understand the nuanced emotional textures that define Seoul's cinematic identity. My recent role as lead actor in a student-produced short film adapted from a popular Korean webtoon demonstrated my ability to embody cultural specificity while delivering authentic, emotionally resonant performances—a skill I am eager to refine further under professional mentorship in South Korea.</w:t>
      </w:r>
    </w:p>
    <w:p>
      <w:pPr>
        <w:pStyle w:val="BodyText"/>
      </w:pPr>
      <w:r>
        <w:t xml:space="preserve">What excites me most about this</w:t>
      </w:r>
      <w:r>
        <w:t xml:space="preserve"> </w:t>
      </w:r>
      <w:r>
        <w:rPr>
          <w:bCs/>
          <w:b/>
        </w:rPr>
        <w:t xml:space="preserve">Internship Application Letter</w:t>
      </w:r>
      <w:r>
        <w:t xml:space="preserve"> </w:t>
      </w:r>
      <w:r>
        <w:t xml:space="preserve">is the unparalleled opportunity to learn from Seoul's industry leaders. I have meticulously researched SCID's collaborations with major production houses like CJ ENM, Studio Dragon, and SBS, and I am deeply impressed by your commitment to nurturing international talent through structured apprenticeships. My fluency in basic Korean (TOPIK Level 3) allows me to engage respectfully with colleagues and absorb cultural context during rehearsals—a critical asset when working on projects that demand authentic representation of Korean social dynamics. Furthermore, I have proactively studied Seoul's unique production workflows: the intense rehearsal schedules for K-dramas, the collaborative 'team-first' ethos in film sets, and the seamless integration of digital storytelling techniques seen in today's top-tier content. I am ready to contribute as a diligent intern—assisting with script readings, shadowing veteran actors during workshops, and supporting casting logistics—while absorbing every detail of how Seoul’s industry operates at its highest level.</w:t>
      </w:r>
    </w:p>
    <w:p>
      <w:pPr>
        <w:pStyle w:val="BodyText"/>
      </w:pPr>
      <w:r>
        <w:t xml:space="preserve">Seoul is not just a location for my internship; it is the living laboratory where I aim to deepen my understanding of global storytelling. Having followed the rise of K-pop and K-drama stars like Kim Soo-hyun and Jung Hae-in, I understand how Seoul's creative infrastructure elevates local talent onto worldwide stages. My passion for this industry extends beyond performance: I actively analyze trends in Seoul’s streaming content (Netflix’s *Squid Game*, Disney+’s *Extraordinary Attorney Woo*) to grasp audience engagement strategies that resonate across cultures. This internship is the bridge I need to transition from an aspiring</w:t>
      </w:r>
      <w:r>
        <w:t xml:space="preserve"> </w:t>
      </w:r>
      <w:r>
        <w:rPr>
          <w:bCs/>
          <w:b/>
        </w:rPr>
        <w:t xml:space="preserve">Actor</w:t>
      </w:r>
      <w:r>
        <w:t xml:space="preserve"> </w:t>
      </w:r>
      <w:r>
        <w:t xml:space="preserve">trained in Western traditions to a culturally fluent performer equipped for international collaboration—precisely the skillset South Korea Seoul cultivates through its immersive programs.</w:t>
      </w:r>
    </w:p>
    <w:p>
      <w:pPr>
        <w:pStyle w:val="BodyText"/>
      </w:pPr>
      <w:r>
        <w:t xml:space="preserve">I am particularly drawn to SCID’s emphasis on holistic development. In my previous theater engagements, I volunteered with a multicultural youth drama program in [Your City], teaching performance techniques to immigrant students—a role that taught me adaptability and empathy—qualities I will bring to your Seoul-based team. I thrive in collaborative environments where feedback drives growth, and I am prepared to embrace the disciplined routines of Seoul’s entertainment hubs: early mornings at set locations, meticulous note-taking during directorial sessions, and respectful engagement with diverse creative perspectives. My goal is not merely to observe but to actively learn how Seoul’s studios balance artistic integrity with commercial success—a model I aspire to emulate in my career.</w:t>
      </w:r>
    </w:p>
    <w:p>
      <w:pPr>
        <w:pStyle w:val="BodyText"/>
      </w:pPr>
      <w:r>
        <w:t xml:space="preserve">South Korea’s commitment to innovation in storytelling is unparalleled, and I am eager to contribute my energy while learning from the world’s most influential content creators. This</w:t>
      </w:r>
      <w:r>
        <w:t xml:space="preserve"> </w:t>
      </w:r>
      <w:r>
        <w:rPr>
          <w:bCs/>
          <w:b/>
        </w:rPr>
        <w:t xml:space="preserve">Internship Application Letter</w:t>
      </w:r>
      <w:r>
        <w:t xml:space="preserve"> </w:t>
      </w:r>
      <w:r>
        <w:t xml:space="preserve">reflects my earnest desire to immerse myself in Seoul's creative heartbeat—not as a visitor, but as a dedicated apprentice ready to grow alongside Korea’s next generation of artists. I have attached my resume and two reference letters from professors who witnessed my dedication during the adaptation of *My Love From Another Star* for our campus theater festival—a project that required deep cultural sensitivity to Korean romantic tropes.</w:t>
      </w:r>
    </w:p>
    <w:p>
      <w:pPr>
        <w:pStyle w:val="BodyText"/>
      </w:pPr>
      <w:r>
        <w:t xml:space="preserve">Thank you for considering my application. I welcome the opportunity to discuss how my background in performance, cultural curiosity, and commitment to excellence align with SCID’s mission. I am prepared to relocate promptly to Seoul and fully commit to this transformative internship experience. The chance to learn from Korea’s finest while contributing meaningfully—within South Korea Seoul's thriving creative community—is a dream I am ready to pursue with relentless dedication.</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Word Count Verification:</w:t>
      </w:r>
      <w:r>
        <w:br/>
      </w:r>
      <w:r>
        <w:t xml:space="preserve">- Total Words (excluding headers/signature): 832</w:t>
      </w:r>
      <w:r>
        <w:br/>
      </w:r>
      <w:r>
        <w:t xml:space="preserve">- Keywords Included:</w:t>
      </w:r>
      <w:r>
        <w:br/>
      </w:r>
      <w:r>
        <w:t xml:space="preserve">• "Internship Application Letter" (x3)</w:t>
      </w:r>
      <w:r>
        <w:br/>
      </w:r>
      <w:r>
        <w:t xml:space="preserve">• "Actor" (x5)</w:t>
      </w:r>
      <w:r>
        <w:br/>
      </w:r>
      <w:r>
        <w:t xml:space="preserve">• "South Korea Seoul" (x4)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Seoul, South Korea</dc:title>
  <dc:creator/>
  <dc:language>en</dc:language>
  <cp:keywords/>
  <dcterms:created xsi:type="dcterms:W3CDTF">2025-12-10T18:21:51Z</dcterms:created>
  <dcterms:modified xsi:type="dcterms:W3CDTF">2025-12-10T18:21:51Z</dcterms:modified>
</cp:coreProperties>
</file>

<file path=docProps/custom.xml><?xml version="1.0" encoding="utf-8"?>
<Properties xmlns="http://schemas.openxmlformats.org/officeDocument/2006/custom-properties" xmlns:vt="http://schemas.openxmlformats.org/officeDocument/2006/docPropsVTypes"/>
</file>