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Actor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Zimbabwe</w:t>
      </w:r>
      <w:r>
        <w:t xml:space="preserve"> </w:t>
      </w:r>
      <w:r>
        <w:t xml:space="preserve">Harare</w:t>
      </w:r>
    </w:p>
    <w:bookmarkStart w:id="21" w:name="Xd2e24e94130cee047a19897e524b1bea61f70b9"/>
    <w:p>
      <w:pPr>
        <w:pStyle w:val="Heading1"/>
      </w:pPr>
      <w:r>
        <w:t xml:space="preserve">Internship Application Letter for Acting Internship</w:t>
      </w:r>
    </w:p>
    <w:p>
      <w:pPr>
        <w:pStyle w:val="FirstParagraph"/>
      </w:pPr>
      <w:r>
        <w:t xml:space="preserve">[Your Name]</w:t>
      </w:r>
      <w:r>
        <w:br/>
      </w:r>
      <w:r>
        <w:t xml:space="preserve">[Your Address]</w:t>
      </w:r>
      <w:r>
        <w:br/>
      </w:r>
      <w:r>
        <w:t xml:space="preserve">Harare, Zimbabwe</w:t>
      </w:r>
      <w:r>
        <w:br/>
      </w:r>
      <w:r>
        <w:t xml:space="preserve">[Phone Number] | [Email Address]</w:t>
      </w:r>
      <w:r>
        <w:br/>
      </w:r>
      <w:r>
        <w:t xml:space="preserve">[Date]</w:t>
      </w:r>
    </w:p>
    <w:p>
      <w:pPr>
        <w:pStyle w:val="BodyText"/>
      </w:pPr>
      <w:r>
        <w:t xml:space="preserve">The Hiring Committee</w:t>
      </w:r>
      <w:r>
        <w:br/>
      </w:r>
      <w:r>
        <w:t xml:space="preserve">National Arts Council of Zimbabwe (NACZ)</w:t>
      </w:r>
      <w:r>
        <w:br/>
      </w:r>
      <w:r>
        <w:t xml:space="preserve">4th Floor, City Hall Building</w:t>
      </w:r>
      <w:r>
        <w:br/>
      </w:r>
      <w:r>
        <w:t xml:space="preserve">Sam Nujoma Avenue</w:t>
      </w:r>
      <w:r>
        <w:br/>
      </w:r>
      <w:r>
        <w:t xml:space="preserve">Harare, Zimbabwe</w:t>
      </w:r>
    </w:p>
    <w:bookmarkStart w:id="20" w:name="X9aafc13456c7baf0c17984f492d5ff86171e4ad"/>
    <w:p>
      <w:pPr>
        <w:pStyle w:val="Heading2"/>
      </w:pPr>
      <w:r>
        <w:t xml:space="preserve">Subject: Internship Application for Acting Internship at National Arts Council of Zimbabwe (NACZ)</w:t>
      </w:r>
    </w:p>
    <w:p>
      <w:pPr>
        <w:pStyle w:val="FirstParagraph"/>
      </w:pPr>
      <w:r>
        <w:t xml:space="preserve">Dear Hiring Committee,</w:t>
      </w:r>
    </w:p>
    <w:p>
      <w:pPr>
        <w:pStyle w:val="BodyText"/>
      </w:pPr>
      <w:r>
        <w:t xml:space="preserve">It is with profound enthusiasm and deep respect for Zimbabwean cultural heritage that I submit my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for the Acting Internship position within your esteemed organization. As a dedicated aspiring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deeply rooted in the vibrant artistic landscape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, I have long admired NACZ's transformative work in nurturing local talent and preserving our nation's storytelling traditions. This internship represents not merely an opportunity for professional growth, but a sacred chance to contribute meaningfully to Harare’s cultural renaissance.</w:t>
      </w:r>
    </w:p>
    <w:p>
      <w:pPr>
        <w:pStyle w:val="BodyText"/>
      </w:pPr>
      <w:r>
        <w:t xml:space="preserve">My journey as a performing artist began at the University of Zimbabwe’s Department of Drama, where I honed my craft through rigorous training in classical theatre, contemporary performance, and African narrative techniques. During my studies, I immersed myself in productions that celebrated Zimbabwean identity – from adapting Tsitsi Dangarembga’s *Nervous Conditions* for the stage to collaborating with Harare-based ensemble</w:t>
      </w:r>
      <w:r>
        <w:t xml:space="preserve"> </w:t>
      </w:r>
      <w:r>
        <w:rPr>
          <w:iCs/>
          <w:i/>
        </w:rPr>
        <w:t xml:space="preserve">Shona Theatre Collective</w:t>
      </w:r>
      <w:r>
        <w:t xml:space="preserve"> </w:t>
      </w:r>
      <w:r>
        <w:t xml:space="preserve">on community-driven plays addressing urban challenges. These experiences taught me that authentic performance 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requires more than technical skill; it demands cultural humility, emotional intelligence, and a commitment to storytelling that resonates with our shared realities. I have since performed in 12 productions across Harare venues including the National Arts Centre (NAC), The Hive Theatre, and grassroots spaces like the</w:t>
      </w:r>
      <w:r>
        <w:t xml:space="preserve"> </w:t>
      </w:r>
      <w:r>
        <w:rPr>
          <w:iCs/>
          <w:i/>
        </w:rPr>
        <w:t xml:space="preserve">Harare Arts Festival</w:t>
      </w:r>
      <w:r>
        <w:t xml:space="preserve"> </w:t>
      </w:r>
      <w:r>
        <w:t xml:space="preserve">community stage – each experience deepening my understanding of how theatre can heal, challenge, and unite communities.</w:t>
      </w:r>
    </w:p>
    <w:p>
      <w:pPr>
        <w:pStyle w:val="BodyText"/>
      </w:pPr>
      <w:r>
        <w:t xml:space="preserve">What particularly draws me to NACZ’s Acting Internship is its alignment with my conviction that Zimbabwean theatre must evolve while staying grounded in local consciousness. In our post-pandemic era, Harare’s artistic ecosystem faces both unprecedented challenges and opportunities. As an intern, I am eager to contribute to projects like</w:t>
      </w:r>
      <w:r>
        <w:t xml:space="preserve"> </w:t>
      </w:r>
      <w:r>
        <w:rPr>
          <w:iCs/>
          <w:i/>
        </w:rPr>
        <w:t xml:space="preserve">Harare Voices</w:t>
      </w:r>
      <w:r>
        <w:t xml:space="preserve">, NACZ’s initiative amplifying youth narratives through street-theatre interventions in high-density suburbs. My background in community engagement – including facilitating drama workshops for 200+ youth at the Mbare Musika Community Centre last year – positions me to support such initiatives with cultural sensitivity. I believe a true</w:t>
      </w:r>
      <w:r>
        <w:t xml:space="preserve"> </w:t>
      </w:r>
      <w:r>
        <w:rPr>
          <w:bCs/>
          <w:b/>
        </w:rPr>
        <w:t xml:space="preserve">Actor</w:t>
      </w:r>
      <w:r>
        <w:t xml:space="preserve"> </w:t>
      </w:r>
      <w:r>
        <w:t xml:space="preserve">in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must be both an artist and an active listener, reflecting the community’s heartbeat rather than imposing external narratives.</w:t>
      </w:r>
    </w:p>
    <w:p>
      <w:pPr>
        <w:pStyle w:val="BodyText"/>
      </w:pPr>
      <w:r>
        <w:t xml:space="preserve">I have meticulously studied NACZ’s 2023 Annual Report highlighting your work with the Harare Theatre Initiative (HTI), which bridges traditional Shona performance with modern dramatic forms. Your partnership with</w:t>
      </w:r>
      <w:r>
        <w:t xml:space="preserve"> </w:t>
      </w:r>
      <w:r>
        <w:rPr>
          <w:iCs/>
          <w:i/>
        </w:rPr>
        <w:t xml:space="preserve">Chimurenga Magazine</w:t>
      </w:r>
      <w:r>
        <w:t xml:space="preserve"> </w:t>
      </w:r>
      <w:r>
        <w:t xml:space="preserve">on *Voices from the City* – a series exploring urban migration through monologues – mirrors my own artistic focus. During my internship at The Gambia Theatre Company, I co-created a play titled *Concrete Roots*, examining Harare’s rapid urbanization through the lens of young residents. This project required me to conduct 50+ community interviews across Mbare and Highfield, a process that taught me how vital contextual research is for authentic representation. As an intern at NACZ, I would bring this methodology to your productions – ensuring every character, dialogue, and gesture honors Zimbabwean authenticity.</w:t>
      </w:r>
    </w:p>
    <w:p>
      <w:pPr>
        <w:pStyle w:val="BodyText"/>
      </w:pPr>
      <w:r>
        <w:t xml:space="preserve">My technical preparation aligns with the demands of professional theatre in our context. I hold a certificate in Digital Storytelling from Harare Polytechnic (2023), where I mastered video documentation for stage productions – crucial for preserving Zimbabwean performance traditions. Additionally, my fluency in Shona and Ndebele, alongside English, allows me to engage seamlessly with diverse communities across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. I recently assisted in translating *The Lion King* adaptations for a youth workshop at the National Gallery of Zimbabwe – a project that underscored how language shapes cultural access. As an intern, I am prepared to support NACZ’s efforts in making theatre truly accessible: from assisting with multilingual script adaptations to documenting performances for digital archives preserving our theatrical legacy.</w:t>
      </w:r>
    </w:p>
    <w:p>
      <w:pPr>
        <w:pStyle w:val="BodyText"/>
      </w:pPr>
      <w:r>
        <w:t xml:space="preserve">What sets me apart is my understanding that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is not just a formality – it’s an invitation to join Harare’s artistic conversation. I have followed NACZ’s work since my first year at university, when your *Harare Playwrights’ Lab* mentored the script that launched my professional journey. I know you champion artists who view their craft as service: when a young girl at Mbare told me after a performance, "You made Harare feel like home," I understood theatre’s power to mend our fractured urban landscapes. In this spirit, I pledge to bring unwavering dedication to NACZ’s mission – whether rehearsing late into the night for a community showcase or researching historical context for new plays. My goal is not just to learn from your mentorship, but to become a steward of Zimbabwean storytelling whose work reflects Harare’s resilience and creativity.</w:t>
      </w:r>
    </w:p>
    <w:p>
      <w:pPr>
        <w:pStyle w:val="BodyText"/>
      </w:pPr>
      <w:r>
        <w:t xml:space="preserve">I am prepared to begin immediately and commit fully to this internship. My portfolio, including video excerpts from *Concrete Roots* and workshop documentation, accompanies this letter. I welcome the opportunity to discuss how my skills in ensemble-based performance, community engagement, and cultural research can support NACZ’s vision for Zimbabwean theatre. Thank you for considering my application; I am eager to contribute to the vibrant artistic heartbeat of</w:t>
      </w:r>
      <w:r>
        <w:t xml:space="preserve"> </w:t>
      </w:r>
      <w:r>
        <w:rPr>
          <w:bCs/>
          <w:b/>
        </w:rPr>
        <w:t xml:space="preserve">Zimbabwe Harare</w:t>
      </w:r>
      <w:r>
        <w:t xml:space="preserve"> </w:t>
      </w:r>
      <w:r>
        <w:t xml:space="preserve">through this vital internship.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rPr>
          <w:bCs/>
          <w:b/>
        </w:rPr>
        <w:t xml:space="preserve">Tendai Moyo</w:t>
      </w:r>
      <w:r>
        <w:br/>
      </w:r>
      <w:r>
        <w:t xml:space="preserve">Acting Internship Applicant</w:t>
      </w:r>
      <w:r>
        <w:br/>
      </w:r>
      <w:r>
        <w:t xml:space="preserve">National Arts Council of Zimbabwe (NACZ)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</w:t>
      </w:r>
      <w:r>
        <w:t xml:space="preserve"> </w:t>
      </w:r>
      <w:r>
        <w:rPr>
          <w:iCs/>
          <w:i/>
        </w:rPr>
        <w:t xml:space="preserve">Internship Application Letter</w:t>
      </w:r>
      <w:r>
        <w:t xml:space="preserve"> </w:t>
      </w:r>
      <w:r>
        <w:t xml:space="preserve">exceeds 800 words (approximately 875 words). All key terms ("Internship Application Letter", "Actor", "Zimbabwe Harare") are integrated organically throughout the document as required.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Actor Position in Zimbabwe Harare</dc:title>
  <dc:creator/>
  <dc:language>en</dc:language>
  <cp:keywords/>
  <dcterms:created xsi:type="dcterms:W3CDTF">2026-07-15T04:51:39Z</dcterms:created>
  <dcterms:modified xsi:type="dcterms:W3CDTF">2026-07-15T04:51:39Z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