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070ee08126cc0441be087155310a145817e9d68"/>
    <w:p>
      <w:pPr>
        <w:pStyle w:val="Heading2"/>
      </w:pPr>
      <w:r>
        <w:t xml:space="preserve">For Automotive Engineer Internship Position in Japan Tokyo</w:t>
      </w:r>
    </w:p>
    <w:bookmarkEnd w:id="20"/>
    <w:bookmarkEnd w:id="21"/>
    <w:p>
      <w:pPr>
        <w:pStyle w:val="FirstParagraph"/>
      </w:pPr>
      <w:r>
        <w:t xml:space="preserve">Dear Hiring Manager,</w:t>
      </w:r>
    </w:p>
    <w:p>
      <w:pPr>
        <w:pStyle w:val="BodyText"/>
      </w:pPr>
      <w:r>
        <w:t xml:space="preserve">With profound enthusiasm, I submit my formal Internship Application Letter for the Automotive Engineer Internship position at your esteemed organization in Japan Tokyo. As a dedicated engineering student with specialized focus on advanced automotive systems and sustainable mobility solutions, I have meticulously prepared this application to express my unwavering commitment to contributing to Japan's world-renowned automotive innovation ecosystem while pursuing my professional development in the heart of global automotive excellence—Tokyo.</w:t>
      </w:r>
    </w:p>
    <w:p>
      <w:pPr>
        <w:pStyle w:val="BodyText"/>
      </w:pPr>
      <w:r>
        <w:t xml:space="preserve">My academic foundation at [Your University Name] has equipped me with rigorous technical competencies directly aligned with cutting-edge automotive engineering demands. I completed my Bachelor of Engineering in Mechanical Engineering (GPA: 3.8/4.0) with a specialization in Vehicle Dynamics and Electrification Systems, where I consistently ranked among the top 10% of my cohort. My capstone project—'Development of a Regenerative Braking System Prototype for Hybrid Electric Vehicles'—earned departmental recognition through its implementation of AI-driven torque management algorithms that improved energy recovery efficiency by 23%. This hands-on experience demonstrated my ability to translate theoretical knowledge into practical solutions, directly preparing me for the technical challenges I anticipate at your Tokyo facility.</w:t>
      </w:r>
    </w:p>
    <w:p>
      <w:pPr>
        <w:pStyle w:val="BodyText"/>
      </w:pPr>
      <w:r>
        <w:t xml:space="preserve">What particularly ignites my passion is Japan's unparalleled leadership in automotive engineering innovation—particularly in Tokyo, where industry giants like Toyota Motor Corporation, Honda R&amp;D Center, and Sony Mobility converge to shape the future of mobility. Having studied Japanese automotive history and visited the Tokyo Auto Salon 2023 during a cultural exchange program, I witnessed firsthand how Japan's meticulous 'Monozukuri' (craftsmanship) philosophy drives sustainable advancements. For instance, observing Toyota's hydrogen fuel cell technology demonstrations in Tokyo Station reinforced my conviction that Japan stands at the vanguard of automotive evolution. This internship represents the ideal nexus where my academic preparation meets Japan Tokyo's commitment to pioneering next-generation transportation—where safety, efficiency, and environmental responsibility converge.</w:t>
      </w:r>
    </w:p>
    <w:p>
      <w:pPr>
        <w:pStyle w:val="BodyText"/>
      </w:pPr>
      <w:r>
        <w:t xml:space="preserve">My technical proficiency extends beyond classroom learning through practical application. I am certified in ANSYS Fluent (CFD Simulation) and MATLAB/Simulink for vehicle system modeling, having utilized these tools to optimize thermal management in EV battery packs during my university's automotive research initiative. Additionally, I completed a six-week industrial training at [Local Automotive Company], where I contributed to NVH (Noise, Vibration, Harshness) analysis for electric powertrain components. This experience taught me to navigate complex engineering workflows within multicultural teams—a critical skill for thriving in Tokyo's collaborative corporate environment. My fluency in Japanese (JLPT N2 certification) and English enables seamless communication with international engineering teams, allowing me to immediately contribute to projects without language barriers.</w:t>
      </w:r>
    </w:p>
    <w:p>
      <w:pPr>
        <w:pStyle w:val="BodyText"/>
      </w:pPr>
      <w:r>
        <w:t xml:space="preserve">I am particularly drawn to your organization's recent initiatives in sustainable mobility—such as your partnership with the Tokyo Metropolitan Government on zero-emission public transit solutions. As an Automotive Engineer aspiring to specialize in electrified powertrains, I am eager to contribute my skills toward advancing such mission-critical projects within Japan Tokyo's vibrant automotive innovation cluster. The opportunity to learn from industry pioneers at your R&amp;D center would be invaluable for my development as a future leader in global automotive engineering. I am especially impressed by your commitment to fostering international talent through mentorship programs, which aligns perfectly with my growth objectives.</w:t>
      </w:r>
    </w:p>
    <w:p>
      <w:pPr>
        <w:pStyle w:val="BodyText"/>
      </w:pPr>
      <w:r>
        <w:t xml:space="preserve">My adaptability and cultural sensitivity further position me to thrive in Tokyo's unique professional landscape. During a two-month homestay in Kyoto, I immersed myself in Japanese workplace etiquette (including precise communication protocols and hierarchical respect), which has prepared me for the collaborative yet disciplined environment of Japanese engineering firms. I understand that success here requires not only technical excellence but also deep respect for organizational harmony (*wa*), a principle I actively practice through my volunteer work with the International Student Association at [Your University], where I facilitated cross-cultural engineering workshops.</w:t>
      </w:r>
    </w:p>
    <w:p>
      <w:pPr>
        <w:pStyle w:val="BodyText"/>
      </w:pPr>
      <w:r>
        <w:t xml:space="preserve">As an Automotive Engineer, I view this internship as the essential bridge between academic theory and real-world innovation within Japan Tokyo's automotive epicenter. The city's seamless integration of tradition and technology—from historic manufacturing districts like Ota Ward to futuristic mobility hubs in Shinagawa—creates an unparalleled learning environment. I am prepared to bring my proactive problem-solving mindset, technical agility, and deep respect for Japan's engineering legacy to your team. My goal is not merely to complete an internship but to become a meaningful contributor who embodies the spirit of continuous improvement (*kaizen*) that defines automotive excellence in Japan Tokyo.</w:t>
      </w:r>
    </w:p>
    <w:p>
      <w:pPr>
        <w:pStyle w:val="BodyText"/>
      </w:pPr>
      <w:r>
        <w:t xml:space="preserve">I am confident that my blend of technical skills, cultural readiness, and passion for automotive innovation aligns precisely with the demands of this Automotive Engineer Internship role. I have attached my resume detailing additional project experiences and academic achievements, and I welcome the opportunity to discuss how my capabilities can support your team's objectives during an interview at your convenience. Thank you for considering this Internship Application Letter—my dedication to advancing automotive engineering in Japan Tokyo is as strong as the precision of a Japanese-engineered transmission system.</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842 words</w:t>
      </w:r>
    </w:p>
    <w:p>
      <w:pPr>
        <w:pStyle w:val="BodyText"/>
      </w:pPr>
      <w:r>
        <w:t xml:space="preserve">Key terms included as required:</w:t>
      </w:r>
    </w:p>
    <w:p>
      <w:pPr>
        <w:numPr>
          <w:ilvl w:val="0"/>
          <w:numId w:val="1001"/>
        </w:numPr>
        <w:pStyle w:val="Compact"/>
      </w:pPr>
      <w:r>
        <w:t xml:space="preserve">• "Internship Application Letter" (used in title and body)</w:t>
      </w:r>
    </w:p>
    <w:p>
      <w:pPr>
        <w:numPr>
          <w:ilvl w:val="0"/>
          <w:numId w:val="1001"/>
        </w:numPr>
        <w:pStyle w:val="Compact"/>
      </w:pPr>
      <w:r>
        <w:t xml:space="preserve">• "Automotive Engineer" (used 6 times)</w:t>
      </w:r>
    </w:p>
    <w:p>
      <w:pPr>
        <w:numPr>
          <w:ilvl w:val="0"/>
          <w:numId w:val="1001"/>
        </w:numPr>
        <w:pStyle w:val="Compact"/>
      </w:pPr>
      <w:r>
        <w:t xml:space="preserve">• "Japan Tokyo"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in Japan Tokyo</dc:title>
  <dc:creator/>
  <dc:language>en</dc:language>
  <cp:keywords/>
  <dcterms:created xsi:type="dcterms:W3CDTF">2026-07-23T15:08:22Z</dcterms:created>
  <dcterms:modified xsi:type="dcterms:W3CDTF">2026-07-23T15:08:22Z</dcterms:modified>
</cp:coreProperties>
</file>

<file path=docProps/custom.xml><?xml version="1.0" encoding="utf-8"?>
<Properties xmlns="http://schemas.openxmlformats.org/officeDocument/2006/custom-properties" xmlns:vt="http://schemas.openxmlformats.org/officeDocument/2006/docPropsVTypes"/>
</file>