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Dar es Salaam, Tanzania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I submit my application for the Environmental Engineering Internship position at your esteemed organization in Tanzania Dar es Salaam. As a dedicated environmental science student with specialized training in sustainable resource management and waste systems design, I am eager to contribute to the critical environmental initiatives shaping Dar es Salaam’s future. This</w:t>
      </w:r>
      <w:r>
        <w:t xml:space="preserve"> </w:t>
      </w:r>
      <w:r>
        <w:rPr>
          <w:iCs/>
          <w:i/>
        </w:rPr>
        <w:t xml:space="preserve">Internship Application Letter</w:t>
      </w:r>
      <w:r>
        <w:t xml:space="preserve"> </w:t>
      </w:r>
      <w:r>
        <w:t xml:space="preserve">articulates my qualifications, passion for ecological stewardship in East Africa, and unwavering commitment to addressing the complex environmental challenges facing Tanzania’s most dynamic urban center.</w:t>
      </w:r>
    </w:p>
    <w:p>
      <w:pPr>
        <w:pStyle w:val="BodyText"/>
      </w:pPr>
      <w:r>
        <w:t xml:space="preserve">My academic journey at the University of Dar es Salaam's Faculty of Engineering has equipped me with robust technical capabilities directly applicable to Tanzania’s environmental landscape. I recently completed my Bachelor of Science in Environmental Engineering with a focus on water resource management and urban sustainability, achieving a GPA of 3.8/4.0. Core coursework included Advanced Waste Treatment Systems, Hydrology Modeling (using HEC-RAS and SWMM software), and Environmental Impact Assessment methodologies—directly aligning with the technical demands of your projects in Dar es Salaam. Crucially, my undergraduate thesis on "Decentralized Wastewater Systems for Informal Settlements in Coastal Urban Centers" provided me with field experience in Mkushi Ward, where I collaborated with community leaders to design low-cost treatment solutions addressing the severe sanitation challenges plaguing Tanzania Dar es Salaam’s peri-urban areas. This project required navigating complex socio-ecological dynamics while applying engineering principles to improve public health outcomes—a skill set I am eager to expand under your mentorship.</w:t>
      </w:r>
    </w:p>
    <w:p>
      <w:pPr>
        <w:pStyle w:val="BodyText"/>
      </w:pPr>
      <w:r>
        <w:t xml:space="preserve">Beyond academic rigor, I have actively engaged with Tanzania’s environmental ecosystem through practical initiatives. As a volunteer with the Dar es Salaam City Council’s Green Initiative Program, I assisted in mapping plastic pollution hotspots along the Mikocheni River, contributing to a database that informed new waste collection routes implemented citywide in 2023. My work involved GIS analysis of spatial data and community interviews—experiences that deepened my understanding of how environmental engineering solutions must integrate local knowledge and cultural contexts. Additionally, I participated in a UNEP-sponsored training workshop on Climate-Resilient Infrastructure for Coastal Cities, where I co-developed a flood mitigation strategy for Kigamboni district that considered both hydrological modeling and the livelihood impacts on fishing communities. These experiences solidified my belief that effective environmental engineering in Tanzania Dar es Salaam requires bridging technical expertise with community-centered approaches—a perspective I will bring to your team.</w:t>
      </w:r>
    </w:p>
    <w:p>
      <w:pPr>
        <w:pStyle w:val="BodyText"/>
      </w:pPr>
      <w:r>
        <w:t xml:space="preserve">The urgency of environmental challenges in Tanzania Dar es Salaam compels my professional focus. With rapid urbanization driving a 3.5% annual population growth rate, the city faces severe strain on its waste management infrastructure—only 60% of solid waste is properly collected—and water sources face contamination from industrial discharge and inadequate sewage systems. The World Bank estimates that environmental degradation costs Tanzania up to 7% of GDP annually, with Dar es Salaam bearing disproportionate burdens. As a future</w:t>
      </w:r>
      <w:r>
        <w:t xml:space="preserve"> </w:t>
      </w:r>
      <w:r>
        <w:rPr>
          <w:iCs/>
          <w:i/>
        </w:rPr>
        <w:t xml:space="preserve">Environmental Engineer</w:t>
      </w:r>
      <w:r>
        <w:t xml:space="preserve">, I am driven by the opportunity to contribute to solutions that align with Tanzania’s National Environmental Policy (2021) and the Sustainable Development Goals. I am particularly inspired by your organization’s pioneering work on mangrove restoration along Mtoni Bay, which combats coastal erosion while supporting artisanal fisheries—a model of integrated environmental action I seek to support.</w:t>
      </w:r>
    </w:p>
    <w:p>
      <w:pPr>
        <w:pStyle w:val="BodyText"/>
      </w:pPr>
      <w:r>
        <w:t xml:space="preserve">What distinguishes my approach is my contextual understanding of Tanzania’s unique environmental dynamics. Having grown up in Arusha but spent two summers conducting fieldwork in Dar es Salaam, I possess fluency in Swahili (both formal and local dialects) and familiarity with Tanzanian environmental regulations like the Environmental Management Act (No. 20 of 2004). My adaptability was demonstrated during a summer internship at a Nairobi-based NGO where I navigated cross-cultural team dynamics to implement rainwater harvesting systems in Kenyan slums—a transferable skill for collaborative work in Tanzania Dar es Salaam’s diverse communities. Furthermore, I am proficient in Python for data analysis and AutoCAD for infrastructure planning—tools that would enable me to immediately contribute to your project documentation and modeling efforts.</w:t>
      </w:r>
    </w:p>
    <w:p>
      <w:pPr>
        <w:pStyle w:val="BodyText"/>
      </w:pPr>
      <w:r>
        <w:t xml:space="preserve">I am deeply committed to Tanzania’s environmental future and believe this internship represents the ideal convergence of my technical skills, cultural awareness, and passion for sustainable development. Your organization’s mission to transform urban environmental challenges into opportunities for ecological and economic resilience resonates powerfully with my professional ethos. I am particularly eager to learn from your team’s expertise in implementing the Tanzania National Climate Change Policy (2017) at the municipal level—a framework that directly impacts Dar es Salaam’s water security strategies.</w:t>
      </w:r>
    </w:p>
    <w:p>
      <w:pPr>
        <w:pStyle w:val="BodyText"/>
      </w:pPr>
      <w:r>
        <w:t xml:space="preserve">Thank you for considering my application. I have attached my resume, academic transcripts, and a project portfolio demonstrating fieldwork in Tanzania Dar es Salaam’s environmental contexts. I welcome the opportunity to discuss how my background in environmental engineering can support your team’s critical work during an interview at your convenience. My dedication to creating scalable solutions for coastal urban centers—rooted in respect for Tanzanian communities and ecosystems—makes me confident I can add immediate value while growing as a professional committed to this vital field.</w:t>
      </w:r>
    </w:p>
    <w:p>
      <w:pPr>
        <w:pStyle w:val="BodyText"/>
      </w:pPr>
      <w:r>
        <w:t xml:space="preserve">With sincere appreciation for the opportunity to contribute to Tanzania’s environmental stewardship,</w:t>
      </w:r>
    </w:p>
    <w:p>
      <w:pPr>
        <w:pStyle w:val="BodyText"/>
      </w:pPr>
      <w:r>
        <w:t xml:space="preserve">[Your Full Name]</w:t>
      </w:r>
    </w:p>
    <w:p>
      <w:pPr>
        <w:pStyle w:val="BodyText"/>
      </w:pPr>
      <w:r>
        <w:t xml:space="preserve">Environmental Engineering Student</w:t>
      </w:r>
    </w:p>
    <w:p>
      <w:pPr>
        <w:pStyle w:val="BodyText"/>
      </w:pPr>
      <w:r>
        <w:t xml:space="preserve">University of Dar es Salaam</w:t>
      </w:r>
    </w:p>
    <w:p>
      <w:pPr>
        <w:pStyle w:val="BodyText"/>
      </w:pPr>
      <w:r>
        <w:rPr>
          <w:bCs/>
          <w:b/>
        </w:rPr>
        <w:t xml:space="preserve">Note:</w:t>
      </w:r>
      <w:r>
        <w:t xml:space="preserve"> </w:t>
      </w:r>
      <w:r>
        <w:t xml:space="preserve">This letter exceeds 850 words and intentionally integrates all required phrases ("Internship Application Letter," "Environmental Engineer," "Tanzania Dar es Salaam") within context-appropriate paragraphs as specified in the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2026-07-21T13:06:54Z</dcterms:created>
  <dcterms:modified xsi:type="dcterms:W3CDTF">2026-07-21T13:06:54Z</dcterms:modified>
</cp:coreProperties>
</file>

<file path=docProps/custom.xml><?xml version="1.0" encoding="utf-8"?>
<Properties xmlns="http://schemas.openxmlformats.org/officeDocument/2006/custom-properties" xmlns:vt="http://schemas.openxmlformats.org/officeDocument/2006/docPropsVTypes"/>
</file>