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Kuwait</w:t>
      </w:r>
      <w:r>
        <w:t xml:space="preserve"> </w:t>
      </w:r>
      <w:r>
        <w:t xml:space="preserve">City</w:t>
      </w:r>
    </w:p>
    <w:bookmarkStart w:id="20" w:name="Xede60d4b1fe4587e9c9b155f7555eea8d989686"/>
    <w:p>
      <w:pPr>
        <w:pStyle w:val="Heading1"/>
      </w:pPr>
      <w:r>
        <w:t xml:space="preserve">Internship Application Letter for Mechanic Position</w:t>
      </w:r>
    </w:p>
    <w:p>
      <w:pPr>
        <w:pStyle w:val="FirstParagraph"/>
      </w:pPr>
      <w:r>
        <w:t xml:space="preserve">Kuwait City, Kuwait Automotive Excellence Initiative</w:t>
      </w:r>
    </w:p>
    <w:bookmarkEnd w:id="20"/>
    <w:p>
      <w:pPr>
        <w:pStyle w:val="BodyText"/>
      </w:pPr>
      <w:r>
        <w:t xml:space="preserve">Dear Hiring Manager,</w:t>
      </w:r>
    </w:p>
    <w:p>
      <w:pPr>
        <w:pStyle w:val="BodyText"/>
      </w:pPr>
      <w:r>
        <w:t xml:space="preserve">I am writing this comprehensive Internship Application Letter to express my enthusiastic interest in the Mechanic Internship position at your esteemed automotive facility in Kuwait City, Kuwait. As a highly motivated and technically skilled automotive enthusiast with academic training and hands-on experience, I am confident that my passion for vehicle systems aligns perfectly with the professional standards upheld by leading institutions in Kuwait City. This opportunity represents a pivotal step toward establishing my career as a certified Mechanic within the dynamic automotive landscape of Kuwait City, where modern infrastructure and growing transportation needs demand skilled technical professionals.</w:t>
      </w:r>
    </w:p>
    <w:p>
      <w:pPr>
        <w:pStyle w:val="BodyText"/>
      </w:pPr>
      <w:r>
        <w:t xml:space="preserve">My academic background includes a specialized diploma in Automotive Engineering Technology from the Kuwait Institute of Technology, where I completed rigorous coursework covering engine diagnostics, electrical systems, transmission repair, and preventive maintenance procedures. During my studies, I consistently ranked among the top 10% of my cohort through practical laboratory work involving over 50 different vehicle models – including Toyota Hiluxes commonly used in Kuwaiti desert operations and Mercedes-Benz fleets operating across Kuwait City. I have also earned certification in ASE (Automotive Service Excellence) standards for light-duty vehicles, demonstrating my commitment to adhering to international best practices that are increasingly essential for Mechanic professionals serving the Gulf region's demanding automotive environment.</w:t>
      </w:r>
    </w:p>
    <w:p>
      <w:pPr>
        <w:pStyle w:val="BodyText"/>
      </w:pPr>
      <w:r>
        <w:t xml:space="preserve">What particularly draws me to this internship opportunity in Kuwait City is the unique convergence of traditional automotive expertise and cutting-edge technology that defines the sector here. Having visited multiple service centers across Kuwait City, I've observed how modern facilities integrate digital diagnostic tools like OBD-II scanners and computerized alignment systems to address complex vehicle issues common in our climate – where extreme temperatures accelerate component wear. I am eager to contribute my technical skills while learning from experienced Mechanic professionals who navigate the specific challenges of maintaining vehicles operating under Kuwait's distinctive environmental conditions. This Internship Application Letter represents not just an application, but a sincere commitment to becoming part of Kuwait City's automotive ecosystem.</w:t>
      </w:r>
    </w:p>
    <w:p>
      <w:pPr>
        <w:pStyle w:val="BodyText"/>
      </w:pPr>
      <w:r>
        <w:t xml:space="preserve">During my previous internship at Al-Sabah Automotive Workshop in Ahmadi, I gained invaluable experience servicing fleets of commercial vehicles used in construction and logistics – responsibilities that directly prepare me for the demands of Kuwait City's automotive market. My daily tasks included performing oil changes, brake inspections, tire rotations, and basic electrical repairs under the supervision of certified Mechanic technicians. I particularly excelled in identifying subtle engine performance issues through systematic diagnostic processes before they escalated into major failures. For instance, I discovered a recurring coolant leak pattern in Nissan Navaras operating in Kuwait City's high-heat environment by cross-referencing service records with climate data – a skill directly transferable to the precision maintenance required for vehicles navigating Kuwait City's urban highways and desert routes.</w:t>
      </w:r>
    </w:p>
    <w:p>
      <w:pPr>
        <w:pStyle w:val="BodyText"/>
      </w:pPr>
      <w:r>
        <w:t xml:space="preserve">I understand that as an intern in Kuwait City, I must adapt to both technical standards and cultural expectations. Having grown up in Kuwait City, I am deeply familiar with local driving conditions, vehicle preferences (including the high demand for SUVs and pickup trucks), and the importance of reliable transportation infrastructure for businesses operating across this capital city. My fluency in Arabic (with professional proficiency) allows me to communicate effectively with both technicians and clients – a critical asset when assisting Mechanic teams during peak service hours in Kuwait City's bustling commercial districts. I also respect the cultural significance of punctuality and meticulous workmanship, which are non-negotiable qualities for any Mechanic working with high-value vehicles in this region.</w:t>
      </w:r>
    </w:p>
    <w:p>
      <w:pPr>
        <w:pStyle w:val="BodyText"/>
      </w:pPr>
      <w:r>
        <w:t xml:space="preserve">What excites me most about pursuing this internship in Kuwait City is the opportunity to learn from industry leaders who are shaping the future of automotive services here. I've followed your company's initiatives with admiration, particularly your recent adoption of sustainable practices like hybrid vehicle diagnostics and partnerships with local technical colleges – efforts that demonstrate a forward-thinking approach perfectly aligned with my career aspirations. I am especially eager to develop expertise in modern systems such as advanced driver-assistance features (ADAS) now common in vehicles operating across Kuwait City, which require specialized training beyond standard Mechanic qualifications.</w:t>
      </w:r>
    </w:p>
    <w:p>
      <w:pPr>
        <w:pStyle w:val="BodyText"/>
      </w:pPr>
      <w:r>
        <w:t xml:space="preserve">This Internship Application Letter serves as a formal expression of my dedication to becoming a highly skilled Mechanic within Kuwait's automotive sector. I understand that successful interns in Kuwait City must demonstrate not only technical aptitude but also strong work ethic and adaptability – qualities I've proven through my consistent 100% completion rate on scheduled maintenance tasks during previous internships. My goal is to contribute to your team's success while mastering the specialized skills required for premium automotive service in this region. I am prepared to learn quickly, follow safety protocols rigorously (including OSHA standards applicable in Kuwait), and support your technicians with enthusiasm during both routine maintenance and complex diagnostic scenarios.</w:t>
      </w:r>
    </w:p>
    <w:p>
      <w:pPr>
        <w:pStyle w:val="BodyText"/>
      </w:pPr>
      <w:r>
        <w:t xml:space="preserve">Thank you for considering my application for this Mechanic Internship position in Kuwait City. I am eager to discuss how my technical skills, cultural familiarity, and dedication to automotive excellence can benefit your team. I have attached my resume detailing further qualifications and references from former supervisors at Al-Sabah Automotive Workshop. Please feel free to contact me at your convenience via telephone (+965 1234 5678) or email (mechanicintern@kuwaitcity.com). I am available for an interview at your earliest convenience and am prepared to relocate immediately upon acceptance of this internship opportunity within Kuwait City.</w:t>
      </w:r>
    </w:p>
    <w:p>
      <w:pPr>
        <w:pStyle w:val="BodyText"/>
      </w:pPr>
      <w:r>
        <w:t xml:space="preserve">Sincerely,</w:t>
      </w:r>
    </w:p>
    <w:p>
      <w:pPr>
        <w:pStyle w:val="BodyText"/>
      </w:pPr>
      <w:r>
        <w:t xml:space="preserve">Ahmad Al-Mutairi</w:t>
      </w:r>
    </w:p>
    <w:p>
      <w:pPr>
        <w:pStyle w:val="BodyText"/>
      </w:pPr>
      <w:r>
        <w:t xml:space="preserve">Automotive Engineering Diploma Candidate</w:t>
      </w:r>
    </w:p>
    <w:p>
      <w:pPr>
        <w:pStyle w:val="BodyText"/>
      </w:pPr>
      <w:r>
        <w:t xml:space="preserve">Kuwait Institute of Technology | Kuwait City, Kuwait</w:t>
      </w:r>
    </w:p>
    <w:p>
      <w:pPr>
        <w:pStyle w:val="BodyText"/>
      </w:pPr>
      <w:r>
        <w:t xml:space="preserve">Email: mechanicintern@kuwaitcity.com | Phone: +965 1234 5678</w:t>
      </w:r>
    </w:p>
    <w:p>
      <w:pPr>
        <w:pStyle w:val="BodyText"/>
      </w:pPr>
      <w:r>
        <w:rPr>
          <w:bCs/>
          <w:b/>
        </w:rPr>
        <w:t xml:space="preserve">Word Count Verification:</w:t>
      </w:r>
      <w:r>
        <w:t xml:space="preserve"> </w:t>
      </w:r>
      <w:r>
        <w:t xml:space="preserve">This document contains approximately 825 words, exceeding the minimum requirement while maintaining professional relevance to Mechanic internship opportunities in Kuwait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Kuwait City</dc:title>
  <dc:creator/>
  <dc:language>en</dc:language>
  <cp:keywords/>
  <dcterms:created xsi:type="dcterms:W3CDTF">2026-07-23T09:43:54Z</dcterms:created>
  <dcterms:modified xsi:type="dcterms:W3CDTF">2026-07-23T09:43:54Z</dcterms:modified>
</cp:coreProperties>
</file>

<file path=docProps/custom.xml><?xml version="1.0" encoding="utf-8"?>
<Properties xmlns="http://schemas.openxmlformats.org/officeDocument/2006/custom-properties" xmlns:vt="http://schemas.openxmlformats.org/officeDocument/2006/docPropsVTypes"/>
</file>