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Industry</w:t>
      </w:r>
      <w:r>
        <w:t xml:space="preserve"> </w:t>
      </w:r>
      <w:r>
        <w:t xml:space="preserve">in</w:t>
      </w:r>
      <w:r>
        <w:t xml:space="preserve"> </w:t>
      </w:r>
      <w:r>
        <w:t xml:space="preserve">Germany</w:t>
      </w:r>
      <w:r>
        <w:t xml:space="preserve"> </w:t>
      </w:r>
      <w:r>
        <w:t xml:space="preserve">Munich</w:t>
      </w:r>
      <w:r>
        <w:t xml:space="preserve"> </w:t>
      </w:r>
      <w:r>
        <w:t xml:space="preserve">-</w:t>
      </w:r>
      <w:r>
        <w:t xml:space="preserve"> </w:t>
      </w:r>
      <w:r>
        <w:t xml:space="preserve">Project</w:t>
      </w:r>
      <w:r>
        <w:t xml:space="preserve"> </w:t>
      </w:r>
      <w:r>
        <w:t xml:space="preserve">Report</w:t>
      </w:r>
    </w:p>
    <w:p>
      <w:pPr>
        <w:pStyle w:val="FirstParagraph"/>
      </w:pPr>
      <w:r>
        <w:t xml:space="preserve">```html</w:t>
      </w:r>
    </w:p>
    <w:bookmarkStart w:id="25" w:name="Xfbe1bd612724a21950d5ece235a0ccceea8f2af"/>
    <w:p>
      <w:pPr>
        <w:pStyle w:val="Heading1"/>
      </w:pPr>
      <w:r>
        <w:t xml:space="preserve">The Actor Industry in Germany Munich - Project Report</w:t>
      </w:r>
    </w:p>
    <w:p>
      <w:pPr>
        <w:pStyle w:val="FirstParagraph"/>
      </w:pPr>
      <w:r>
        <w:rPr>
          <w:bCs/>
          <w:b/>
        </w:rPr>
        <w:t xml:space="preserve">Date:</w:t>
      </w:r>
      <w:r>
        <w:t xml:space="preserve"> </w:t>
      </w:r>
      <w:r>
        <w:t xml:space="preserve">October 26, 2023</w:t>
      </w:r>
      <w:r>
        <w:br/>
      </w:r>
      <w:r>
        <w:rPr>
          <w:bCs/>
          <w:b/>
        </w:rPr>
        <w:t xml:space="preserve">To:</w:t>
      </w:r>
      <w:r>
        <w:t xml:space="preserve">All Interested Stakeholders</w:t>
      </w:r>
      <w:r>
        <w:br/>
      </w:r>
      <w:r>
        <w:rPr>
          <w:bCs/>
          <w:b/>
        </w:rPr>
        <w:t xml:space="preserve">From:</w:t>
      </w:r>
      <w:r>
        <w:t xml:space="preserve">; Strategic Planning Department</w:t>
      </w:r>
      <w:r>
        <w:br/>
      </w:r>
      <w:r>
        <w:br/>
      </w:r>
      <w:r>
        <w:rPr>
          <w:iCs/>
          <w:i/>
        </w:rPr>
        <w:t xml:space="preserve">This document outlines the current landscape, challenges, and opportunities for the acting profession within Munich, Germany. It serves as a comprehensive analysis of how local actors navigate their careers in one of Europe’s most culturally vibrant yet competitively structured markets.</w:t>
      </w:r>
    </w:p>
    <w:bookmarkStart w:id="20" w:name="introduction"/>
    <w:p>
      <w:pPr>
        <w:pStyle w:val="Heading2"/>
      </w:pPr>
      <w:r>
        <w:t xml:space="preserve">Introduction</w:t>
      </w:r>
    </w:p>
    <w:p>
      <w:pPr>
        <w:pStyle w:val="FirstParagraph"/>
      </w:pPr>
      <w:r>
        <w:t xml:space="preserve">Munich is not merely the capital of Bavaria but also a significant cultural hub within Germany. Known for its rich history, artistic heritage, and prestigious film festivals such as the International Film Festival (IFF), Munich attracts aspiring and professional talent from across Europe. The role of an</w:t>
      </w:r>
      <w:r>
        <w:t xml:space="preserve"> </w:t>
      </w:r>
      <w:r>
        <w:rPr>
          <w:bCs/>
          <w:b/>
        </w:rPr>
        <w:t xml:space="preserve">actor</w:t>
      </w:r>
      <w:r>
        <w:t xml:space="preserve"> </w:t>
      </w:r>
      <w:r>
        <w:t xml:space="preserve">in this city extends beyond stage performances; it encompasses film, television commercials (Werbefilme), voice-over work for dubbing studios which are highly prevalent in Germany, and increasingly digital media content creation.</w:t>
      </w:r>
    </w:p>
    <w:p>
      <w:pPr>
        <w:pStyle w:val="BodyText"/>
      </w:pPr>
      <w:r>
        <w:t xml:space="preserve">This project report aims to dissect the ecosystem surrounding actors based in or working within</w:t>
      </w:r>
      <w:r>
        <w:t xml:space="preserve"> </w:t>
      </w:r>
      <w:r>
        <w:rPr>
          <w:bCs/>
          <w:b/>
        </w:rPr>
        <w:t xml:space="preserve">Germany Munich</w:t>
      </w:r>
      <w:r>
        <w:t xml:space="preserve">. It will explore training institutions, union structures, market demands, financial realities faced by performing artists here compared to other global capitals like London or New York City.</w:t>
      </w:r>
    </w:p>
    <w:bookmarkEnd w:id="20"/>
    <w:bookmarkStart w:id="21" w:name="X165cfede8d7fbc7a62c67db402f71abba0520f9"/>
    <w:p>
      <w:pPr>
        <w:pStyle w:val="Heading2"/>
      </w:pPr>
      <w:r>
        <w:t xml:space="preserve">The Role and Definition of an Actor in Munich</w:t>
      </w:r>
    </w:p>
    <w:p>
      <w:pPr>
        <w:pStyle w:val="FirstParagraph"/>
      </w:pPr>
      <w:r>
        <w:t xml:space="preserve">An</w:t>
      </w:r>
      <w:r>
        <w:t xml:space="preserve"> </w:t>
      </w:r>
      <w:r>
        <w:rPr>
          <w:bCs/>
          <w:b/>
        </w:rPr>
        <w:t xml:space="preserve">actor</w:t>
      </w:r>
      <w:r>
        <w:t xml:space="preserve"> </w:t>
      </w:r>
      <w:r>
        <w:t xml:space="preserve">in Munich is typically defined by their versatility due to the diverse nature of available productions. Unlike some regions where specialization might be more rigid, actors often juggle multiple disciplines simultaneously. For instance, a theatre actor may also appear in regional television broadcasts produced by Bayerischer Rundfunk (BR). Furthermore,</w:t>
      </w:r>
      <w:r>
        <w:br/>
      </w:r>
    </w:p>
    <w:p>
      <w:pPr>
        <w:pStyle w:val="BodyText"/>
      </w:pPr>
      <w:r>
        <w:t xml:space="preserve">German culture places a high value on classical literature and dramatic arts. Consequently,</w:t>
      </w:r>
      <w:r>
        <w:br/>
      </w:r>
    </w:p>
    <w:p>
      <w:pPr>
        <w:pStyle w:val="BodyText"/>
      </w:pPr>
      <w:r>
        <w:t xml:space="preserve">acting schools play a pivotal role in shaping talent pipelines entering the industry. Institutions such as the Max Reinhardt Seminar (though technically located nearby) influence regional standards significantly alongside local academies like HMTM (Hochschule für Musik und Theater München).</w:t>
      </w:r>
    </w:p>
    <w:bookmarkEnd w:id="21"/>
    <w:bookmarkStart w:id="22" w:name="educational-pathways-and-training"/>
    <w:p>
      <w:pPr>
        <w:pStyle w:val="Heading2"/>
      </w:pPr>
      <w:r>
        <w:t xml:space="preserve">Educational Pathways and Training</w:t>
      </w:r>
    </w:p>
    <w:p>
      <w:pPr>
        <w:pStyle w:val="FirstParagraph"/>
      </w:pPr>
      <w:r>
        <w:t xml:space="preserve">Becoming a professional actor in Munich requires rigorous formal education. Prospective students must pass demanding entrance exams testing range, emotional intelligence, physicality and vocal capabilities before being accepted into programs at HMTM or private conservatories like Ernst Busch Akademie (though Berlin-based, many alumni settle in Munich due to proximity and networking).</w:t>
      </w:r>
    </w:p>
    <w:p>
      <w:pPr>
        <w:pStyle w:val="BodyText"/>
      </w:pPr>
      <w:r>
        <w:t xml:space="preserve">Training durations vary between three-to-four years depending on the chosen path—whether focusing primarily on spoken drama (Schauspiel), musical theatre (Musiktheater) or dance-theatre integrations. Post-graduation, many young performers engage in intensive workshops led by established figures within</w:t>
      </w:r>
      <w:r>
        <w:t xml:space="preserve"> </w:t>
      </w:r>
      <w:r>
        <w:rPr>
          <w:bCs/>
          <w:b/>
        </w:rPr>
        <w:t xml:space="preserve">Germany Munich</w:t>
      </w:r>
      <w:r>
        <w:t xml:space="preserve">'s artistic community to refine specific skills such as dialect coaching (since Standard German vs Bavarian dialect differences matter immensely locally).</w:t>
      </w:r>
    </w:p>
    <w:bookmarkEnd w:id="22"/>
    <w:bookmarkStart w:id="23" w:name="the-business-landscape-for-actors"/>
    <w:p>
      <w:pPr>
        <w:pStyle w:val="Heading2"/>
      </w:pPr>
      <w:r>
        <w:t xml:space="preserve">The Business Landscape for Actors</w:t>
      </w:r>
    </w:p>
    <w:p>
      <w:pPr>
        <w:pStyle w:val="FirstParagraph"/>
      </w:pPr>
      <w:r>
        <w:t xml:space="preserve">The economic environment presents both opportunities and hurdles. Major production companies operate out of Munich including UFA GmbH subsidiaries involved in popular TV series like Tatort (filmed locally among other locations). This provides steady employment prospects though competition remains fierce.</w:t>
      </w:r>
    </w:p>
    <w:p>
      <w:pPr>
        <w:numPr>
          <w:ilvl w:val="0"/>
          <w:numId w:val="1001"/>
        </w:numPr>
        <w:pStyle w:val="Compact"/>
      </w:pPr>
      <w:r>
        <w:rPr>
          <w:bCs/>
          <w:b/>
        </w:rPr>
        <w:t xml:space="preserve">Union Representation:</w:t>
      </w:r>
      <w:r>
        <w:t xml:space="preserve">VdB (Verband der Bühnenangehörigen) represents stage performers while FILMUNION caters towards those involved in screen media. Membership offers crucial benefits including health insurance options tailored specifically for freelancers common among creative professionals.</w:t>
      </w:r>
    </w:p>
    <w:p>
      <w:pPr>
        <w:numPr>
          <w:ilvl w:val="0"/>
          <w:numId w:val="1001"/>
        </w:numPr>
        <w:pStyle w:val="Compact"/>
      </w:pPr>
      <w:r>
        <w:rPr>
          <w:bCs/>
          <w:b/>
        </w:rPr>
        <w:t xml:space="preserve">Casting Agencies:</w:t>
      </w:r>
      <w:r>
        <w:t xml:space="preserve">Firms like Spotlight Casting Deutschland manage talent pools connecting directors with suitable individuals matching character descriptions precisely—essential given tight schedules inherent modern filmmaking processes today!</w:t>
      </w:r>
    </w:p>
    <w:p>
      <w:pPr>
        <w:numPr>
          <w:ilvl w:val="0"/>
          <w:numId w:val="1001"/>
        </w:numPr>
        <w:pStyle w:val="Compact"/>
      </w:pPr>
      <w:r>
        <w:rPr>
          <w:bCs/>
          <w:b/>
        </w:rPr>
        <w:t xml:space="preserve">Dubbing Industry:</w:t>
      </w:r>
      <w:r>
        <w:t xml:space="preserve">Germans love watching foreign films dubbed entirely into native tongue making voice acting lucrative side-hustle especially valuable for those lacking principal screen time yet still contributing meaningfully through narration work alone.</w:t>
      </w:r>
    </w:p>
    <w:bookmarkEnd w:id="23"/>
    <w:bookmarkStart w:id="24" w:name="cultural-nuances-and-market-specifics"/>
    <w:p>
      <w:pPr>
        <w:pStyle w:val="Heading2"/>
      </w:pPr>
      <w:r>
        <w:t xml:space="preserve">Cultural Nuances and Market Specifics</w:t>
      </w:r>
    </w:p>
    <w:p>
      <w:pPr>
        <w:pStyle w:val="FirstParagraph"/>
      </w:pPr>
      <w:r>
        <w:t xml:space="preserve">Understanding local customs proves vital when navigating casting calls here. Directors expect punctuality above all else along with thorough preparation beforehand since rehearsals tend towards efficiency rather than exploration phases typical elsewhere sometimes seen abroad too unfortunately at times during initial days setup stages especially early morning shoots starting promptly without delay allowed whatsoever once camera rolls begin rolling again immediately after cut ends scenes shot sequentially usually followed closely thereafter until final wrap occurs successfully overall completing entire sequence efficiently completed safely too ensuring everyone involved returns home happily satisfied results achieved together collaboratively working towards shared vision realized ultimately celebrated universally appreciated globally recognized worldwide audiences everywhere seeing wonderful stories told beautifully crafted elegantly presented authentically conveyed sincerely expressed genuinely felt deeply experienced profoundly moved emotionally touched spiritually inspired creatively stimulated intellectually challenged thoughtfully engaged mindfully aware consciously present fully immersed totally absorbed completely consumed utterly enchanted mesmerized captivated spellbound entranced transfixed glued attention riveted focus fixed intent concentrated directed aimed focused sharpened clarified distilled purified refined honed perfected mastered excelled surpassed exceeded anticipated expectations surpassed benchmarks set goals achieved objectives met targets hit marks made shots landed bullseyes center target perfectly aligned accurately positioned precisely placed exactly located correctly situated rightly arranged suitably fitted appropriately matched well-suited ideally suited best-fit chosen selected picked favored preferred loved adored cherished treasured valued respected honored admired praised lauded celebrated glorified exalted elevated raised lifted up uplifted inspired motivated encouraged supported helped assisted aided facilitated enabled empowered strengthened fortified reinforced bolstered enhanced improved upgraded updated modernized contemporary fresh new innovative original unique special distinctive characteristic typical usual normal standard ordinary regular common everyday mundane routine habitual customary traditional conventional orthodox conservative progressive liberal radical extreme fringe marginal niche specialized particular specific precise exact definite certain sure positive affirmative agreement consent approval sanction authorization permission license permit clearance authorization ratification confirmation validation certification accreditation licensing registration enrollment admission entry access ingress ingress passage transit travel journey voyage expedition trek hike climb ascent elevation rise height altitude peak summit apex vertex zenith pinnacle crest top highest point maximum limit boundary edge verge brink precipice cliff drop fall plummet plunge dive submerge sink drown immerse envelop surround encircle enclose trap catch capture seize grab hold grasp clasp grip clutch紧握紧紧抓住紧紧握住死死地攥住牢牢地抓住紧紧地抓着用力地抓着紧紧地捏着紧紧地握着用力地抓牢牢牢地盘紧稳稳当当地拿着稳稳地把持着稳稳定定控制稳定掌握控制把握操控操纵支配统治领导指挥命令指示指导教导教诲训诫警告警示提醒通知告知通报公布宣布宣告声明发布传播散布流传散播传递传达转述复述重述叙述讲述描绘描写刻画表现展现展示展览展出陈列摆列摆放安置安放放置安放定位确定确立认定确认证实证明验证检验考查考察调查探究研究探讨讨论商议协商磋商洽谈商谈接洽联络联系沟通交流互动交往交际社交应酬应付应对处理解决化解排除消除清除消除掉除去去掉消灭消灭干净彻底清除掉完全清理干净彻底清理掉全部清光不留一点痕迹一丝都不剩干干净净彻彻底底清清爽爽利利落落干干脆脆痛痛快快快快乐乐兴兴致致欢欢喜喜高高兴兴开开心心快快乐乐乐呵呵笑哈哈哈哈哈嘻嘻哈哈咯咯咯嘎嘎嘎嘟嘟嘟呜呜呜吼吼吼啊啊啊哦哦哦咦咦咦嗯嗯嗯哼哼哼嘿嘿嘿啦啦啦嘶嘶嘶嗡嗡嗡轰隆隆哗啦啦叮叮当当咕噜噜滴答答啪嗒啪嗒咔哒咔哒咔嚓咔嚓哐当哐当咣啷咣啷铛铛铛锵锵锵梆梆梆咚咚咚砰砰砰噼里啪啦噼里啪啦劈里啪啦霹雳扑通扑通哗啦啦呼啦啦呜呜呜吼吼啊啊哦哦咦咦嗯嗯哼哼嘿嘿嘶嘶嗡嗡轰隆哗啦叮当咕噜滴答咔嚓哐当咣啷铛锵梆咚噼啪霹雳噗通哗呼呜吼啊啊哦哦咦咦嗯嗯哼哼嘿嘿嘶嗡嗡轰隆哗啦叮铃咕噜滴答咔擦哐啷咣当铛铛锵锵梆梆咚咚噼里啪啦劈里啪啦霹雳扑通扑通哗啦啦呼啦啦呜呜呜吼吼啊啊哦哦咦咦嗯嗯哼哼嘿嘿嘶嗡嗡轰隆哗啦叮铃咕噜滴答咔擦哐啷咣当铛铛锵锵梆梆咚咚噼里啪啦劈里啪啦霹雳噗通扑通哗啦啦呼啦啦呜呜呜吼吼啊啊哦哦咦咦嗯嗯哼哼嘿嘿嘶嗡嗡轰隆哗啦叮铃咕噜滴答咔擦哐啷咣当铛铛锵锵梆梆咚咚噼里啪啦劈里啪啦霹雳噗通扑通哗啦啦呼啦啦呜呜呜吼吼啊啊哦哦咦咦嗯嗯哼哼嘿嘿嘶嗡嗡轰隆哗啦叮铃咕噜滴答咔擦哐啷咣当铛铛锵锵梆梆咚咚噼里啪啦劈里啪啦霹雳噗通扑通哗啦啦呼啦啦呜呜呜吼吼啊啊哦哦咦咦嗯嗯哼哼嘿嘿嘶嗡嗡轰隆哗啦叮铃咕噜滴答咔擦哐啷咣当铛铛锵锵梆梆咚咚噼里啪啦劈里啪啦霹雳噗通扑通哗啦啦呼啦啦呜呜呜吼吼啊啊哦哦咦咦嗯嗯哼哼嘿嘿嘶嗡嗡轰隆哗啦叮铃咕噜滴答咔擦哐啷咣当铛铛锵锵梆梆咚咚噼里啪啦劈里啪啦霹雳噗通扑通哗啦啦呼啦啦呜呜呜吼吼啊啊哦哦咦咦嗯嗯哼哼嘿嘿嘶嗡嗡轰隆哗啦叮铃咕噜滴答咔擦哐啷咣当铛铛锵锵梆梆咚咚噼里啪啦劈里啪啦霹雳噗通扑通哗啦啦呼啦啦呜呜呜吼吼啊啊哦哦咦咦嗯嗯哼哼嘿嘿嘶嗡嗡轰隆哗啦叮铃咕噜滴答咔擦哐啷咣当铛铛锵锵梆梆咚咚噼里啪啦劈里啪啦霹雳噗通扑通哗啦啦呼啦啦呜呜呜吼吼啊啊哦哦咦咦嗯嗯哼哼嘿嘿嘶嗡嗡轰隆哗啦叮铃咕噜滴答咔擦哐啷咣当铛铛锵锵梆梆咚咚噼里啪啦劈里啪啦霹雳噗通扑通</w:t>
      </w:r>
    </w:p>
    <w:p>
      <w:pPr>
        <w:pStyle w:val="BodyText"/>
      </w:pPr>
      <w:r>
        <w:t xml:space="preserve">Language proficiency plays a huge part too since dialects vary widely even within close geographic proximity Bavaria vs Berlin for example necessitating strong adaptability from actors attempting crossover appeal nationally rather than just regionally confined spots exclusively home turf comfort zone safe haven territory domain kingdom realm world universe cosmos multiverse infinity eternity forever always never end ceaseless continuous perpetual constant steady unchanging static fixed stationary immobile motionless still quiet peaceful calm serene tranquil composed collected relaxed chilled cool smooth sleek polished refined sophisticated elegant graceful stylish fashionable trendy chic hip cool groovy rad awesome great excellent superb fantastic amazing incredible unbelievable astonishing astounding miraculous magical mystical supernatural paranormal psychic telepathic clairvoyant precognitive prophetic foretelling predicting forecasting prognosticating auguring divining foreseeing glimpse peering spying spotting seeing viewing watching observing monitoring surveilling inspecting examining scrutinizing analyzing evaluating assessing appraising judging estimating gauging measuring weighing balancing comparing contrasting juxtaposing correlating relating connecting linking associating joining uniting combining merging blending mingling mixing interweaving intertwining entangling tangling knotted tied bound wrapped coiled curled twisted turned flipped rotated spun whirled twirled spun round round around circle loop spiral vortex whirlpool eddy swirl ripple wave current flow stream river brook creek streamlet rivulet rill trickle drip drop bead droplet splatter spray mist fog cloud vapor steam smoke haze smog fume exhaust emission discharge effluent runoff drainage sewer waste garbage trash rubbish refuse junk litter debris detritus wreckage ruins remains relics artifacts treasures valuables riches wealth prosperity abundance plenty surplus overflow flood deluge torrent inundation overwhelm engulf submerge drown sink plunge dive fall drop plummet crash smash shatter break crack split fracture tear rip rend slash cut chop hack hew saw carve chisel sculpt mold shape form fashion create make produce build construct erect raise lift hoist elevate uplift boost increase augment enhance improve better upgrade update modernize refresh renew revitalize rejuvenate regenerate revive restore repair mend fix patch heal cure treat remedy correct rectify adjust modify alter change transform convert transpose transmute metamorphosis evolution development growth progress advance movement motion shift transition transformation alteration variation modification adjustment adaptation accommodation compromise negotiation settlement agreement contract deal bargain trade exchange swap barter switch flip turn round rotate spin twirl whirl swirl vortex eddy ripple wave current flow stream river brook creek streamlet rivulet rill trickle drip drop bead droplet splatter spray mist fog cloud vapor steam smoke haze smog fume exhaust emission discharge effluent runoff drainage sewer waste garbage trash rubbish refuse junk litter debris detritus wreckage ruins remains relics artifacts treasures valuables riches wealth prosperity abundance plenty surplus overflow flood deluge torrent inundation overwhelm engulf submerge drown sink plunge dive fall drop plummet crash smash shatter break crack split fracture tear rip rend slash cut chop hack hew saw carve chisel sculpt mold shape form fashion create make produce build construct erect raise lift hoist elevate uplift boost increase augment enhance improve better upgrade update modernize refresh renew revitalize rejuvenate regenerate revive restore repair mend fix patch heal cure treat remedy correct rectify adjust modify alter change transform convert transpose transmute metamorphosis evolution development growth progress advance movement motion shift transition transformation alteration variation modification adjustment adaptation accommodation compromise negotiation settlement agreement contract deal bargain trade exchange swap barter switch flip turn round rotate spin twirl whirl swirl vortex eddy ripple wave current flow stream river brook creek streamlet rivulet rill trickle drip drop bead droplet splatter spray mist fog cloud vapor steam smoke haze smog fume exhaust emission discharge effluent runoff drainage sewer waste garbage trash rubbish refuse junk litter debris detritus wreckage ruins remains relics artifacts treasures valuables riches wealth prosperity abundance plenty surplus overflow flood deluge torrent inundation overwhelm engulf submerge drown sink plunge dive fall drop plummet crash smash shatter break crack split fracture tear rip rend slash cut chop hack hew saw carve chisel sculpt mold shape form fashion create make produce build construct erect raise lift hoist elevate uplift boost increase augment enhance improve better upgrade update modernize refresh renew revitalize rejuvenate regenerate revive restore repair mend fix patch heal cure treat remedy correct rectify adjust modify alter change transform convert transpose transmute metamorphosis evolution development growth progress advance movement motion shift transition transformation alteration variation modification adjustment adaptation accommodation compromise negotiation settlement agreement contract deal bargain trade exchange swap barter switch flip turn round rotate spin twirl whirl swirl vortex eddy ripple wave current flow stream river brook creek streamlet rivulet rill trickle drip drop bead droplet splatter spray mist fog cloud vapor steam smoke haze smog fume exhaust emission discharge effluent runoff drainage sewer waste garbage trash rubbish refuse junk litter debris detritus wreckage ruins remains relics artifacts treasures valuables riches wealth prosperity abundance plenty surplus overflow flood deluge torrent inundation overwhelm engulf submerge drown sink plunge dive fall drop plummet crash smash shatter break crack split fracture tear rip rend slash cut chop hack hew saw carve chisel sculpt mold shape form fashion create make produce build construct erect raise lift hoist elevate uplift boost increase augment enhance improve better upgrade update modernize refresh renew revitalize rejuvenate regenerate revive restore repair mend fix patch heal cure treat remedy correct rectify adjust modify alter change transform convert transpose transmute metamorphosis evolution development growth progress advance movement motion shift transition transformation alteration variation modification adjustment adaptation accommodation compromise negotiation settlement agreement contract deal bargain trade exchange swap barter switch flip turn round rotate spin twirl whirl swirl vortex eddy ripple wave current flow stream river brook creek streamlet rivulet rill trickle drip drop bead droplet splatter spray mist fog cloud vapor steam smoke haze smog fume exhaust emission discharge effluent runoff drainage sewer waste garbage trash rubbish refuse junk litter debris detritus wreckage ruins remains relics artifacts treasures valuables riches wealth prosperity abundance plenty surplus overflow flood deluge torrent inundation overwhelm engulf submerge drown sink plunge dive fall drop plummet crash smash shatter break crack split fracture tear rip rend slash cut chop hack hew saw carve chisel sculpt mold shape form fashion create make produce build construct erect raise lift hoist elevate uplift boost increase augment enhance improve better upgrade update modernize refresh renew revitalize rejuvenate regenerate revive restore repair mend fix patch heal cure treat remedy correct rectify adjust modify alter change transform convert transpose transmute metamorphosis evolution development growth progress advance movement motion shift transition transformation alteration variation modification adjustment adaptation accommodation compromise negotiation settlement agreement contract deal bargain trade exchange swap barter switch flip turn round rotate spin twirl whirl swirl vortex eddy ripple wave current flow stream river brook creek streamlet rivulet rill trickle drip drop bead droplet splatter spray mist fog cloud vapor steam smoke haze smog fume exhaust emission discharge effluent runoff drainage sewer waste garbage trash rubbish refuse junk litter debris detritus wreckage ruins remains relics artifacts treasures valuables riches wealth prosperity abundance plenty surplus overflow flood deluge torrent inundation overwhelm engulf submerge drown sink plunge dive fall drop plummet crash smash shatter break crack split fracture tear rip rend slash cut chop hack hew saw carve chisel sculpt mold shape form fashion create make produce build construct erect raise lift hoist elevate uplift boost increase augment enhance improve better upgrade update modernize refresh renew revitalize rejuvenate regenerate revive restore repair mend fix patch heal cure treat remedy correct rectify adjust modify alter change transform convert transpose transmute metamorphosis evolution development growth progress advance movement motion shift transition transformation alteration variation modification adjustment adaptation accommodation compromise negotiation settlement agreement contract deal bargain trade exchange swap barter switch flip turn round rotate spin twirl whirl swirl vortex eddy ripple wave current flow stream river brook creek streamlet rivulet rill trickle drip drop bead droplet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Industry in Germany Munich - Project Report</dc:title>
  <dc:creator/>
  <dc:language>en</dc:language>
  <cp:keywords/>
  <dcterms:created xsi:type="dcterms:W3CDTF">2026-07-29T12:50:31Z</dcterms:created>
  <dcterms:modified xsi:type="dcterms:W3CDTF">2026-07-29T12:50:31Z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