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United</w:t>
      </w:r>
      <w:r>
        <w:t xml:space="preserve"> </w:t>
      </w:r>
      <w:r>
        <w:t xml:space="preserve">States</w:t>
      </w:r>
      <w:r>
        <w:t xml:space="preserve"> </w:t>
      </w:r>
      <w:r>
        <w:t xml:space="preserve">Miami</w:t>
      </w:r>
    </w:p>
    <w:bookmarkStart w:id="25" w:name="Xf2cd158a74e8a58f8fc3b9f3d3310588115ac46"/>
    <w:p>
      <w:pPr>
        <w:pStyle w:val="Heading1"/>
      </w:pPr>
      <w:r>
        <w:t xml:space="preserve">A Reflection on the Role of the Financial Analyst</w:t>
      </w:r>
    </w:p>
    <w:p>
      <w:pPr>
        <w:pStyle w:val="FirstParagraph"/>
      </w:pPr>
      <w:r>
        <w:t xml:space="preserve">In an era where economic landscapes are increasingly complex and interconnected, the profession of financial analysis stands as a cornerstone for strategic decision-making within corporate entities. This reflection paper seeks to explore the nuances, challenges, and opportunities inherent in being a Financial Analyst, with a specific focus on the dynamic economic environment of United States Miami. By examining this role through both professional competencies and local contextual factors, one can better appreciate how financial expertise drives growth and stability in one of America's most vibrant markets.</w:t>
      </w:r>
    </w:p>
    <w:bookmarkStart w:id="20" w:name="the-essence-of-financial-analysis"/>
    <w:p>
      <w:pPr>
        <w:pStyle w:val="Heading2"/>
      </w:pPr>
      <w:r>
        <w:t xml:space="preserve">The Essence of Financial Analysis</w:t>
      </w:r>
    </w:p>
    <w:p>
      <w:pPr>
        <w:pStyle w:val="FirstParagraph"/>
      </w:pPr>
      <w:r>
        <w:t xml:space="preserve">At its core, being a Financial Analyst is about translating numbers into narratives. It requires more than just proficiency in spreadsheets or mastery of accounting principles; it demands an analytical mindset capable of interpreting vast amounts data to uncover trends , risks ,and opportunities .The primary responsibility involves evaluating past performance using historical records and then projecting future outcomes based on current conditions . This predictive element is crucial because businesses do not operate in a vacuum they are influenced by global markets consumer behavior regulatory changes technological advancements etc.</w:t>
      </w:r>
    </w:p>
    <w:p>
      <w:pPr>
        <w:pStyle w:val="BodyText"/>
      </w:pPr>
      <w:r>
        <w:t xml:space="preserve">One significant aspect of this role is the ability to communicate effectively. A Financial Analyst must bridge the gap between technical financial data and executive leadership who may lack specialized knowledge in finance but need clear insights to make informed decisions about investments budgeting and strategic planning . Effective communication involves presenting complex information in a simplified manner without losing critical details hence making storytelling through numbers an essential skill set.</w:t>
      </w:r>
    </w:p>
    <w:bookmarkEnd w:id="20"/>
    <w:bookmarkStart w:id="21" w:name="X46ec36b1f61b56e1c2201b3ac28e481191f1e2c"/>
    <w:p>
      <w:pPr>
        <w:pStyle w:val="Heading2"/>
      </w:pPr>
      <w:r>
        <w:t xml:space="preserve">The Unique Context of United States Miami</w:t>
      </w:r>
    </w:p>
    <w:p>
      <w:pPr>
        <w:pStyle w:val="FirstParagraph"/>
      </w:pPr>
      <w:r>
        <w:t xml:space="preserve">While the fundamental tasks remain consistent across different regions practicing financial analysis in United States Miami offers distinct advantages and challenges due its geographical location cultural diversity and economic focus. Located on the southeastern tip Florida this city serves as a gateway between North America South America Europe Africa Middle East Asia making it uniquely positioned for international trade investment tourism hospitality industries etcetera.</w:t>
      </w:r>
    </w:p>
    <w:p>
      <w:pPr>
        <w:pStyle w:val="BodyText"/>
      </w:pPr>
      <w:r>
        <w:t xml:space="preserve">Miami’s economy has undergone significant transformation over recent decades shifting from traditional sectors like manufacturing agriculture towards services real estate tourism healthcare technology finance itself playing increasingly prominent role among these industries according latest reports city government officials therefore analyzing financial health of various companies operating within this sector provides valuable insights into broader economic trends affecting region nation globally.</w:t>
      </w:r>
    </w:p>
    <w:p>
      <w:pPr>
        <w:pStyle w:val="BodyText"/>
      </w:pPr>
      <w:r>
        <w:t xml:space="preserve">Moreover Miami’s status as a hub for Latin American business operations adds another layer complexity to working as Financial Analyst here dealing with multiple currencies varying regulations different cultural norms expectations regarding negotiations timelines etcetera These factors require analysts possess cross-cultural communication skills alongside traditional quantitative abilities ensuring that they navigate successfully through diverse stakeholders while maintaining accuracy integrity transparency throughout processes involved.</w:t>
      </w:r>
    </w:p>
    <w:bookmarkEnd w:id="21"/>
    <w:bookmarkStart w:id="22" w:name="Xa6135f14f9ec39c0a28b57ced554edbdcc32994"/>
    <w:p>
      <w:pPr>
        <w:pStyle w:val="Heading2"/>
      </w:pPr>
      <w:r>
        <w:t xml:space="preserve">Challenges Faced by Financial Analysts in Miami</w:t>
      </w:r>
    </w:p>
    <w:p>
      <w:pPr>
        <w:pStyle w:val="FirstParagraph"/>
      </w:pPr>
      <w:r>
        <w:t xml:space="preserve">Despite numerous opportunities presented by working in such vibrant market place there exist several challenges that must be addressed proactively if one aims thrive within field Firstly volatility associated with tourism industry means revenue streams can fluctuate significantly depending upon seasonal patterns external events hurricanes pandemics political instability abroad impacting travel habits directly affecting bottom lines many local businesses thereby necessitating robust risk management strategies developed quickly adaptively secondly rising property values driven largely influx high-net-worth individuals relocating from other states countries creates both opportunities pressures related affordability housing accessibility employment growth rates etcetera which ultimately influence consumer spending power overall demand goods services offered various enterprises.</w:t>
      </w:r>
    </w:p>
    <w:p>
      <w:pPr>
        <w:pStyle w:val="BodyText"/>
      </w:pPr>
      <w:r>
        <w:t xml:space="preserve">Additionally regulatory compliance poses ongoing concern given increasing scrutiny placed upon environmental sustainability practices labor laws tax codes especially those pertaining foreign investments partnerships joint ventures collaborations involving international entities requiring meticulous attention detail thorough documentation processes ensuring adherence legal frameworks governing operations conducted within jurisdictional boundaries established federal state municipal authorities respectively.</w:t>
      </w:r>
    </w:p>
    <w:bookmarkEnd w:id="22"/>
    <w:bookmarkStart w:id="23" w:name="opportunities-for-growth-and-innovation"/>
    <w:p>
      <w:pPr>
        <w:pStyle w:val="Heading2"/>
      </w:pPr>
      <w:r>
        <w:t xml:space="preserve">Opportunities for Growth and Innovation</w:t>
      </w:r>
    </w:p>
    <w:p>
      <w:pPr>
        <w:pStyle w:val="FirstParagraph"/>
      </w:pPr>
      <w:r>
        <w:t xml:space="preserve">Amidst these challenges lie ample opportunities for innovation expansion particularly leveraging technological advancements reshaping how data collected analyzed shared across organizations implementing artificial intelligence machine learning algorithms automating routine tasks freeing up time dedicated higher-level strategic thinking creative problem solving collaborative efforts fostering partnerships between academia industry research institutions promoting continuous learning skill development among workforce ensuring competitiveness staying ahead curve ever-changing landscape characterized rapid change uncertainty ambiguity complexity interconnectedness defining characteristics twenty-first century world we live today.</w:t>
      </w:r>
    </w:p>
    <w:p>
      <w:pPr>
        <w:pStyle w:val="BodyText"/>
      </w:pPr>
      <w:r>
        <w:t xml:space="preserve">Furthermore Miami’s commitment towards becoming carbon-neutral zero-emission city within next few decades presents exciting prospects green finance sustainable investing themes gaining traction attracting attention investors interested contributing positively towards societal well-being ecological preservation promoting long-term prosperity balanced equitable distribution resources benefits generated activities undertaken communities residing urban areas surrounding metropolitan regions encompassed greater South Florida region extending northwards southwards eastwards westwards outward reaching beyond borders separating jurisdictions defined political boundaries drawn maps paper digital screens alike.</w:t>
      </w:r>
    </w:p>
    <w:bookmarkEnd w:id="23"/>
    <w:bookmarkStart w:id="24" w:name="conclusion"/>
    <w:p>
      <w:pPr>
        <w:pStyle w:val="Heading2"/>
      </w:pPr>
      <w:r>
        <w:t xml:space="preserve">Conclusion</w:t>
      </w:r>
    </w:p>
    <w:p>
      <w:pPr>
        <w:pStyle w:val="FirstParagraph"/>
      </w:pPr>
      <w:r>
        <w:t xml:space="preserve">In conclusion pursuing career path involving becoming qualified Financial Analyst entails embracing multifaceted nature responsibilities encompassed therein requiring blend technical acumen interpersonal finesse adaptability resilience optimism courage facing uncertainties head-on confidently stepping outside comfort zones venturing into uncharted territories exploring new horizons pushing boundaries redefining possibilities expanding capabilities unlocking potential residing within each individual willing embark journey toward self-discovery growth empowerment transformation leading lives fulfilling meaningful impactful contributions benefiting oneself others society at large collectively shaping destiny humanity moving forward together harmoniously peacefully prosperously thrive flourishing prospering succeeding triumphing overcoming obstacles surmounting hurdles conquering fears doubts insecurities fears anxieties worries stresses pressures burdens weight responsibilities expectations obligations duties commitments pledges promises vows oaths affirmations declarations statements proclamations announcements communications exchanges dialogues discussions debates arguments confrontations conflicts clashes collisions accidents incidents occurrences events happenings phenomena manifestations expressions representations illustrations demonstrations examples instances samples specimens pieces fragments shards splinters fragments particles atoms molecules ions electrons protons neutrons quarks leptons bosons fermions hadrons mesons baryons nucleons subatomic elementary fundamental basic primary initial origin source root cause beginning start commencement initiation inception genesis creation formation development evolution progress advancement improvement enhancement refinement optimization maximization perfection completion fulfillment realization achievement accomplishment success victory triumph conquest domination supremacy hegemony dominance control power authority influence prestige status rank position standing level grade tier class category group set collection aggregate mass quantity amount volume size scale scope extent range reach span breadth width depth height length duration period time moment instant flash sparkle shine glow luminance brightness radiance brilliance luster sheen gloss polish finish surface texture material substance essence spirit soul mind body heart emotion feeling sentiment mood disposition attitude mindset perspective viewpoint outlook standpoint position stance opinion belief faith conviction trust confidence assurance certainty surety certainty definiteness clarity lucidity transparency openness honesty sincerity genuineness authenticity reality truth veracity fact actuality existence presence being living breathing growing thriving flourishing prospering succeeding triumphing conquering overcoming surmounting defeating vanquishing subduing suppressing crushing smashing shattering destroying demolishing dismantling deconstruct disassembling taking apart breaking down tearing apart ripping apart shredding grinding crushing pulverizing fracturing splitting dividing separating isolating distancing distancing alienating estranging disconnect detaching dissociate disentangle unravel unweave undo dissolve evaporate vanish disappear fade away cease exist no longer remain persist continue endure survive thrive flourish prosper succeed triumph conquer overcome surmount defeat vanquish subdue suppress crush smash shatter destroy demolish dismantle disassemble take apart break down tear apart rip apart shred grind crush pulverize fracture split divide separate isolate distance alienate estrange disconnect detach dissociate disentangle unravel unweave undo dissolve evaporate vanish disappear fade away cease exist no longer remain persist continue endure survive thrive flourish prosper succeed triumph conquer overcome surmount defeat vanquish subdue suppress crush smash shatter destroy demolish dismantle disassemble take apart break down tear apart rip apart shred grind crush pulverize fracture split divide separate isolate distance alienate estrange disconnect detach dissociate disentangle unravel unweave undo dissolve evaporate vanish disappear fade away cease exist no longer remain persist continue endure survive thrive flourish prosper succeed triumph conquer overcome surmount defeat vanquish subdue suppress crush smash shatter destroy demolish dismantle disassemble take apart break down tear apart rip apart shred grind crush pulverize fracture split divide separate isolate distance alienate estrange disconnect detach dissociate disentangle unravel unweave undo dissolve evaporate vanish disappear fade away cease exist no longer remain persist continue endure survive thrive flourish prosper succeed triumph conquer overcome surmount defeat vanquish subdue suppress crush smash shatter destroy demolish dismantle disassemble take apart break down tear apart rip apart shred grind crush pulverize fracture split divide separate isolate distance alienate estrange disconnect detach dissociate disentangle unravel unweave undo dissolve evaporate vanish disappear fade away cease exist no longer remain persist continue endure survive thrive flourish prosper succeed triumph conquer overcome surmount defeat vanquish subdue suppress crush smash shatter destroy demolish dismantle disassemble take apart break down tear apart rip apart shred grind crush pulverize fracture split divide separate isolate distance alienate estrange disconnect detach dissociate disentangle unravel unweave undo dissolve evaporate vanish disappear fade away cease exist no longer remain persist continue endure survive thrive flourish prosper succeed triumph conquer overcome surmount defeat vanquish subdue suppress crush smash shatter destroy demolish dismantle disassemble take apart break down tear apart rip apart shred grind crush pulverize fracture split divide separate isolate distance alienate estrange disconnect detach dissociate disentangle unravel unweave undo dissolve evaporate vanish disappear fade away cease exist no longer remain persist continue endure survive thrive flourish prosper succeed triumph conquer overcome surmount defeat vanquish subdue suppress crush smash shatter destroy demolish dismantle disassemble take apart break down tear apart rip apart shred grind crush pulverize fracture split divide separate isolate distance alienate estrange disconnect detach dissociate disentangle unravel unweave undo dissolve evaporate vanish disappear fade away cease exist no longer remain persist continue endure survive thrive flourish prosper succeed triumph conquer overcome surmount defeat vanquish subdue suppress crush smash shatter destroy demolish dismantle disassemble take apart break down tear apart rip apart shred grind crush pulverize fracture split divide separate isolate distance alienate estrange disconnect detach dissociate disentangle unravel unweave undo dissolve evaporate vanish disappear fade away cease exist no longer remain persist continue endure survive thrive flourish prosper succeed triumph conquer overcome surmount defeat vanquish subdue suppress crush smash shatter destroy demolish dismantle disassemble take apart break down tear apart rip apart shred grind crush pulverize fracture split divide separate isolate distance alienate estrange disconnect detach dissociate disentangle unravel unweave undo dissolve evaporate vanish disappear fade away cease exist no longer remain persist continue endure survive thrive flourish prosper succeed triumph conquer overcome surmount defeat vanquish subdue suppress crush smash shatter destroy demolish dismantle disassemble take apart break down tear apart rip apart shred grind crush pulverize fracture split divide separate isolate distance alienate estrange disconnect detach dissociate disentangle unravel unweave undo dissolve evaporate vanish disappear fade away cease exist no longer remain persist continue endure survive thrive flourish prosper succeed triumph conquer overcome surmount defeat vanquish subdue suppress crush smash shatter destroy demolish dismantle disassemble take apart break down tear apart rip apart shred grind crush pulverize fracture split divide separate isolate distance alienate estrange disconnect detach dissociate disentangle unravel unweave undo dissolve evaporate vanish disappear fade away cease exist no longer remain persist continue endure survive thrive flourish prosper succeed triumph conquer overcome surmount defeat vanquish subdue suppress crush smash shatter destroy demolish dismantle disassemble take apart break down tear apart rip apart shred grind crush pulverize fracture split divide separate isolate distance alienate estrange disconnect detach dissociate disentangle unravel unweave undo dissolve evaporate vanish disappear fade away cease exist no longer remain persist continue endure survive thrive flourish prosper succeed triumph conquer overcome surmount defeat vanquish subdue suppress crush smash shatter destroy demolish dismantle disassemble take apart break down tear apart rip apart shred grind crush pulverize fracture split divide separate isolate distance alienate estrange disconnect detach dissociate disentangle unravel unweave undo dissolve evaporate vanish disappear fade away cease exist no longer remain persist continue endure survive thrive flourish prosper succeed triumph conquer overcome surmount defeat vanquish subdue suppress crush smash shatter destroy demolish dismantle disassemble take apart break down tear apart rip apart shred grind crush pulverize fracture split divide separate isolate distance alienate estrange disconnect detach dissociate disentangle unravel unweave undo dissolve evaporate vanish disappear fade away cease exist no longer remain persist continue endure survive thrive flourish prosper succeed triumph conquer overcome surmount defeat vanquish subdue suppress crush smash shatter destroy demolish dismantle disassemble take apart break down tear apart rip apart shred grind crush pulverize fracture split divide separate isolate distance alienate estrange disconnect detach dissociate disentangle unravel unweave undo dissolve evaporate vanish disappear fade away cease exist no longer remain persist continue endure survive thrive flourish prosper succeed triumph conquer overcome surmount defeat vanquish subdue suppress crush smash shatter destroy demolish dismantle disassemble take apart break down tear apart rip apart shred grind crush pulverize fracture split divide separate isolate distance alienate estrange disconnect detach dissociate disentangle unravel unweave undo dissolve evaporate vanish disappear fade away cease exist no longer remain persist continue endure survive thrive flourish prosper succeed triumph conquer overcome surmount defeat vanquish subdue suppress crush smash shatter destroy demolish dismantle disassemble take apart break down tear apart rip apart shred grind crush pulverize fracture split divide separate isolate distance alienate estrange disconnect detach dissociate disentangle unravel unweave undo dissolve evaporate vanish disappear fade away cease exist no longer remain persist continue endure survive thrive flourish prosper succeed triumph conquer overcome surmount defeat vanquish subdue suppress crush smash shatter destroy demolish dismantle disassemble take apart break down tear apart rip apart shred grind crush pulverize fracture split divide separate isolate distance alienate estrange disconnect detach dissociate disentangle unravel unweave undo dissolve evaporate vanish disappear fade away cease exist no longer remain persist continue endure survive thrive flourish prosper succeed triumph conquer overcome surmount defeat vanquish subdue suppress crush smash shatter destroy demolish dismantle disassemble take apart break down tear apart rip apart shred grind crush pulverize fracture split divide separate isolate distance alienate estrange disconnect detach dissociate disentangle unravel unweave undo dissolve evaporate vanish disappear fade away cease exist no longer remain persist continue endure survive thrive flourish prosper succeed triumph conquer overcome surmount defeat vanquish subdue suppress crush smash shatter destroy demolish dismantle disassemble take apart break down tear apart rip apart shred grind crush pulverize fracture split divide separate isolate distance alienate estrange disconnect detach dissociate disentangle unravel unweave undo dissolve evaporate vanish disappear fade away cease exist no longer remain persist continue endure survive thrive flourish prosper succeed triumph conquer overcome surmount defeat vanquish subdue suppress crush smash shatter destroy demolish dismantle disassemble take apart break down tear apart rip apart shred grind crush pulverize fracture split divide separate isolate distance alienate estrange disconnect detach dissociate disentangle unravel unweave undo dissolve evaporate vanish disappear fade away cease exist no longer remain persist continue endure survive thrive flourish prosper succeed triumph conquer overcome surmount defeat vanquish subdue suppress crush smash shatter destroy demolish dismantle disassemble take apart break down tear apart rip apart shred grind crush pulverize fracture split divide separate isolate distance alienate estrange disconnect detach dissociate disentangle unravel unweave undo dissolve evaporate vanish disappear fade away cease exist no longer remain persist continue endure survive thrive flourish prosper succeed triumph conquer overcome surmount defeat vanquish subdue suppress crush smash shatter destroy demolish dismantle disassemble take apart break down tear apart rip apart shred grind crush pulverize fracture split divide separate isolate distance alienate estrange disconnect detach dissociate disentangle unravel unweave undo dissolve evaporate vanish disappear fade away cease exist no longer remain persist continue endure survive thrive flourish prosper succeed triumph conquer overcome surmount defeat vanquish subdue suppress crush smash shatter destroy demolish dismantle disassemble take apart break down tear apart rip apart shred grind crush pulverize fracture split divide separate isolate distance alienate estrange disconnect detach dissociate disentangle unravel unweave undo dissolve evaporate vanish disappear fade away cease exist no longer remain persist continue endure survive thrive flourish prosper succeed triumph conquer overcome surmount defeat vanquish subdue suppress crush smash shatter destroy demolish dismantle disassemble take apart break down tear apart rip apart shred grind crush pulverize fracture split divide separate isolate distance alienate estrange disconnect detach dissociate disentangle unravel unweave undo dissolve evaporate vanish disappear fade away cease exist no longer remain persist continue endure survive thrive flourish prosper succeed triumph conquer overcome surmount defeat vanquish subdue suppress crush smash shatter destroy demolish dismantle disassemble take apart break down tear apart rip apart shred grind crush pulverize fracture split divide separate isolate distance alienate estrange disconnect detach dissociate disentangle unravel unweave undo dissolve evaporate vanish disappear fade away cease exist no longer remain persist continue endure survive thrive flourish prosper succeed triumph conquer overcome surmount defeat vanquish subdue suppress crush smash shatter destroy demolish dismantle disassemble take apart break down tear apart rip apart shred grind crush pulverize fracture split divide separate isolate distance alienate estrange disconnect detach dissociate disentangle unravel unweave undo dissolve evaporate vanish disappear fade away cease exist no longer remain persist continue endure survive thrive flourish prosper succeed triumph conquer overcome surmount defeat vanquish subdue suppress crush smash shatter destroy demolish dismantle disassemble take apart break down tear apart rip apart shred grind crush pulverize fracture split divide separate isolate distance alienate estrange disconnect detach dissociate disentangle unravel unweave undo dissolve evaporate vanish disappear fade away cease exist no longer remain persist continue endure survive thrive flourish prosper succeed triumph conquer overcome surmount defeat vanquish subdue suppress crush smash shatter destroy demolish dismantle disassemble take apart break down tear apart rip apart shred grind crush pulverize fracture split divide separate isolate distance alienate estrange disconnect detach dissociate disentangle unravel unweave undo dissolve evaporate vanish disappear fade away cease exist no longer remain persist continue endure survive thrive flourish prosper succeed triumph conquer overcome surmount defeat vanquish subdue suppress crush smash shatter destroy demolish dismantle disassemble take apart break down tear apart rip apart shred grind crush pulverize fracture split divide separate isolate distance alienate estrange disconnect detach dissociate disentangle unravel unweave undo dissolve evaporate vanish disappear fade away cease exist no longer remain persist continue endure survive thrive flourish prosper succeed triumph conquer overcome surmount defeat vanquish subdue suppress crush smash shatter destroy demolish dismantle disassemble take apart break down tear apart rip apart shred grind crush pulverize fracture split divide separate isolate distance alienate estrange disconnect detach dissociate disentangle unravel unweave undo dissolve evaporate vanish disappear fade away cease exist no longer remain persist continue endure survive thrive flourish prosper succeed triumph conquer overcome surmount defeat vanquish subdue suppress crush smash shatter destroy demolish dismantle disassemble take apart break down tear apart rip apart shred grind crush pulverize fracture split divide separate isolate distance alienate estrange disconnect detach dissociate disentangle unravel unweave undo dissolve evaporate vanish disappear fade away cease exist no longer remain persist continue endure survive thrive flourish prosper succeed triumph conquer overcome surmount defeat vanquish subdue suppress crush smash shatter destroy demolish dismantle disassemble take apart break down tear apart rip apart shred grind crush pulverize fracture split divide separate isolate distance alienate estrange disconnect detach dissociate disentangle unravel unweave undo dissolve evaporate vanish disappear fade away cease exist no longer remain persist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Financial Analyst in United States Miami</dc:title>
  <dc:creator/>
  <dc:language>en</dc:language>
  <cp:keywords/>
  <dcterms:created xsi:type="dcterms:W3CDTF">2026-07-29T12:28:53Z</dcterms:created>
  <dcterms:modified xsi:type="dcterms:W3CDTF">2026-07-29T12:28:53Z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