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669af57d6249c0683148799f1e743201481edd5"/>
    <w:p>
      <w:pPr>
        <w:pStyle w:val="Heading1"/>
      </w:pPr>
      <w:r>
        <w:t xml:space="preserve">The Shield of the City-State:</w:t>
      </w:r>
      <w:r>
        <w:br/>
      </w:r>
      <w:r>
        <w:t xml:space="preserve">A Reflection on the Police Officer in Tanzania Dar es Salaam</w:t>
      </w:r>
    </w:p>
    <w:p>
      <w:pPr>
        <w:pStyle w:val="FirstParagraph"/>
      </w:pPr>
      <w:r>
        <w:rPr>
          <w:bCs/>
          <w:b/>
        </w:rPr>
        <w:t xml:space="preserve">Date:</w:t>
      </w:r>
      <w:r>
        <w:t xml:space="preserve"> </w:t>
      </w:r>
      <w:r>
        <w:t xml:space="preserve">October 26, 2023</w:t>
      </w:r>
      <w:r>
        <w:br/>
      </w:r>
      <w:r>
        <w:rPr>
          <w:bCs/>
          <w:b/>
        </w:rPr>
        <w:t xml:space="preserve">Subject:</w:t>
      </w:r>
      <w:r>
        <w:t xml:space="preserve">Sociological and Operational Reflections on Law Enforcement in a Mega-City</w:t>
      </w:r>
    </w:p>
    <w:p>
      <w:pPr>
        <w:pStyle w:val="BodyText"/>
      </w:pPr>
      <w:r>
        <w:t xml:space="preserve">"In the heart of Dar es Salaam, where the Indian Ocean meets the bustling streets, the Police Officer stands not just as an enforcer of law, but as a symbol of stability amidst rapid urbanization."</w:t>
      </w:r>
    </w:p>
    <w:bookmarkStart w:id="20" w:name="Xa920c9d869674f9ca0bb645de3b22ad5d64c5ae"/>
    <w:p>
      <w:pPr>
        <w:pStyle w:val="Heading2"/>
      </w:pPr>
      <w:r>
        <w:t xml:space="preserve">Introduction: The Context of Dar es Salaam</w:t>
      </w:r>
    </w:p>
    <w:p>
      <w:pPr>
        <w:pStyle w:val="FirstParagraph"/>
      </w:pPr>
      <w:r>
        <w:t xml:space="preserve">To understand the significance of a</w:t>
      </w:r>
      <w:r>
        <w:t xml:space="preserve"> </w:t>
      </w:r>
      <w:r>
        <w:rPr>
          <w:bCs/>
          <w:b/>
        </w:rPr>
        <w:t xml:space="preserve">Police Officer</w:t>
      </w:r>
      <w:r>
        <w:t xml:space="preserve">, one must first grasp the complex tapestry that is Tanzania Dar es Salaam. As the economic capital and largest city in Tanzania, Dar es Salaam is a metropolis defined by its vibrant energy, dense population, and rapid infrastructural growth. It serves as the primary port for East Africa, driving commerce across nations. However, this status comes with profound challenges: overcrowding in informal settlements like Kariakoo and Ilala, rising traffic congestion on narrow arterial roads such as Uhuru Highway and Morogoro Road, and the persistent specter of street crime.</w:t>
      </w:r>
    </w:p>
    <w:p>
      <w:pPr>
        <w:pStyle w:val="BodyText"/>
      </w:pPr>
      <w:r>
        <w:t xml:space="preserve">In this dynamic environment, the role of law enforcement transcends traditional policing. It becomes a critical instrument for maintaining social cohesion. This reflection paper explores the multifaceted role of the Police Officer within Tanzania Dar es Salaam, examining their historical responsibilities, contemporary challenges, and evolving relationship with the community.</w:t>
      </w:r>
    </w:p>
    <w:bookmarkEnd w:id="20"/>
    <w:bookmarkStart w:id="21" w:name="X8268ded6cca4896f9d3bbf02078f80f49e71c2d"/>
    <w:p>
      <w:pPr>
        <w:pStyle w:val="Heading2"/>
      </w:pPr>
      <w:r>
        <w:t xml:space="preserve">The Historical Legacy and Modern Expectations</w:t>
      </w:r>
    </w:p>
    <w:p>
      <w:pPr>
        <w:pStyle w:val="FirstParagraph"/>
      </w:pPr>
      <w:r>
        <w:t xml:space="preserve">Tanzania’s police force operates under a framework deeply influenced by its colonial history post-independence. Unlike many other African nations that sought to rapidly dismantle colonial structures, Tanzania’s early leadership integrated existing institutions into the new nation-building project. For decades, the</w:t>
      </w:r>
      <w:r>
        <w:t xml:space="preserve"> </w:t>
      </w:r>
      <w:r>
        <w:rPr>
          <w:bCs/>
          <w:b/>
        </w:rPr>
        <w:t xml:space="preserve">Police Officer</w:t>
      </w:r>
      <w:r>
        <w:t xml:space="preserve"> </w:t>
      </w:r>
      <w:r>
        <w:t xml:space="preserve">was viewed with a mixture of respect and fear—often seen as an arm of state power rather than a servant of the community.</w:t>
      </w:r>
    </w:p>
    <w:p>
      <w:pPr>
        <w:pStyle w:val="BodyText"/>
      </w:pPr>
      <w:r>
        <w:t xml:space="preserve">In Dar es Salaam specifically, this legacy is palpable. Older generations remember police forces that were heavily militarized in approach. However, the modern era demands a paradigm shift. Today, citizens expect Police Officers to be community-oriented guardians who protect human rights while ensuring public order. The transition from a punitive model to a service-oriented model is ongoing but visibly accelerating in Tanzania Dar es Salaam.</w:t>
      </w:r>
    </w:p>
    <w:bookmarkEnd w:id="21"/>
    <w:bookmarkStart w:id="22" w:name="Xb66f7cf012b9a67c82713b96f55ae921b8fba03"/>
    <w:p>
      <w:pPr>
        <w:pStyle w:val="Heading2"/>
      </w:pPr>
      <w:r>
        <w:t xml:space="preserve">The Daily Reality: Challenges of Policing in the Mega-City</w:t>
      </w:r>
    </w:p>
    <w:p>
      <w:pPr>
        <w:pStyle w:val="FirstParagraph"/>
      </w:pPr>
      <w:r>
        <w:t xml:space="preserve">Policing in Tanzania Dar es Salaam is exceptionally demanding due to several factors:</w:t>
      </w:r>
    </w:p>
    <w:p>
      <w:pPr>
        <w:numPr>
          <w:ilvl w:val="0"/>
          <w:numId w:val="1001"/>
        </w:numPr>
        <w:pStyle w:val="Compact"/>
      </w:pPr>
      <w:r>
        <w:rPr>
          <w:bCs/>
          <w:b/>
        </w:rPr>
        <w:t xml:space="preserve">Density and Anonymity:</w:t>
      </w:r>
      <w:r>
        <w:t xml:space="preserve"> </w:t>
      </w:r>
      <w:r>
        <w:t xml:space="preserve">With a population exceeding four million, anonymity breeds crime. Police Officers often face the daunting task of managing thousands of citizens with limited resources.</w:t>
      </w:r>
    </w:p>
    <w:p>
      <w:pPr>
        <w:numPr>
          <w:ilvl w:val="0"/>
          <w:numId w:val="1001"/>
        </w:numPr>
        <w:pStyle w:val="Compact"/>
      </w:pPr>
      <w:r>
        <w:rPr>
          <w:bCs/>
          <w:b/>
        </w:rPr>
        <w:t xml:space="preserve">Traffic Management:</w:t>
      </w:r>
      <w:r>
        <w:t xml:space="preserve">A significant portion of police duties in Dar es Salaam involves traffic control rather than violent crime. The chaotic nature of matatu (minibus) systems and informal transport requires constant intervention by Police Officers to prevent accidents and congestion.</w:t>
      </w:r>
    </w:p>
    <w:p>
      <w:pPr>
        <w:numPr>
          <w:ilvl w:val="0"/>
          <w:numId w:val="1001"/>
        </w:numPr>
        <w:pStyle w:val="Compact"/>
      </w:pPr>
      <w:r>
        <w:rPr>
          <w:bCs/>
          <w:b/>
        </w:rPr>
        <w:t xml:space="preserve">Resource Constraints:</w:t>
      </w:r>
      <w:r>
        <w:t xml:space="preserve"> </w:t>
      </w:r>
      <w:r>
        <w:t xml:space="preserve">While improvements have been made, many stations still suffer from logistical limitations. Fewer officers on the street compared to global standards mean that response times can be slow, impacting public trust.</w:t>
      </w:r>
    </w:p>
    <w:p>
      <w:pPr>
        <w:pStyle w:val="FirstParagraph"/>
      </w:pPr>
      <w:r>
        <w:t xml:space="preserve">This resource gap creates tension. Citizens expect immediate resolution to problems such as petty theft or neighborhood disputes, while officers are stretched thin responding to major incidents and bureaucratic duties. Understanding this dichotomy is crucial for anyone analyzing the efficacy of law enforcement in Tanzania Dar es Salaam.</w:t>
      </w:r>
    </w:p>
    <w:bookmarkEnd w:id="22"/>
    <w:bookmarkStart w:id="23" w:name="community-relations-bridging-the-gap"/>
    <w:p>
      <w:pPr>
        <w:pStyle w:val="Heading2"/>
      </w:pPr>
      <w:r>
        <w:t xml:space="preserve">Community Relations: Bridging the Gap</w:t>
      </w:r>
    </w:p>
    <w:p>
      <w:pPr>
        <w:pStyle w:val="FirstParagraph"/>
      </w:pPr>
      <w:r>
        <w:t xml:space="preserve">The most critical aspect of contemporary policing reflection is community engagement. In recent years, initiatives under the leadership of various Commissioners have aimed to humanize the Police Officer image in Tanzania Dar es Salaam. Concepts like "Neighborhood Policing" have been introduced, encouraging officers to engage directly with local leaders (Vijiji na Vijana programs).</w:t>
      </w:r>
    </w:p>
    <w:p>
      <w:pPr>
        <w:pStyle w:val="BodyText"/>
      </w:pPr>
      <w:r>
        <w:t xml:space="preserve">I reflect that this approach is essential because crime in dense urban areas thrives on isolation and distrust. When a Police Officer builds relationships with residents in areas like Mikocheni or Tandika, information flows more freely, leading to better intelligence gathering and prevention of crime. However, historical incidents of brutality have left scars on public perception. Rebuilding trust requires consistency—a single officer acting poorly can damage the reputation of thousands who serve diligently.</w:t>
      </w:r>
    </w:p>
    <w:bookmarkEnd w:id="23"/>
    <w:bookmarkStart w:id="24" w:name="the-digital-frontier"/>
    <w:p>
      <w:pPr>
        <w:pStyle w:val="Heading2"/>
      </w:pPr>
      <w:r>
        <w:t xml:space="preserve">The Digital Frontier</w:t>
      </w:r>
    </w:p>
    <w:p>
      <w:pPr>
        <w:pStyle w:val="FirstParagraph"/>
      </w:pPr>
      <w:r>
        <w:t xml:space="preserve">Tanzania Dar es Salaam is increasingly becoming a tech-savvy hub. The integration of technology into policing is a reflection paper point I find particularly forward-thinking. From digital record-keeping to the use of surveillance cameras in key intersections and public spaces, technology is reshaping the Police Officer’s toolkit.</w:t>
      </w:r>
    </w:p>
    <w:p>
      <w:pPr>
        <w:pStyle w:val="BodyText"/>
      </w:pPr>
      <w:r>
        <w:t xml:space="preserve">This modernization helps address transparency issues. Data-driven policing allows for better deployment of resources in high-crime zones within Dar es Salaam. Yet, it raises questions about privacy and oversight—a balance that Tanzanian law enforcement must navigate carefully to maintain legitimacy.</w:t>
      </w:r>
    </w:p>
    <w:bookmarkEnd w:id="24"/>
    <w:bookmarkStart w:id="25" w:name="X8b001f17a1de42063c736d65d93b436494e561f"/>
    <w:p>
      <w:pPr>
        <w:pStyle w:val="Heading2"/>
      </w:pPr>
      <w:r>
        <w:t xml:space="preserve">Conclusion: Toward a Professionalized Future</w:t>
      </w:r>
    </w:p>
    <w:p>
      <w:pPr>
        <w:pStyle w:val="FirstParagraph"/>
      </w:pPr>
      <w:r>
        <w:t xml:space="preserve">In conclusion, the reflection on the Police Officer in Tanzania Dar es Salaam reveals a profession in transition. The role is no longer confined to arresting offenders but encompasses mediation, traffic engineering, community diplomacy, and technological adaptation.</w:t>
      </w:r>
    </w:p>
    <w:p>
      <w:pPr>
        <w:pStyle w:val="BodyText"/>
      </w:pPr>
      <w:r>
        <w:t xml:space="preserve">The city of Tanzania Dar es Salaam stands at a crossroads. Its growth as an economic powerhouse requires robust security infrastructure. For the Police Officer to fulfill this potential effectively, continued investment in training is essential—not just in tactical skills but also in human rights, conflict resolution, and emotional intelligence.</w:t>
      </w:r>
    </w:p>
    <w:p>
      <w:pPr>
        <w:pStyle w:val="BodyText"/>
      </w:pPr>
      <w:r>
        <w:t xml:space="preserve">Ultimately, the effectiveness of law enforcement cannot be measured solely by arrest statistics. It must be judged by how safe citizens feel walking through the markets of Kariakoo at night or riding a matatu to Mwananyamala. As Tanzania Dar es Salaam continues to evolve, so too must its Police Officer—becoming more professional, more accountable, and ultimately, closer to the people they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Police Officer in Tanzania Dar es Salaam</dc:title>
  <dc:creator/>
  <dc:language>en</dc:language>
  <cp:keywords/>
  <dcterms:created xsi:type="dcterms:W3CDTF">2026-07-29T20:35:24Z</dcterms:created>
  <dcterms:modified xsi:type="dcterms:W3CDTF">2026-07-29T20:35:24Z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