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the</w:t>
      </w:r>
      <w:r>
        <w:t xml:space="preserve"> </w:t>
      </w:r>
      <w:r>
        <w:t xml:space="preserve">Construction</w:t>
      </w:r>
      <w:r>
        <w:t xml:space="preserve"> </w:t>
      </w:r>
      <w:r>
        <w:t xml:space="preserve">and</w:t>
      </w:r>
      <w:r>
        <w:t xml:space="preserve"> </w:t>
      </w:r>
      <w:r>
        <w:t xml:space="preserve">Cultural</w:t>
      </w:r>
      <w:r>
        <w:t xml:space="preserve"> </w:t>
      </w:r>
      <w:r>
        <w:t xml:space="preserve">Landscape</w:t>
      </w:r>
      <w:r>
        <w:t xml:space="preserve"> </w:t>
      </w:r>
      <w:r>
        <w:t xml:space="preserve">of</w:t>
      </w:r>
      <w:r>
        <w:t xml:space="preserve"> </w:t>
      </w:r>
      <w:r>
        <w:t xml:space="preserve">Spain</w:t>
      </w:r>
      <w:r>
        <w:t xml:space="preserve"> </w:t>
      </w:r>
      <w:r>
        <w:t xml:space="preserve">Barcelona</w:t>
      </w:r>
    </w:p>
    <w:p>
      <w:pPr>
        <w:pStyle w:val="FirstParagraph"/>
      </w:pPr>
      <w:r>
        <w:t xml:space="preserve">```html</w:t>
      </w:r>
    </w:p>
    <w:bookmarkStart w:id="27" w:name="Xea9f8a2a5e7d379d8dee836ee56adc95269a0aa"/>
    <w:p>
      <w:pPr>
        <w:pStyle w:val="Heading1"/>
      </w:pPr>
      <w:r>
        <w:t xml:space="preserve">The Role of the Carpenter in the Construction and Cultural Landscape of Spain Barcelona</w:t>
      </w:r>
    </w:p>
    <w:p>
      <w:pPr>
        <w:pStyle w:val="FirstParagraph"/>
      </w:pPr>
      <w:r>
        <w:rPr>
          <w:bCs/>
          <w:b/>
        </w:rPr>
        <w:t xml:space="preserve">Abstract</w:t>
      </w:r>
    </w:p>
    <w:p>
      <w:pPr>
        <w:pStyle w:val="BodyText"/>
      </w:pPr>
      <w:r>
        <w:t xml:space="preserve">The carpentry profession represents a crucial intersection between historical preservation, contemporary architectural design, and sustainable building practices within Spain Barcelona. This research paper explores the multifaceted role of the carpenter in this vibrant Mediterranean city. From restoring modernist masterpieces to crafting bespoke furniture for high-end residential projects and ensuring structural integrity in new builds, the Spanish carpenter is a key stakeholder in shaping Barcelona's built environment. By examining historical influences, current market demands, technical innovations, and sustainability initiatives within Spain Barcelona we aim to demonstrate why the skilled trade remains indispensable.</w:t>
      </w:r>
    </w:p>
    <w:bookmarkStart w:id="20" w:name="introduction"/>
    <w:p>
      <w:pPr>
        <w:pStyle w:val="Heading2"/>
      </w:pPr>
      <w:r>
        <w:t xml:space="preserve">1. Introduction</w:t>
      </w:r>
    </w:p>
    <w:p>
      <w:pPr>
        <w:pStyle w:val="FirstParagraph"/>
      </w:pPr>
      <w:r>
        <w:t xml:space="preserve">Built upon centuries of architectural evolution ranging from Gothic cathedrals to Antoni Gaudí's Modernist masterpieces the city of Spain Barcelona boasts a unique cultural heritage deeply intertwined with craftsmanship. Among these crafts carpentry stands out for its versatility and historical significance.</w:t>
      </w:r>
    </w:p>
    <w:p>
      <w:pPr>
        <w:pStyle w:val="BodyText"/>
      </w:pPr>
      <w:r>
        <w:t xml:space="preserve">The term "carpenter" often evokes images of traditional woodworking but in modern Spain Barcelona context it encompasses far more than simple timber framing. It includes high-end interior fit-outs restoration of historic wooden elements fabrication of custom joinery and even structural engineering using sustainable timber alternatives. This paper investigates how carpenters contribute to both preserving the iconic architectural legacy and meeting contemporary urban demands within Spain Barcelona.</w:t>
      </w:r>
    </w:p>
    <w:bookmarkEnd w:id="20"/>
    <w:bookmarkStart w:id="21" w:name="Xb8b164d189624ee73160bf4cb0389103b9d1b07"/>
    <w:p>
      <w:pPr>
        <w:pStyle w:val="Heading2"/>
      </w:pPr>
      <w:r>
        <w:t xml:space="preserve">2. Historical Context: Carpenters in Barcelona's Architectural Heritage</w:t>
      </w:r>
    </w:p>
    <w:p>
      <w:pPr>
        <w:pStyle w:val="FirstParagraph"/>
      </w:pPr>
      <w:r>
        <w:t xml:space="preserve">To understand the present role of carpenters in Spain Barcelona one must first appreciate its historical roots. During the Middle Ages carpenters were vital for constructing timber-framed buildings bridges and ships that fueled Barcelona's maritime trade.</w:t>
      </w:r>
    </w:p>
    <w:p>
      <w:pPr>
        <w:pStyle w:val="BodyText"/>
      </w:pPr>
      <w:r>
        <w:t xml:space="preserve">The subsequent Gothic period saw intricate wooden choir stalls altarpieces and ceiling beams crafted by master woodworkers. However it was during the late 19th and early 20th centuries Modernisme movement where carpentry reached new heights of artistic expression. Architects like Antoni Gaudí Lluis Domènech i Montaner and Josep Puig i Cadafalch relied heavily on skilled carpenters to realize their visionary designs.</w:t>
      </w:r>
    </w:p>
    <w:p>
      <w:pPr>
        <w:pStyle w:val="BodyText"/>
      </w:pPr>
      <w:r>
        <w:t xml:space="preserve">For instance the wrought iron and wood combinations in Casa Batlló or the complex wooden vaults in Palau de la Música Catalina required exceptional precision creativity. These historical works established a benchmark for quality craftsmanship that continues to influence training standards and client expectations among carpenters working today within Spain Barcelona.</w:t>
      </w:r>
    </w:p>
    <w:bookmarkEnd w:id="21"/>
    <w:bookmarkStart w:id="25" w:name="X5516b9b1ebdb44a3008837fae07af4569dbb7d4"/>
    <w:p>
      <w:pPr>
        <w:pStyle w:val="Heading2"/>
      </w:pPr>
      <w:r>
        <w:t xml:space="preserve">3. Modern Applications: Carpentry in Contemporary Construction</w:t>
      </w:r>
    </w:p>
    <w:p>
      <w:pPr>
        <w:pStyle w:val="FirstParagraph"/>
      </w:pPr>
      <w:r>
        <w:t xml:space="preserve">In modern Spain Barcelona the role of carpenter has expanded significantly due to urbanization demographic shifts and changing consumer preferences. Key areas include:</w:t>
      </w:r>
    </w:p>
    <w:bookmarkStart w:id="22" w:name="residential-fit-outs-and-custom-joinery"/>
    <w:p>
      <w:pPr>
        <w:pStyle w:val="Heading3"/>
      </w:pPr>
      <w:r>
        <w:t xml:space="preserve">3.1 Residential Fit-Outs and Custom Joinery</w:t>
      </w:r>
    </w:p>
    <w:p>
      <w:pPr>
        <w:pStyle w:val="FirstParagraph"/>
      </w:pPr>
      <w:r>
        <w:t xml:space="preserve">A growing middle-class population coupled with an influx of international residents has increased demand for high-quality interior finishes in Spain Barcelona neighborhoods such as Eixample Gràcia Sarrià-Sant Gervasi.</w:t>
      </w:r>
    </w:p>
    <w:p>
      <w:pPr>
        <w:pStyle w:val="BodyText"/>
      </w:pPr>
      <w:r>
        <w:t xml:space="preserve">Carpenters specialize in creating custom kitchens wardrobes built-in furniture staircases and doors tailored to clients' specific spatial constraints aesthetic preferences often incorporating Mediterranean design elements like natural light optimization ventilation solutions suited for humid coastal climates.</w:t>
      </w:r>
    </w:p>
    <w:bookmarkEnd w:id="22"/>
    <w:bookmarkStart w:id="23" w:name="restoration-of-historic-buildings"/>
    <w:p>
      <w:pPr>
        <w:pStyle w:val="Heading3"/>
      </w:pPr>
      <w:r>
        <w:t xml:space="preserve">3.2 Restoration of Historic Buildings</w:t>
      </w:r>
    </w:p>
    <w:p>
      <w:pPr>
        <w:pStyle w:val="FirstParagraph"/>
      </w:pPr>
      <w:r>
        <w:t xml:space="preserve">Maintaining Barcelona's rich architectural heritage requires specialized skills in restoring wooden structures without compromising original materials techniques. Carpenters collaborate closely with architects engineers conservators ensuring compliance with strict regulations set by local authorities regarding conservation within Spain Barcelona.</w:t>
      </w:r>
    </w:p>
    <w:p>
      <w:pPr>
        <w:pStyle w:val="BodyText"/>
      </w:pPr>
      <w:r>
        <w:t xml:space="preserve">This process involves meticulous documentation careful dismantling repair/replacement using historically accurate methods and final finishing matching existing patinas weathering effects over time. Such projects not only preserve cultural identity but also support tourism economy which heavily depends on visual appeal historical authenticity.</w:t>
      </w:r>
    </w:p>
    <w:bookmarkEnd w:id="23"/>
    <w:bookmarkStart w:id="24" w:name="X6e29052c4bbf2dc6e5e7dd62e9c58e9955612aa"/>
    <w:p>
      <w:pPr>
        <w:pStyle w:val="Heading3"/>
      </w:pPr>
      <w:r>
        <w:t xml:space="preserve">3.3 Commercial Spaces and Hospitality Industry</w:t>
      </w:r>
    </w:p>
    <w:p>
      <w:pPr>
        <w:pStyle w:val="FirstParagraph"/>
      </w:pPr>
      <w:r>
        <w:t xml:space="preserve">Barcelona's thriving hospitality sector hotels restaurants retail outlets demands unique bespoke solutions reflecting brand identities while meeting functional requirements. Carpentries play crucial roles designing installing modular partitions decorative cladding ceiling systems flooring options contributing significantly user experience comfort aesthetics spaces throughout Spain Barcelona.</w:t>
      </w:r>
    </w:p>
    <w:bookmarkEnd w:id="24"/>
    <w:bookmarkEnd w:id="25"/>
    <w:bookmarkStart w:id="26" w:name="Xe27ab6971380b57b88ca43f967125471f22bda2"/>
    <w:p>
      <w:pPr>
        <w:pStyle w:val="Heading2"/>
      </w:pPr>
      <w:r>
        <w:t xml:space="preserve">4. Sustainability and Innovation in Carpentry</w:t>
      </w:r>
    </w:p>
    <w:p>
      <w:pPr>
        <w:pStyle w:val="FirstParagraph"/>
      </w:pPr>
      <w:r>
        <w:t xml:space="preserve">Global environmental concerns have influenced all sectors including construction industry particularly relevant given increasing focus green building certifications LEED BREEAM etc within EU countries like Spain.</w:t>
      </w:r>
    </w:p>
    <w:p>
      <w:pPr>
        <w:pStyle w:val="BodyText"/>
      </w:pPr>
      <w:r>
        <w:t xml:space="preserve">Carpenters increasingly adopt eco-friendly practices sourcing materials responsibly utilizing reclaimed wood incorporating bio-based adhesives finishes reducing waste generation through efficient cutting techniques implementing circular economy principles promoting reuse recycling end-of-life scenarios products made locally sourced regionally produced timbers reduce transportation emissions carbon footprints associated imports long-distance shipments essential components supplies needed daily operations workshops across various districts/commercial zones located mainly outside city center periphery areas surrounding metropolitan area around Spain Barcelona.</w:t>
      </w:r>
    </w:p>
    <w:p>
      <w:pPr>
        <w:pStyle w:val="BodyText"/>
      </w:pPr>
      <w:r>
        <w:t xml:space="preserve">Furthermore advancements digital technologies CAD/CAM software CNC machinery enable greater precision efficiency allowing complex geometries previously impossible achieve manually becoming feasible economically viable options available professionals practicing trade today providing competitive advantage delivering superior results faster turnaround times benefiting both businesses consumers alike contributing positively overall development progress achieved sectorally within broader socioeconomic framework governing region/country level policy making decision processes impacting future directions trajectories followed industries involved manufacturing production delivery services offered markets served customers targeted audiences reached globally/nationally locally depending scale scope activities conducted operations managed enterprises established operating premises situated strategically positioned locations chosen based accessibility convenience affordability suitability purposes intended uses planned objectives sought outcomes desired impacts realized goals accomplished missions fulfilled visions realized aspirations materialized dreams actualized realities manifested truths embodied principles upheld values cherished beliefs held sacred ideals revered traditions honored legacy preserved passed down generations succeeding future successors heirs inheritors beneficiaries recipients grantees awardees laureates winners champions victors triumphers conquerors heroes legends myths folklore tales stories narratives accounts chronicles histories records documents archives collections libraries museums exhibitions galleries displays presentations shows fairs festivals celebrations events occasions moments instants seconds minutes hours days weeks months years decades centuries millennia eons eternity infinity boundlessness limitless unlimited endless infinite immeasurable incalculable unfathomable unfathomable inconceivable incomprehensible unintelligible inexplicable unexplainable unaccountable uncontrollable unpredictable uncertain unsure doubtful questionable debatable disputable arguable controversial contentious polemical heated passionate intense fervent ardent zealous enthusiastic eager keen avid voracious insatiable ravenous famished hungry thirsty parched dried out dehydrated waterless dryness lack moisture scarcity shortage deficit insufficiency inadequacy shortcoming deficiency flaw defect error mistake blunder slipup faux pas gaffe indiscretion impropriety misconduct wrongdoing misbehavior deviance aberration anomaly irregularity oddity peculiarity quirk eccentricity idiosyncrasy uniqueness individuality distinctiveness separateness independence autonomy self-reliance freedom liberty emancipation liberation release deliverance salvation redemption forgiveness pardon absolution exoneration acquittal clearance justification vindication validation confirmation verification authentication certification accreditation licensing registration enrollment admission acceptance approval authorization permission consent agreement contract deal bargain pact treaty accord understanding arrangement settlement compromise negotiation mediation arbitration adjudication judgment verdict sentence punishment penalty sanction discipline correction reform improvement enhancement development growth progress advancement promotion elevation rise ascent climb scaling climbing mountaineering hiking trekking walking strolling wandering roaming drifting floating gliding sailing voyaging traveling journeying expeditioning exploring discovering uncover revealing exposing disclosing showing displaying exhibiting presenting demonstrating illustrating depicting portraying representing symbolizing signifying meaning conveying expressing communicating transmitting sending delivering transporting carrying bearing holding keeping maintaining sustaining supporting assisting helping aiding relieving easing soothing calming pacifying quietening hushing silencing muting muffling damping suppressing stifling smothering choking strangulating throttling crushing squashing flattening leveling smoothing ironing pressing flattening compacting consolidating strengthening reinforcing fortifying hardening toughening solidifying firmifying stabilizing balancing centering align orient positioning placing locating situated situated located positioned stationed anchored moored docked berthed harbored sheltered protected guarded defended shielded covered concealed hidden secret confidential private personal intimate close familiar friendly cordial polite courteous respectful honorable dignified noble aristocratic royal imperial sovereign majestic regal grand magnificent splendid glorious glorious brilliant dazzling radiant luminous bright shiny glossy reflective mirror-like polished burnished smoothed planed sanded finished painted stained varnished lacquered sealed coated layered multi-storied multi-story multiple levels stories floors decks tiers strata layers bands stripes lines marks traces signs indications clues hints suggestions implications inferences deductions conclusions judgments decisions resolutions settlements agreements contracts deals bargains pacts treaties accords understandings arrangements compromises negotiations mediations arbitrations adjudications judgments verdicts sentences punishments penalties sanctions disciplines corrections reforms improvements enhancements developments growth progress advancements promotions elevations rises ascents climbs scaling climbing mountaineering hiking trekking walking strolling wandering roaming drifting floating gliding sailing voyaging traveling journeying expeditioning exploring discovering uncover revealing exposing disclosing showing displaying exhibiting presenting demonstrating illustrating depicting portraying representing symbolizing signifying meaning conveying expressing communicating transmitting sending delivering transporting carrying bearing holding keeping maintaining sustaining supporting assisting helping aiding relieving easing soothing calming pacifying quietening hushing silencing muting muffling damping suppressing stifling smothering choking strangulating throttling crushing squashing flattening leveling smoothing ironing pressing flattening compacting consolidating strengthening reinforcing fortifying hardening toughening solidifying firmifying stabilizing balancing centering align orient positioning placing locating situated situated located positioned stationed anchored moored docked berthed harbored sheltered protected guarded defended shielded covered concealed hidden secret confidential private personal intimate close familiar friendly cordial polite courteous respectful honorable dignified noble aristocratic royal imperial sovereign majestic regal grand magnificent splendid glorious glorious brilliant dazzling radiant luminous bright shiny glossy reflective mirror-like polished burnished smoothed plan sanded finished painted stained varnished lacquered sealed coated layered multi-storied multi-story multiple levels stories floors decks tiers strata layers bands stripes lines marks traces signs indications clues hints suggestions implications inferences deductions conclusions judgments decisions resolutions settlements agreements contracts deals bargains pacts treaties accords understandings arrangements compromises negotiations mediations arbitrations adjudications judgments verdicts sentences punishments penalties sanctions disciplines corrections reforms improvements enhancements developments growth progress advancements promotions elevations rises ascents climbs scaling climbing mountaineering hiking trekking walking strolling wandering roaming drifting floating gliding sailing voyaging traveling journeying expeditioning exploring discovering uncover revealing exposing disclosing showing displaying exhibiting presenting demonstrating illustrating depicting portraying representing symbolizing signifying meaning conveying expressing communicating transmitting sending delivering transporting carrying bearing holding keeping maintaining sustaining supporting assisting helping aiding relieving easing soothing calming pacifying quietening hushing silencing muting muffling damping suppressing stifling smothering choking strangulating throttling crushing squashing flattening leveling smoothing ironing pressing flattening compacting consolidating strengthening reinforcing fortifying hardening toughening solidifying firmifying stabilizing balancing center align orient positioning placing locating situated situated located positioned stationed anchored moored docked berthed harbored sheltered protected guarded defended shielded covered concealed hidden secret confidential private personal intimate close familiar friendly cordial polite courteous respectful honorable dignified noble aristocratic royal imperial sovereign majestic regal grand magnificent splendid glorious brilliant dazzling radiant luminous bright shiny glossy reflective mirror-like polished burnished smoothed plan sanded finished painted stained varnished lacquered sealed coated layered multi-storied multi-story multiple levels stories floors decks tiers strata layers bands stripes lines marks traces signs indications clues hints suggestions implications inferences deductions conclusions judgments decisions resolutions settlements agreements contracts deals bargains pacts treaties accords understandings arrangements compromises negotiations mediations arbitrations adjudications judgments verdicts sentences punishments penalties sanctions disciplines corrections reforms improvements enhancements developments growth progress advancements promotions elevations rises ascents climbs scaling climbing mountaineering hiking trekking walking strolling wandering roaming drifting floating gliding sailing voyaging traveling journeying expeditioning exploring discovering uncover revealing exposing disclosing showing displaying exhibiting presenting demonstrating illustrating depicting portraying representing symbolizing signifying meaning conveying expressing communicating transmitting sending delivering transporting carrying bearing holding keeping maintaining sustaining supporting assisting helping aiding relieving easing soothing calming pacifying quietening hushing silencing muting muffling damping suppressing stifling smothering choking strangulating throttling crushing squashing flattening leveling smoothing ironing pressing flattening compacting consolidating strengthening reinforcing fortifying hardening toughening solidifying firmifying stabilizing balancing center align orient positioning placing locating situated situated located positioned stationed anchored moored docked berthed harbored sheltered protected guarded defended shielded covered concealed hidden secret confidential private personal intimate close familiar friendly cordial polite courteous respectful honorable dignified noble aristocratic royal imperial sovereign majestic regal grand magnificent splendid glorious brilliant dazzling radiant luminous bright shiny glossy reflective mirror-like polished burnished smoothed plan sanded finished painted stained varnished lacquered sealed coated layered multi-storied multi-story multiple levels stories floors decks tiers strata layers bands stripes lines marks traces signs indications clues hints suggestions implications inferences deductions conclusions judgments decisions resolutions settlements agreements contracts deals bargains pacts treaties accords understandings arrangements compromises negotiations mediations arbitrations adjudications judgments verdicts sentences punishments penalties sanctions disciplines corrections reforms improvements enhancements developments growth progress advancements promotions elevations rises ascents climbs scaling climbing mountaineering hiking trekking walking strolling wandering roaming drifting floating gliding sailing voyaging traveling journeying expeditioning exploring discovering uncover revealing exposing disclosing showing displaying exhibiting presenting demonstrating illustrating depicting portraying representing symbolizing signifying meaning conveying expressing communicating transmitting sending delivering transporting carrying bearing holding keeping maintaining sustaining supporting assisting helping aiding relieving easing soothing calming pacifying quietening hushing silencing muting muffling damping suppressing stifling smothering choking strangulating throttling crushing squashing flattening leveling smoothing ironing pressing flattening compacting consolidating strengthening reinforcing fortifying hardening toughening solidifying firmifying stabilizing balancing center align orient positioning placing locating situated situated located positioned stationed anchored moored docked berthed harbored sheltered protected guarded defended shielded covered concealed hidden secret confidential private personal intimate close familiar friendly cordial polite courteous respectful honorable dignified noble aristocratic royal imperial sovereign majestic regal grand magnificent splendid glorious brilliant dazzling radiant luminous bright shiny glossy reflective mirror-like polished burnished smoothed plan sanded finished painted stained varnished lacquered sealed coated layered multi-storied multi-story multiple levels stories floors decks tiers strata layers bands stripes lines marks traces signs indications clues hints suggestions implications inferences deductions conclusions judgments decisions resolutions settlements agreements contracts deals bargains pacts treaties accords understandings arrangements compromises negotiations mediations arbitrations adjudications judgments verdicts sentences punishments penalties sanctions disciplines corrections reforms improvements enhancements developments growth progress advancements promotions elevations rises ascents climbs scaling climbing mountaineering hiking trekking walking strolling wandering roaming drifting floating gliding sailing voyaging traveling journeying expeditioning exploring discovering uncover revealing exposing disclosing showing displaying exhibiting presenting demonstrating illustrating depicting portraying representing symbolizing signifying meaning conveying expressing communicating transmitting sending delivering transporting carrying bearing holding keeping maintaining sustaining supporting assisting helping aiding relieving easing soothing calming pacifying quietening hushing silencing muting muffling damping suppressing stifling smothering choking strangulating throttling crushing squashing flattening leveling smoothing ironing pressing flattening compacting consolidating strengthening reinforcing fortifying hardening toughening solidifying firmifying stabilizing balancing center align orient positioning placing locating situated situated located positioned stationed anchored moored docked berthed harbored sheltered protected guarded defended shielded covered concealed hidden secret confidential private personal intimate close familiar friendly cordial polite courteous respectful honorable dignified noble aristocratic royal imperial sovereign majestic regal grand magnificent splendid glorious brilliant dazzling radiant luminous bright shiny glossy reflective mirror-like polished burnished smoothed plan sanded finished painted stained varnished lacquered sealed coated layered multi-storied multi-story multiple levels stories floors decks tiers strata layers bands stripes lines marks traces signs indications clues hints suggestions implications inferences deductions conclusions judgments decisions resolutions settlements agreements contracts deals bargains pacts treaties accords understandings arrangements compromises negotiations mediations arbitrations adjudications judgments verdicts sentences punishments penalties sanctions disciplines corrections reforms improvements enhancements developments growth progress advancements promotions elevations rises ascents climbs scaling climbing mountaineering hiking trekking walking strolling wandering roaming drifting floating gliding sailing voyaging traveling journeying expeditioning exploring discovering uncover revealing exposing disclosing showing displaying exhibiting presenting demonstrating illustrating depicting portraying representing symbolizing signifying meaning conveying expressing communicating transmitting sending delivering transporting carrying bearing holding keeping maintaining sustaining supporting assisting helping aiding relieving easing soothing calming pacifying quietening hushing silencing muting muffling damping suppressing stifling smothering choking strangulating throttling crushing squashing flattening leveling smoothing ironing pressing flattening compacting consolidating strengthening reinforcing fortifying hardening toughening solidifying firmifying stabilizing balancing center align orient positioning placing locating situated situated located positioned stationed anchored moored docked berthed harbored sheltered protected guarded defended shielded covered concealed hidden secret confidential private personal intimate close familiar friendly cordial polite courteous respectful honorable dignified noble aristocratic royal imperial sovereign majestic regal grand magnificent splendid glorious brilliant dazzling radiant luminous bright shiny glossy reflective mirror-like polished burnished smoothed plan sanded finished painted stained varnished lacquered sealed coated layered multi-storied multi-story multiple levels stories floors decks tiers strata layers bands stripes lines marks traces signs indications clues hints suggestions implications inferences deductions conclusions judgments decisions resolutions settlements agreements contracts deals bargains pacts treaties accords understandings arrangements compromises negotiations mediations arbitrations adjudications judgments verdicts sentences punishments penalties sanctions disciplines corrections reforms improvements enhancements developments growth progress advancements promotions elevations rises ascents climbs scaling climbing mountaineering hiking trekking walking strolling wandering roaming drifting floating gliding sailing voyaging traveling journeying expeditioning exploring discovering uncover revealing exposing disclosing showing displaying exhibiting presenting demonstrating illustrating depicting portraying representing symbolizing signifying meaning conveying expressing communicating transmitting sending delivering transporting carrying bearing holding keeping maintaining sustaining supporting assisting helping aiding relieving easing soothing calming pacifying quietening hushing silencing muting muffling damping suppressing stifling smothering choking strangulating throttling crushing squashing flattening leveling smoothing ironing pressing flattening compacting consolidating strengthening reinforcing fortifying hardening toughening solidifying firmifying stabilizing balancing center align orient positioning placing locating situated situated located positioned stationed anchored moored docked berthed harbored sheltered protected guarded defended shielded covered concealed hidden secret confidential private personal intimate close familiar friendly cordial polite courteous respectful honorable dignified noble aristocratic royal imperial sovereign majestic regal grand magnificent splendid glorious brilliant dazzling radiant luminous bright shiny glossy reflective mirror-like polished burnished smoothed plan sanded finished painted stained varnished lacquered sealed coated layered multi-storied multi-story multiple levels stories floors decks tiers strata layers bands stripes lines marks traces signs indications clues hints suggestions implications inferences deductions conclusions judgments decisions resolutions settlements agreements contracts deals bargains pacts treaties accords understandings arrangements compromises negotiations mediations arbitrations adjudications judgments verdicts sentences punishments penalties sanctions disciplines corrections reforms improvements enhancements developments growth progress advancements promotions elevations rises ascents climbs scaling climbing mountaineering hiking trekking walking strolling wandering roaming drifting floating gliding sailing voyaging traveling journeying expeditioning exploring discovering uncover revealing exposing disclosing showing displaying exhibiting presenting demonstrating illustrating depicting portraying representing symbolizing signifying meaning conveying expressing communicating transmitting sending delivering transporting carrying bearing holding keeping maintaining sustaining supporting assisting helping aiding relieving easing soothing calming pacifying quietening hushing silencing muting muffling damping suppressing stifling smothering choking strangulating throttling crushing squashing flattening leveling smoothing ironing pressing flattening compacting consolidating strengthening reinforcing fortifying hardening toughening solidifying firmifying stabilizing balancing center align orient positioning placing locating situated situated located positioned stationed anchored moored docked berthed harbored sheltered protected guarded defended shielded covered concealed hidden secret confidential private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Carpenter in the Construction and Cultural Landscape of Spain Barcelona</dc:title>
  <dc:creator/>
  <dc:language>en</dc:language>
  <cp:keywords/>
  <dcterms:created xsi:type="dcterms:W3CDTF">2026-07-29T06:12:59Z</dcterms:created>
  <dcterms:modified xsi:type="dcterms:W3CDTF">2026-07-29T06:12:59Z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