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p>
      <w:pPr>
        <w:pStyle w:val="FirstParagraph"/>
      </w:pPr>
      <w:r>
        <w:t xml:space="preserve">```html</w:t>
      </w:r>
    </w:p>
    <w:bookmarkStart w:id="20" w:name="Xb1f70684d77affd53c915e37c63a40c2c77446c"/>
    <w:p>
      <w:pPr>
        <w:pStyle w:val="Heading1"/>
      </w:pPr>
      <w:r>
        <w:t xml:space="preserve">The Role and Evolution of the Petroleum Engineer in Saudi Arabia: A Focus on Jeddah</w:t>
      </w:r>
    </w:p>
    <w:p>
      <w:pPr>
        <w:pStyle w:val="FirstParagraph"/>
      </w:pPr>
      <w:r>
        <w:t xml:space="preserve">Research Paper</w:t>
      </w:r>
      <w:r>
        <w:br/>
      </w:r>
      <w:r>
        <w:t xml:space="preserve">Prepared for Academic Review in Saudi Arabia, Jeddah</w:t>
      </w:r>
      <w:r>
        <w:br/>
      </w:r>
      <w:r>
        <w:t xml:space="preserve">[Current Date]</w:t>
      </w:r>
    </w:p>
    <w:p>
      <w:pPr>
        <w:pStyle w:val="BodyText"/>
      </w:pPr>
      <w:r>
        <w:rPr>
          <w:bCs/>
          <w:b/>
        </w:rPr>
        <w:t xml:space="preserve">Abstract:</w:t>
      </w:r>
      <w:r>
        <w:br/>
      </w:r>
      <w:r>
        <w:t xml:space="preserve">This research paper explores the critical role of Petroleum Engineers within the Kingdom of Saudi Arabia's dynamic energy sector, with a specific focus on developing urban centers like Jeddah. As Saudi Arabia strives toward Vision 2030, diversifying its economy while maintaining robust hydrocarbon production remains paramount. This study examines how specialized engineering expertise contributes to operational efficiency and sustainability in both upstream (exploration/production) and downstream (refining/petrochemicals) sectors. Furthermore, we discuss Jeddah’s emergence as a vital hub for petrochemical industries, highlighting its strategic importance through the Jeddah Islamic Port infrastructure. The paper also addresses current challenges faced by petroleum engineers—including digital transformation adoption—while outlining future career opportunities tied to emerging technologies like AI integration and renewable energy transition efforts across Saudi Arabia.</w:t>
      </w:r>
    </w:p>
    <w:p>
      <w:pPr>
        <w:pStyle w:val="BodyText"/>
      </w:pPr>
      <w:r>
        <w:rPr>
          <w:bCs/>
          <w:b/>
        </w:rPr>
        <w:t xml:space="preserve">I. Introduction</w:t>
      </w:r>
    </w:p>
    <w:p>
      <w:pPr>
        <w:pStyle w:val="BodyText"/>
      </w:pPr>
      <w:r>
        <w:t xml:space="preserve">The Kingdom of Saudi Arabia (KSA) stands at the forefront of global energy markets due largely to its vast reserves and advanced technological capabilities in oil &amp; gas operations. Central to this success are Petroleum Engineers—professionals tasked with optimizing extraction processes, enhancing recovery rates from existing reservoirs, developing new fields sustainably yet efficiently without compromising environmental standards or economic viability goals established under national visions such as Vision 2030 aimed at reducing dependence solely on crude exports toward diversified industrial sectors including petrochemicals which heavily utilize refined products derived directly from traditional fossil fuels processed locally before exportation overseas globally via ports located near major cities like Jeddah situated along Red Sea coastlines providing direct access routes connecting Asia Africa Europe making logistics extremely efficient compared inland alternatives requiring longer transit times higher costs associated transportation logistics.</w:t>
      </w:r>
    </w:p>
    <w:p>
      <w:pPr>
        <w:pStyle w:val="BodyText"/>
      </w:pPr>
      <w:r>
        <w:t xml:space="preserve">Jeddah, being one of KSA’s largest commercial centers alongside Riyadh represents an ideal setting where theoretical knowledge translates into practical applications benefiting local economies nationally internationally simultaneously fostering innovation among younger generations aspiring careers within technical disciplines related closely allied fields encompassing chemical materials sciences environmental management policies guiding sustainable practices implemented throughout entire supply chains spanning from initial exploration stages final delivery stages ensuring maximum value creation achieved responsibly ethically aligned with international benchmarks set forth by organizations like API SPE GOST ISO standards governing safety protocols quality assurance measures enforced rigorously across all levels of organizational hierarchy within corporate structures operating within these respective industries.</w:t>
      </w:r>
    </w:p>
    <w:p>
      <w:pPr>
        <w:pStyle w:val="BodyText"/>
      </w:pPr>
      <w:r>
        <w:rPr>
          <w:bCs/>
          <w:b/>
        </w:rPr>
        <w:t xml:space="preserve">II. The Core Responsibilities of a Petroleum Engineer in Saudi Arabia</w:t>
      </w:r>
    </w:p>
    <w:p>
      <w:pPr>
        <w:numPr>
          <w:ilvl w:val="0"/>
          <w:numId w:val="1001"/>
        </w:numPr>
        <w:pStyle w:val="Compact"/>
      </w:pPr>
      <w:r>
        <w:rPr>
          <w:iCs/>
          <w:i/>
        </w:rPr>
        <w:t xml:space="preserve">Feld Development Planning:</w:t>
      </w:r>
      <w:r>
        <w:t xml:space="preserve">Petroleum Engineers design strategies for extracting oil/gas resources effectively maximizing yield minimizing waste generated during operation phases ensuring compliance with regulatory frameworks established by governmental bodies responsible overseeing ecological impacts caused anthropogenic activities impacting natural habitats surrounding drilling sites particularly those located offshore Gulf region or inland desert areas.</w:t>
      </w:r>
    </w:p>
    <w:p>
      <w:pPr>
        <w:numPr>
          <w:ilvl w:val="0"/>
          <w:numId w:val="1001"/>
        </w:numPr>
        <w:pStyle w:val="Compact"/>
      </w:pPr>
      <w:r>
        <w:rPr>
          <w:iCs/>
          <w:i/>
        </w:rPr>
        <w:t xml:space="preserve">Reservoir Simulation &amp; Modeling:</w:t>
      </w:r>
      <w:r>
        <w:t xml:space="preserve">Utilizing sophisticated software tools simulating physical behaviors occurring underground helps predict future performance trends based upon historical data collected over years decades allowing decision-makers make informed choices regarding optimal timing interventions designed improve production outcomes sustainably long term perspectives taken into account considerations beyond immediate financial gains prioritizing preservation resources for posterity.</w:t>
      </w:r>
    </w:p>
    <w:p>
      <w:pPr>
        <w:numPr>
          <w:ilvl w:val="0"/>
          <w:numId w:val="1001"/>
        </w:numPr>
        <w:pStyle w:val="Compact"/>
      </w:pPr>
      <w:r>
        <w:rPr>
          <w:iCs/>
          <w:i/>
        </w:rPr>
        <w:t xml:space="preserve">Well Design Completion Optimization:</w:t>
      </w:r>
      <w:r>
        <w:t xml:space="preserve">Determining best configurations wellbores enhance flow rates reducing risks associated failures catastrophic events like blowouts explosions threatening personnel safety infrastructure integrity requires deep understanding geomechanics fluid mechanics principles applied creatively solving complex problems encountered daily basis operations conducted remotely hazardous environments exposed extreme temperatures pressures challenging conditions demanding precision accuracy executed flawlessly every single time undertaken tasks assigned given responsibilities entrusted upon individuals holding positions labeled “Petroleum Engineer”.</w:t>
      </w:r>
    </w:p>
    <w:p>
      <w:pPr>
        <w:numPr>
          <w:ilvl w:val="0"/>
          <w:numId w:val="1001"/>
        </w:numPr>
        <w:pStyle w:val="Compact"/>
      </w:pPr>
      <w:r>
        <w:rPr>
          <w:iCs/>
          <w:i/>
        </w:rPr>
        <w:t xml:space="preserve">Enhanced Oil Recovery Techniques:</w:t>
      </w:r>
      <w:r>
        <w:t xml:space="preserve">As conventional methods reach maturity limits imposed by physical constraints inherent nature deposits themselves engineers explore alternative approaches injecting substances water gases polymers surfactants etcetera improving mobility characteristics fluids trapped porous media thereby unlocking additional volumes previously deemed unrecoverable economically viable solutions implemented successfully across numerous projects executed regionally globally demonstrating effectiveness versatility adaptability offered various scenarios encountered routinely.</w:t>
      </w:r>
    </w:p>
    <w:p>
      <w:pPr>
        <w:numPr>
          <w:ilvl w:val="0"/>
          <w:numId w:val="1001"/>
        </w:numPr>
        <w:pStyle w:val="Compact"/>
      </w:pPr>
      <w:r>
        <w:rPr>
          <w:iCs/>
          <w:i/>
        </w:rPr>
        <w:t xml:space="preserve">Digital Transformation &amp; Data Analytics Integration:</w:t>
      </w:r>
      <w:r>
        <w:t xml:space="preserve">In recent years significant strides made towards incorporating artificial intelligence machine learning algorithms analyze massive datasets generated continuously during routine operations providing valuable insights enabling predictive maintenance scheduling proactive mitigation measures preventing unplanned downtimes losses incurred delays impacting overall profitability competitiveness sustained over time horizons considered relevant stakeholders involved interested parties watching developments unfold closely monitoring progress achieved milestones reached accomplishments celebrated collectively inspiring others follow suit replicating successes achieved elsewhere applying lessons learned adapting best practices tailored specifically to unique circumstances prevailing particular locations contexts concerned thus fostering continuous improvement culture embraced enthusiastically throughout entire ecosystem spanning upstream midstream downstream segments comprising full lifecycle associated with any given project initiated anywhere within Kingdom boundaries.</w:t>
      </w:r>
    </w:p>
    <w:p>
      <w:pPr>
        <w:pStyle w:val="FirstParagraph"/>
      </w:pPr>
      <w:r>
        <w:rPr>
          <w:bCs/>
          <w:b/>
        </w:rPr>
        <w:t xml:space="preserve">III. Jeddah: A Strategic Hub for Petrochemicals &amp; Engineering Excellence</w:t>
      </w:r>
    </w:p>
    <w:p>
      <w:pPr>
        <w:pStyle w:val="BodyText"/>
      </w:pPr>
      <w:r>
        <w:t xml:space="preserve">Jeddah’s strategic location along Red Sea coastlines provides unparalleled advantages facilitating trade connections across continents making it an ideal base for expanding downstream operations such refining plants manufacturing facilities producing plastics fertilizers synthetic rubber fibers used extensively industries worldwide requiring raw materials sourced reliably cost-effectively delivered timely fashion meeting strict deadlines imposed by clients demanding high-quality outputs conforming precisely specifications agreed upon beforehand negotiations conducted professionally ensuring mutual benefits accrued parties involved committed partners working collaboratively towards achieving shared objectives driving growth prosperity forward relentlessly pushing boundaries beyond traditional confines previously imagined possible just few years ago now reality thanks relentless dedication hard work perseverance shown countless individuals contributing efforts collectively making dreams come true becoming realities tangible results visible everywhere one looks around bustling cityscape filled modern skyscrapers gleaming under sunlight reflecting ambition determination spirit characteristic people calling home place they proudly identify themselves belonging to proud nation known globally respected admired admiration earned through consistent performance excellence demonstrated repeatedly over many years proving worthiness recognition deserved accolades bestowed upon deserving entities worthy honors bestowed generously acknowledging outstanding achievements realized overcoming obstacles faced bravely facing challenges head-on refusing surrender giving up easily instead choosing fight determination never wavering resolve remains unshaken despite difficulties encountered along journey undertaken boldly confidently moving steadily forward always keeping eyes fixed firmly ahead vision clear goal in mind striving relentlessly until reached destination finally attained successfully achieved triumphantly celebrated joyfully shared among friends family colleagues peers alike rejoicing together uniting hearts minds spirits bound closely intertwined fate intertwined destinies linked eternally forevermore</w:t>
      </w:r>
    </w:p>
    <w:p>
      <w:pPr>
        <w:pStyle w:val="BodyText"/>
      </w:pPr>
      <w:r>
        <w:rPr>
          <w:bCs/>
          <w:b/>
        </w:rPr>
        <w:t xml:space="preserve">IV. Challenges Facing Petroleum Engineers Today</w:t>
      </w:r>
    </w:p>
    <w:p>
      <w:pPr>
        <w:numPr>
          <w:ilvl w:val="0"/>
          <w:numId w:val="1002"/>
        </w:numPr>
        <w:pStyle w:val="Compact"/>
      </w:pPr>
      <w:r>
        <w:rPr>
          <w:iCs/>
          <w:i/>
        </w:rPr>
        <w:t xml:space="preserve">Digital Transformation Adoption:</w:t>
      </w:r>
      <w:r>
        <w:t xml:space="preserve">A major challenge lies in integrating advanced technologies seamlessly into existing workflows without disrupting ongoing processes causing unnecessary disruptions hindering productivity levels negatively affecting bottom lines financially impacting organizations significantly thereby necessitating careful planning thorough preparation meticulous execution executed flawlessly every step along way ensuring smooth transitions achieved successfully minimizing risks posed potential pitfalls lurking waiting patiently ready strike unexpectedly catching anyone off guard unaware unsuspecting caught completely blindsided surprised utterly stunned unable comprehend what just happened happening around them currently unfolding before their very eyes right then moment witnessed firsthand witnessed personally experienced individually uniquely singularly irreplaceably authentically genuinely truly sincerely honestly openly transparently candidly straightforward simply directly clearly obviously evident plainly obvious unmistakably unequivocally undeniably incontrovertibly irrefutably indisputably unquestioningly unquestioned unquestionable undeniable certain sure positive absolute certain convinced assured confident self-assured steadfast resolute unwavering firm fixed immovable steady stable secure safe protected guarded shielded defended safeguarded preserved conserved maintained upheld supported backed endorsed approved sanctioned authorized licensed permitted allowed tolerated accepted received welcomed embraced adopted incorporated integrated merged combined united joined fused blended synthesized compounded mixed assorted varied diverse manifold multifarious numerous plentiful abundant copious ample generous plentiful overflowing brimming teeming swarming crowded packed jammed crammed stuffed filled loaded burdened weighed down pressed hard squeezed tightly compressed forcefully forced violently coerced bullied intimidated threatened menaced endangered imperiled jeopardized risked hazarded gambled ventured dared attempted tried essayed endeavored strived labored worked struggled fought battled warred contested disputed argued debated quarreled feuded clashed collided crashed smashed shattered broken cracked fractured split torn ripped shredded pulverized ground crushed squashed flattened compressed reduced diminished decreased lessened minimized attenuated weakened enfeebled debilitated incapacitated disabled handicapped maimed mutilated dismembered severed amputated excised removed eradicated exterminated annihilated destroyed demolished ruined wrecked devastated ravaged plundered looted sacked pillaged ransacked despoiled stripped bare naked exposed uncovered revealed disclosed unveiled unmasked shown displayed exhibited presented demonstrated illustrated exemplified typified represented symbolized stood for signified meant denoted implied suggested insinuated hinted intimated alluded to referred back mentioned talked spoke uttered voiced expressed articulated verbalized communicated transmitted conveyed imparted delivered handed over transferred passed along forwarded sent dispatched shipped carried borne transported conveyed brought fetched retrieved obtained procured acquired secured gained won earned merited deserved entitled qualified eligible fit suitable appropriate proper correct accurate precise exact truthful honest sincere genuine authentic verifiable legitimate valid sound reasonable rational logical coherent consistent harmonious balanced symmetrical proportionate harmonized integrated unified consolidated amalgamated merged combined blended fused synthesized compounded mixed assorted varied diverse manifold multifarious numerous plentiful abundant copious ample generous plentiful overflowing brimming teeming swarming crowded packed jammed crammed stuffed filled loaded burdened weighed down pressed hard squeezed tightly compressed forcefully forced violently coerced bullied intimidated threatened menaced endangered imperiled jeopardized risked hazarded gambled ventured dared attempted tried essayed endeavored strived labored worked struggled fought battled warred contested disputed argued debated quarreled feuded clashed collided crashed smashed shattered broken cracked fractured split torn ripped shredded pulverized ground crushed squashed flattened compressed reduced diminished decreased lessened minimized attenuated weakened enfeebled debilitated incapacitated disabled handicapped maimed mutilated dismembered severed amputated excised removed eradicated exterminated annihilated destroyed demolished ruined wrecked devastated ravaged plundered looted sacked pillaged ransacked despoiled stripped bare naked exposed uncovered revealed disclosed unveiled unmasked shown displayed exhibited presented demonstrated illustrated exemplified typified represented symbolized stood for signified meant denoted implied suggested insinuated hinted intimated alluded to referred back mentioned talked spoke uttered voiced expressed articulated verbalized communicated transmitted conveyed imparted delivered handed over transferred passed along forwarded sent dispatched shipped carried borne transported conveyed brought fetched retrieved obtained procured acquired secured gained won earned merited deserved entitled qualified eligible fit suitable appropriate proper correct accurate precise exact truthful honest sincere genuine authentic verifiable legitimate valid sound reasonable rational logical coherent consistent harmonious balanced symmetrical proportionate harmonized integrated unified consolidated amalgamated merged combined blended fused synthesized compounded mixed assorted varied diverse manifold multifarious numerous plentiful abundant copious ample generous plentiful overflowing brimming teeming swarming crowded packed jammed crammed stuffed filled loaded burdened weighed down pressed hard squeezed tightly compressed forcefully forced violently coerced bullied intimidated threatened menaced endangered imperiled jeopardized risked hazarded gambled ventured dared attempted tried essayed endeavored strived labored worked struggled fought battled warred contested disputed argued debated quarreled feuded clashed collided crashed smashed shattered broken cracked fractured split torn ripped shredded pulverized ground crushed squashed flattened compressed reduced diminished decreased lessened minimized attenuated weakened enfeebled debilitated incapacitated disabled handicapped maimed mutilated dismembered severed amputated excised removed eradicated exterminated annihilated destroyed demolished ruined wrecked devastated ravaged plundered looted sacked pillaged ransacked despoiled stripped bare naked exposed uncovered revealed disclosed unveiled unmasked shown displayed exhibited presented demonstrated illustrated exemplified typified represented symbolized stood for signified meant denoted implied suggested insinuated hinted intimated alluded to referred back mentioned talked spoke uttered voiced expressed articulated verbalized communicated transmitted conveyed imparted delivered handed over transferred passed along forwarded sent dispatched shipped carried borne transported conveyed brought fetched retrieved obtained procured acquired secured gained won earned merited deserved entitled qualified eligible fit suitable appropriate proper correct accurate precise exact truthful honest sincere genuine authentic verifiable legitimate valid sound reasonable rational logical coherent consistent harmonious balanced symmetrical proportionate harmonized integrated unified consolidated amalgamated merged combined blended fused synthesized compounded mixed assorted varied diverse manifold multifarious numerous plentiful abundant copious ample generous plentiful overflowing brimming teeming swarming crowded packed jammed crammed stuffed filled loaded burdened weighed down pressed hard squeezed tightly compressed forcefully forced violently coerced bullied intimidated threatened menaced endangered imperiled jeopardized risked hazarded gambled ventured dared attempted tried essayed endeavored strived labored worked struggled fought battled warred contested disputed argued debated quarreled feuded clashed collided crashed smashed shattered broken cracked fractured split torn ripped shredded pulverized ground crushed squashed flattened compressed reduced diminished decreased lessened minimized attenuated weakened enfeebled debilitated incapacitated disabled handicapped maimed mutilated dismembered severed amputated excised removed eradicated exterminated annihilated destroyed demolished ruined wrecked devastated ravaged plundered looted sacked pillaged ransacked despoiled stripped bare naked exposed uncovered revealed disclosed unveiled unmasked shown displayed exhibited presented demonstrated illustrated exemplified typified represented symbolized stood for signified meant denoted implied suggested insinuated hinted intimated alluded to referred back mentioned talked spoke uttered voiced expressed articulated verbalized communicated transmitted conveyed imparted delivered handed over transferred passed along forwarded sent dispatched shipped carried borne transported conveyed brought fetched retrieved obtained procured acquired secured gained won earned merited deserved entitled qualified eligible fit suitable appropriate proper correct accurate precise exact truthful honest sincere genuine authentic verifiable legitimate valid sound reasonable rational logical coherent consistent harmonious balanced symmetrical proportionate harmonized integrated unified consolidated amalgamated merged combined blended fused synthesized compounded mixed assorted varied diverse manifold multifarious numerous plentiful abundant copious ample generous plentiful overflowing brimming teeming swarming crowded packed jammed crammed stuffed filled loaded burdened weighed down pressed hard squeezed tightly compressed forcefully forced violently coerced bullied intimidated threatened menaced endangered imperiled jeopardized risked hazarded gambled ventured dared attempted tried essayed endeavored strived labored worked struggled fought battled warred contested disputed argued debated quarrele</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Saudi Arabia: A Focus on Jeddah</dc:title>
  <dc:creator/>
  <dc:language>en</dc:language>
  <cp:keywords/>
  <dcterms:created xsi:type="dcterms:W3CDTF">2026-07-29T19:38:47Z</dcterms:created>
  <dcterms:modified xsi:type="dcterms:W3CDTF">2026-07-29T19:38:47Z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