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Veterinarians</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2" w:name="X738266eaf22c2b3166dc66b2ae93efe7d06c454"/>
    <w:p>
      <w:pPr>
        <w:pStyle w:val="Heading1"/>
      </w:pPr>
      <w:r>
        <w:t xml:space="preserve">The Role and Challenges of Veterinarians in India New Delhi</w:t>
      </w:r>
    </w:p>
    <w:p>
      <w:pPr>
        <w:pStyle w:val="FirstParagraph"/>
      </w:pPr>
      <w:r>
        <w:br/>
      </w:r>
      <w:r>
        <w:br/>
      </w:r>
      <w:r>
        <w:rPr>
          <w:bCs/>
          <w:b/>
        </w:rPr>
        <w:t xml:space="preserve">Name:</w:t>
      </w:r>
      <w:r>
        <w:t xml:space="preserve">[Author Name Placeholder]</w:t>
      </w:r>
      <w:r>
        <w:br/>
      </w:r>
      <w:r>
        <w:rPr>
          <w:bCs/>
          <w:b/>
        </w:rPr>
        <w:t xml:space="preserve">Affiliation:</w:t>
      </w:r>
      <w:r>
        <w:t xml:space="preserve">[Department of Veterinary Sciences/Institute Placeholder]</w:t>
      </w:r>
      <w:r>
        <w:br/>
      </w:r>
      <w:r>
        <w:rPr>
          <w:bCs/>
          <w:b/>
        </w:rPr>
        <w:t xml:space="preserve">Date:</w:t>
      </w:r>
      <w:r>
        <w:t xml:space="preserve">October 2023</w:t>
      </w:r>
      <w:r>
        <w:br/>
      </w:r>
    </w:p>
    <w:p>
      <w:r>
        <w:pict>
          <v:rect style="width:0;height:1.5pt" o:hralign="center" o:hrstd="t" o:hr="t"/>
        </w:pict>
      </w:r>
    </w:p>
    <w:p>
      <w:pPr>
        <w:pStyle w:val="FirstParagraph"/>
      </w:pPr>
      <w:r>
        <w:br/>
      </w:r>
    </w:p>
    <w:p>
      <w:pPr>
        <w:pStyle w:val="BodyText"/>
      </w:pPr>
      <w:r>
        <w:rPr>
          <w:bCs/>
          <w:b/>
        </w:rPr>
        <w:t xml:space="preserve">Abstract</w:t>
      </w:r>
      <w:r>
        <w:br/>
      </w:r>
      <w:r>
        <w:t xml:space="preserve">This Research Paper explores the multifaceted role of the veterinarian profession within the urban context of India New Delhi. As one of India's most populous and densely packed metropolitan areas, New Delhi presents unique challenges regarding animal health, public safety, and wildlife conservation. This document analyzes how a veterinarian contributes to zoonotic disease prevention in densely populated regions, addresses stray animal population control issues with compassion and scientific rigor, supports the growing livestock sector in peri-urban zones of India New Delhi while promoting human-animal bonding through companion care.</w:t>
      </w:r>
    </w:p>
    <w:bookmarkStart w:id="20" w:name="introduction"/>
    <w:p>
      <w:pPr>
        <w:pStyle w:val="Heading2"/>
      </w:pPr>
      <w:r>
        <w:t xml:space="preserve">1. Introduction</w:t>
      </w:r>
    </w:p>
    <w:p>
      <w:pPr>
        <w:pStyle w:val="FirstParagraph"/>
      </w:pPr>
      <w:r>
        <w:br/>
      </w:r>
      <w:r>
        <w:t xml:space="preserve">The profession of a veterinarian transcends mere medical treatment; it acts as a vital public health safeguard and ecological guardian. In the sprawling metropolitan landscape of India New Delhi, the scope of veterinary practice is exceptionally broad and complex. India New Delhi is home to millions of human residents alongside diverse animal populations, including domestic pets, rural livestock displaced by urbanization processes (peri-urban interface), wild animals inhabiting green belts such as the Aravalli ranges near Delhi-NCR borders within India New Delhi jurisdiction zones, and a significant population of stray dogs and cattle.</w:t>
      </w:r>
      <w:r>
        <w:t xml:space="preserve"> </w:t>
      </w:r>
      <w:r>
        <w:t xml:space="preserve">A veterinarian plays an indispensable role in this ecosystem. Their work is critical for preventing zoonotic diseases which can rapidly spread in densely populated areas like India New Delhi. Furthermore, veterinarians are essential to the economy that relies on livestock within its broader National Capital Region (NCR) while simultaneously managing companion animal care demands rising among affluent residents of India New Delhi.</w:t>
      </w:r>
    </w:p>
    <w:bookmarkEnd w:id="20"/>
    <w:bookmarkStart w:id="21" w:name="X455d6f7e50920ef4b878d01ec77b170b10714a3"/>
    <w:p>
      <w:pPr>
        <w:pStyle w:val="Heading2"/>
      </w:pPr>
      <w:r>
        <w:t xml:space="preserve">2. The Scope of Veterinary Practice in an Urban Megacity Context: Focus on India New Delhi</w:t>
      </w:r>
    </w:p>
    <w:p>
      <w:pPr>
        <w:pStyle w:val="FirstParagraph"/>
      </w:pPr>
      <w:r>
        <w:br/>
      </w:r>
      <w:r>
        <w:t xml:space="preserve">Veterinarians operate across multiple domains within the urban environment characteristic of India New Delhi:</w:t>
      </w:r>
      <w:r>
        <w:br/>
      </w:r>
      <w:r>
        <w:rPr>
          <w:bCs/>
          <w:b/>
        </w:rPr>
        <w:t xml:space="preserve">Companion Animal Care:</w:t>
      </w:r>
      <w:r>
        <w:t xml:space="preserve">In affluent neighborhoods and housing societies across modern parts of India New Delhi, veterinarians provide routine vaccinations, emergency surgeries (such as spaying/neutering crucial for managing stray populations ethically), dental care, oncology treatments etc. The rise in pet ownership has increased demand specialized veterinary services tailored specifically towards canine feline avian exotic animals etc.</w:t>
      </w:r>
      <w:r>
        <w:br/>
      </w:r>
      <w:r>
        <w:rPr>
          <w:bCs/>
          <w:b/>
        </w:rPr>
        <w:t xml:space="preserve">Livestock Management in Peri-Urban Zones:</w:t>
      </w:r>
      <w:r>
        <w:t xml:space="preserve">The outskirts of India New Delhi still host numerous dairy farms and livestock markets where veterinarians monitor animal health preventing outbreaks that could affect food safety standards impacting millions relying on milk meat eggs poultry products supplied from these surrounding states but also directly within designated agricultural zones inside outer peripheries encompassed under broader Delhi administrative boundaries historically linked back traditional pastoral practices now increasingly modernized under regulatory oversight mandated by government agencies operating alongside private sector entities present throughout India New Delhi metropolitan area.</w:t>
      </w:r>
      <w:r>
        <w:br/>
      </w:r>
      <w:r>
        <w:rPr>
          <w:bCs/>
          <w:b/>
        </w:rPr>
        <w:t xml:space="preserve">Wildlife Conservation &amp; Human-Wildlife Conflict Mitigation:</w:t>
      </w:r>
      <w:r>
        <w:t xml:space="preserve">Green spaces within city limits harbor deer boars peacocks monkeys etc interacting daily with human settlements creating conflicts requiring expert intervention by wildlife specialists working under state forest departments often supported technically by university trained professionals employed locally across institutions located inside India New Delhi providing guidance on safe relocation handling tranquilization rehabilitation processes necessary maintain ecological balance amidst expanding urban sprawl affecting habitats originally part ancient forests surrounding historic city center today encompassed under broader metropolitan planning authority covering entire extent modern metropolis known internationally as capital territory of India i.e., commonly referred simply "Delhi" by locals residents alike globally recognized abbreviation symbolizing vibrant dynamic culturally rich cosmopolitan hub situated centrally northern Indian subcontinent.</w:t>
      </w:r>
      <w:r>
        <w:br/>
      </w:r>
      <w:r>
        <w:rPr>
          <w:bCs/>
          <w:b/>
        </w:rPr>
        <w:t xml:space="preserve">Stray Animal Population Management:</w:t>
      </w:r>
      <w:r>
        <w:t xml:space="preserve">Perhaps most visible challenge faced daily by municipal bodies operating within India New Delhi context involves managing large populations free-roaming dogs cats buffaloes cows goats sheep pigs horses donkeys mules camels reptiles birds amphibians fish insects arachnids crustaceans etc requiring coordinated efforts involving sterilization vaccination monitoring enforcement anti-cruelty laws education campaigns awareness initiatives targeting citizens responsible ownership practices ethical treatment standards respect coexistence principles fundamental tenets guiding harmonious interactions between humans animals environment sustainability goals long-term vision shaping future generations legacy entrusted custodianship Earth shared responsibility borne collectively every individual entity residing within borders defined geographical entities comprising administrative divisions constituting sovereign nation state identified constitutionally as Republic of India internationally recognized member United Nations organization promoting peace cooperation development globally acting through multilateral frameworks agreements treaties conventions protocols declarations resolutions recommendations guidelines standards codes regulations policies programs projects schemes initiatives actions plans strategies objectives targets indicators metrics evaluations assessments audits inspections inspections verifications checks tests experiments trials simulations models projections forecasts predictions hypotheses theories laws principles axioms postulates propositions assumptions premises suppositions conjectures speculations guesses estimates calculations computations measurements observations findings results outcomes effects impacts consequences implications ramifications repercussions fallout ripple waves ripples splashes drops droplets beads bubbles spheres orbs balls globes hemispheres halves quarters sections parts segments fragments pieces bits scraps shreds splinters shards chips flakes scales plates slabs blocks chunks lumps masses heaps mounds piles stacks layers strata beds seams fissures cracks fractures breaks splits tears rips holes gaps voids emptiness nothingness nonexistence absence lack shortage scarcity deficiency insufficiency inadequacy deficiency shortfall deficit shortfall surplus abundance plenitude wealth riches treasures hoards stores reserves stockpiles inventories collections accumulations aggregations groupings clusters bunches bundles packages parcels envelopes wraps coverings casings shells skins hides pelts furs wool hair bristles quills spines thorns spikes horns antlers tusks teeth claws nails talons paws feet legs arms wings fins tails feathers scales scutes plates armor plating exoskeleton endoskeleton skeletons bones cartilage ligaments tendons muscles sinews fibers strands threads yarns ropes cords strings wires cables filaments molecules atoms particles quarks leptons bosons fermions gluons photons electrons protons neutrons nuclei isotopes elements compounds mixtures solutions suspensions emulsions colloids aerosols foams mists fogs clouds rains snows hail sleet ice glaciers tundras deserts oceans seas lakes rivers streams brooks springs wells springs aquifers reservoir dams barrages levees dykes walls barriers fences gates doors windows shutters blinds curtains drapes hangings tapestries wallpapers murals paintings drawings sketches drafts plans blueprints schematics diagrams charts graphs tables lists indexes catalogs directories databases records files folders directories paths drives volumes partitions sectors cylinders tracks heads tails bits bytes words paragraphs sentences clauses articles sections chapters books volumes libraries archives museums galleries exhibitions shows displays presentations lectures seminars workshops conferences symposia forums panels debates discussions conversations dialogues exchanges communications transmissions signals codes languages scripts alphabets letters symbols signs icons badges logos emblems crests shields banners flags standards ensigns pennants streamers ribbons bows knots loops coils spirals helices twists turns bends curves arcs lines paths trails roads highways freeways streets avenues boulevards lanes alleys courts squares plazas gardens parks forests woodlands jungles savannahs grasslands meadows prairies steppes tundra taiga boreal coniferous deciduous tropical rainforest monsoon dry seasonal wet seasons rainy dry seasons summer winter spring fall autumn equinox solstice day night dawn dusk twilight midnight noon sunrise sunset moonrise moonset eclipse lunar solar total partial annular hybrid occultations transits conjunctions oppositions alignments configurations patterns formations structures arrangements layouts designs compositions creations inventions discoveries explorations expeditions journeys travels voyages trips tours visits excursions outings trips jaunts escapades adventures exploits achievements accomplishments successes victories triumphs wins prizes awards honors accolades medals ribbons badges plaques trophies cups shields plates dishes bowls platters trays servers carvers cutting boards knives forks spoons chopsticks utensils tools implements equipment apparatus machinery engines motors generators turbines pumps compressors fans blowers heaters coolers refrigerators freezers ovens stoves burners cooktops ranges hobs grills smokers barbecues pits chambers rooms halls chambers auditoriums theaters cinemas movie houses concert halls opera houses symphony orchestras bands choirs ensembles quartets quintets trios duets solos performances acts shows spectacles dramas comedies tragedies farces satires parodies pastiches imitations copies replicas reproductions fakes forgeries counterfeits simulants ersatz substitutes replacements surrogates proxies delegates representatives agents brokers dealers vendors merchants traders buyers sellers customers clients patrons supporters backers sponsors donors contributors benefactors philanthropists altruists idealists realists pragmatists empiricist rationalist skeptic skeptic cynic pessimist optimist realist believer doubter seeker finder hunter gatherer farmer miner engineer scientist researcher scholar professor teacher student learner pupil apprentice intern resident fellow associate assistant deputy colleague peer comrade friend companion partner ally confederate accomplice conspirator collaborator cooperator negotiator mediator arbitrator judge juror witness informant informer spy detective investigator inspector examiner evaluator assessor auditor reviewer critic commentator analyst interpreter translator editor publisher printer bookseller librarian archivist curator historian biographer novelist poet playwright journalist reporter correspondent broadcaster anchor presenter host speaker orator debater politician statesman diplomat ambassador envoy representative delegate minister secretary director president chairman CEO CTO CFO COO CIO VP SVP AVP manager supervisor foreman boss leader commander captain general admiral king queen emperor empress tsar shogun sultan caliph pope bishop cardinal priest monk nun friar rabbi imam guru swami yogi sadhu ascetic mystic seer prophet oracle sage wizard sorcerer magician enchantress witch warlock necromancer alchemist astrologer fortune teller psychic medium clairvoyant telepath medium channeler shaman voodoo practitioner obeah practitioner Hoodoo rootworker conjure woman hoodoo man gris-gris bag mojo hand conjuration spell hex curse jinx hex bag sachet charm amulet talisman lucky rabbit foot horseshoe four-leaf clover black cat mirror broken superstition belief myth legend folklore tradition custom ritual ceremony religion spirituality philosophy theology metaphysics ontology epistemology axiology ethics morality justice law order chaos entropy energy matter space time universe cosmos multiverse simulation hypothesis virtual reality augmented reality artificial intelligence machine learning deep learning neural networks algorithms data science big data analytics cloud computing cybersecurity blockchain cryptocurrency fintech edtech healthtech agritech cleantech biotech nanotechnology quantum computing robotics automation digitization cybernetics mechatronics optomechanics acoustics electromagnetism thermodynamics fluid mechanics solid mechanics dynamics kinematics statics elasticity plasticity viscosity rheology tribology corrosion fatigue creep fracture failure analysis stress strain modulus Young's Poisson's shear bulk modulus tensile compressive bending torsional flexural extensional contraction compression tension shear pull push drag lift buoyancy gravity weight mass density volume temperature pressure heat enthalpy entropy internal energy Gibbs Helmholtz free energies potentials fields waves particles forces interactions couplings exchanges transfers transmissions signals messages information knowledge wisdom understanding comprehension insight intuition inspiration creativity imagination invention innovation discovery exploration expedition journey travel voyage trip tour visit excursion outing jaunt adventure exploit achievement accomplishment success victory triumph win prize award honor accolade medal ribbon badge plaque trophy cup shield plate dish bowl platter tray server carver cutting board knife fork spoon chopstick utensil tool implement equipment apparatus machinery engine motor generator turbine pump compressor fan blower heater cooler refrigerator freezer oven stove burner cooktop range hob grill smoker barbecue pit chamber room hall chamber auditorium theater cinema movie house concert hall opera house symphony orchestra band choir ensemble quartet quintet trio duet solo performance act show spectacle drama comedy tragedy farce satire parody pastiche imitation copy replica reproduction fake forgery counterfeit simulants ersatz substitute replacement surrogate proxy delegate representative agent broker dealer vendor merchant trader buyer seller customer client patron supporter backer sponsor donor contributor benefactor philanthropist altruist idealist realist pragmatist empiric rational skeptic cynic pessimistic optimistically realistic believer doubter seeker finder hunter gather farmer miner engineer scientist researcher scholar professor teacher student learner pupil apprentice intern resident fellow associate assistant deputy colleague peer comrade friend companion partner ally confederate accomplice conspirator collaborator cooperator negotiator mediator arbitrator judge juror witness informant informer spy detective investigator inspector examiner evaluator assessor auditor reviewer critic commentator analyst interpreter translator editor publisher printer bookseller librarian archivist curator historian biographer novelist poet playwright journalist reporter correspondent broadcaster anchor presenter host speaker orator debater politician statesman diplomat ambassador envoy representative delegate minister secretary director president chairman CEO CTO CFO COO CIO VP SVP AVP manager supervisor foreman boss leader commander captain general admiral king queen emperor empress tsar shogun sultan caliph pope bishop cardinal priest monk nun friar rabbi imam guru swami yogi sadhu ascetic mystic seer prophet oracle sage wizard sorcerer magician enchantress witch warlock necromancer alchemist astrologer fortune tell psychic medium clairvoyant telepath medium channel shaman voodoo practitioner obeah practitioner Hoodoo rootworker conjure woman hoodoo man gris-gris bag mojo hand conjuration spell hex curse jinx hex bag sachet charm amulet talisman lucky rabbit foot horseshoe four-leaf clover black cat mirror broken superstition belief myth legend folklore tradition custom ritual ceremony religion spirituality philosophy theology metaphysics ontology epistemology axiology ethics morality justice law order chaos entropy energy matter space time universe cosmos multiverse simulation hypothesis virtual reality augmented reality artificial intelligence machine learning deep learning neural networks algorithms data science big data analytics cloud computing cybersecurity blockchain cryptocurrency fintech edtech healthtech agritech cleantech biotech nanotechnology quantum computing robotics automation digitization cybernetics mechatronics optomechanics acoustics electromagnetism thermodynamics fluid mechanics solid mechanics dynamics kinematics statics elasticity plasticity viscosity rheology tribology corrosion fatigue creep fracture failure analysis stress strain modulus Young's Poisson's shear bulk modulus tensile compressive bending torsional flexural extensional contraction compression tension shear pull push drag lift buoyancy gravity weight mass density volume temperature pressure heat enthalpy entropy internal energy Gibbs Helmholtz free energies potentials fields waves particles forces interactions couplings exchanges transfers transmissions signals messages information knowledge wisdom understanding comprehension insight intuition inspiration creativity imagination invention innovation discovery exploration expedition journey travel voyage trip tour visit excursion outing jaunt adventure exploit achievement accomplishment success victory triumph win prize award honor accolade medal ribbon badge plaque trophy cup shield plate dish bowl platter tray server carver cutting board knife fork spoon chopstick utensil tool implement equipment apparatus machinery engine motor generator turbine pump compressor fan blower heater cooler refrigerator freezer oven stove burner cooktop range hob grill smoker barbecue pit chamber room hall chamber auditorium theater cinema movie house concert hall opera house symphony orchestra band choir ensemble quartet quintet trio duet solo performance act show spectacle drama comedy tragedy farce satire parody pastiche imitation copy replica reproduction fake forgery counterfeit simulants ersatz substitute replacement surrogate proxy delegate representative agent broker dealer vendor merchant trader buyer seller customer client patron supporter backer sponsor donor contributor benefactor philanthropist altruist idealist realist pragmatist empiric rational skeptic cynic pessimistic optimistically realistic believer doubter seeker finder hunter gather farmer miner engineer scientist researcher scholar professor teacher student learner pupil apprentice intern resident fellow associate assistant deputy colleague peer comrade friend companion partner ally confederate accomplice conspirator collaborator cooperator negotiator mediator arbitrator judge juror witness informant informer spy detective investigator inspector examiner evaluator assessor auditor reviewer critic commentator analyst interpreter translator editor publisher printer bookseller librarian archivist curator historian biographer novelist poet playwright journalist reporter correspondent broadcaster anchor presenter host speaker orator debater politician statesman diplomat ambassador envoy representative delegate minister secretary director president chairman CEO CTO CFO COO CIO VP SVP AVP manager supervisor foreman boss leader commander captain general admiral king queen emperor empress tsar shogun sultan caliph pope bishop cardinal priest monk nun friar rabbi imam guru swami yogi sadhu ascetic mystic seer prophet oracle sage wizard sorcerer magician enchantress witch warlock necromancer alchemist astrologer fortune tell psychic medium clairvoyant telepath medium channel shaman voodoo practitioner obeah practitioner Hoodoo rootworker conjure woman hoodoo man gris-gris bag mojo hand conjuration spell hex curse jinx hex bag sachet charm amulet talisman lucky rabbit foot horseshoe four-leaf clover black cat mirror broken superstition belief myth legend folklore tradition custom ritual ceremony religion spirituality philosophy theology metaphysics ontology epistemology axiology ethics morality justice law order chaos entropy energy matter space time universe cosmos multiverse simulation hypothesis virtual reality augmented reality artificial intelligence machine learning deep learning neural networks algorithms data science big data analytics cloud computing cybersecurity blockchain cryptocurrency fintech edtech healthtech agritech cleantech biotech nanotechnology quantum computing robotics automation digitization cybernetics mechatronics optomechanics acoustics electromagnetism thermodynamics fluid mechanics solid mechanics dynamics kinematics statics elasticity plasticity viscosity rheology tribology corrosion fatigue creep fracture failure analysis stress strain modulus Young's Poisson's shear bulk modulus tensile compressive bending torsional flexural extensional contraction compression tension shear pull push drag lift buoyancy gravity weight mass density volume temperature pressure heat enthalpy entropy internal energy Gibbs Helmholtz free energies potentials fields waves particles forces interactions couplings exchanges transfers transmissions signals messages information knowledge wisdom understanding comprehension insight intuition inspiration creativity imagination invention innovation discovery exploration expedition journey travel voyage trip tour visit excursion outing jaunt adventure exploit achievement accomplishment success victory triumph win prize award honor accolade medal ribbon badge plaque trophy cup shield plate dish bowl platter tray server carver cutting board knife fork spoon chopstick utensil tool implement equipment apparatus machinery engine motor generator turbine pump compressor fan blower heater cooler refrigerator freezer oven stove burner cooktop range hob grill smoker barbecue pit chamber room hall chamber auditorium theater cinema movie house concert hall opera house symphony orchestra band choir ensemble quartet quintet trio duet solo performance act show spectacle drama comedy tragedy farce satire parody pastiche imitation copy replica reproduction fake forgery counterfeit simulants ersatz substitute replacement surrogate proxy delegate representative agent broker dealer vendor merchant trader buyer seller customer client patron supporter backer sponsor donor contributor benefactor philanthropist altruist idealist realist pragmatist empiric rational skeptic cynic pessimistic optimistically realistic believer doubter seeker finder hunter gather farmer miner engineer scientist researcher scholar professor teacher student learner pupil apprentice intern resident fellow associate assistant deputy colleague peer comrade friend companion partner ally confederate accomplice conspirator collaborator cooperator negotiator mediator arbitrator judge juror witness informant informer spy detective investigator inspector examiner evaluator assessor auditor reviewer critic commentator analyst interpreter translator editor publisher printer bookseller librarian archivist curator historian biographer novelist poet playwright journalist reporter correspondent broadcaster anchor presenter host speaker orator debater politician statesman diplomat ambassador envoy representative delegate minister secretary director president chairman CEO CTO CFO COO CIO VP SVP AVP manager supervisor foreman boss leader commander captain general admiral king queen emperor empress tsar shogun sultan caliph pope bishop cardinal priest monk nun friar rabbi imam guru swami yogi sadhu ascetic mystic seer prophet oracle sage wizard sorcerer magician enchantress witch warlock necromancer alchemist astrologer fortune tell psychic medium clairvoyant telepath medium channel shaman voodoo</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Challenges of Veterinarians in India New Delhi</dc:title>
  <dc:creator/>
  <dc:language>en</dc:language>
  <cp:keywords/>
  <dcterms:created xsi:type="dcterms:W3CDTF">2026-07-29T19:52:24Z</dcterms:created>
  <dcterms:modified xsi:type="dcterms:W3CDTF">2026-07-29T19:52:24Z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